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ACF24" w14:textId="77777777" w:rsidR="00461749" w:rsidRPr="007C1772" w:rsidRDefault="00461749" w:rsidP="004617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294BB5" w14:textId="77777777" w:rsidR="00461749" w:rsidRPr="00382624" w:rsidRDefault="00461749" w:rsidP="00461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24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14:paraId="20D1ECE2" w14:textId="77777777" w:rsidR="004445DD" w:rsidRPr="004445DD" w:rsidRDefault="004669B9" w:rsidP="004445DD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45DD">
        <w:rPr>
          <w:rFonts w:ascii="Times New Roman" w:hAnsi="Times New Roman" w:cs="Times New Roman"/>
          <w:b/>
          <w:bCs/>
          <w:sz w:val="24"/>
          <w:szCs w:val="24"/>
        </w:rPr>
        <w:t>Тема выпускной квалификационной работы</w:t>
      </w:r>
      <w:r w:rsidRPr="004445DD">
        <w:rPr>
          <w:rFonts w:ascii="Times New Roman" w:hAnsi="Times New Roman" w:cs="Times New Roman"/>
          <w:sz w:val="24"/>
          <w:szCs w:val="24"/>
        </w:rPr>
        <w:t xml:space="preserve"> </w:t>
      </w:r>
      <w:r w:rsidR="004445DD" w:rsidRPr="004445DD">
        <w:rPr>
          <w:rStyle w:val="fontstyle01"/>
          <w:rFonts w:ascii="Times New Roman" w:hAnsi="Times New Roman" w:cs="Times New Roman"/>
          <w:sz w:val="24"/>
          <w:szCs w:val="24"/>
        </w:rPr>
        <w:t xml:space="preserve">Экологическая оценка состояния почв </w:t>
      </w:r>
      <w:proofErr w:type="spellStart"/>
      <w:r w:rsidR="004445DD" w:rsidRPr="004445DD">
        <w:rPr>
          <w:rStyle w:val="fontstyle01"/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="004445DD" w:rsidRPr="004445DD">
        <w:rPr>
          <w:rStyle w:val="fontstyle01"/>
          <w:rFonts w:ascii="Times New Roman" w:hAnsi="Times New Roman" w:cs="Times New Roman"/>
          <w:sz w:val="24"/>
          <w:szCs w:val="24"/>
        </w:rPr>
        <w:t xml:space="preserve"> национального парка</w:t>
      </w:r>
    </w:p>
    <w:p w14:paraId="37F587DB" w14:textId="2FBDD645" w:rsidR="004445DD" w:rsidRPr="004445DD" w:rsidRDefault="004669B9" w:rsidP="004445D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445DD">
        <w:rPr>
          <w:rFonts w:ascii="Times New Roman" w:hAnsi="Times New Roman" w:cs="Times New Roman"/>
          <w:b/>
          <w:bCs/>
          <w:sz w:val="24"/>
          <w:szCs w:val="24"/>
        </w:rPr>
        <w:t>Автор (ФИО)</w:t>
      </w:r>
      <w:r w:rsidRPr="00444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5DD" w:rsidRPr="004445DD"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 w:rsidR="004445DD" w:rsidRPr="004445DD">
        <w:rPr>
          <w:rFonts w:ascii="Times New Roman" w:hAnsi="Times New Roman" w:cs="Times New Roman"/>
          <w:sz w:val="24"/>
          <w:szCs w:val="24"/>
        </w:rPr>
        <w:t xml:space="preserve"> Ульяна Валерьевна</w:t>
      </w:r>
    </w:p>
    <w:p w14:paraId="5BFA8B5C" w14:textId="77777777" w:rsidR="004669B9" w:rsidRPr="004445DD" w:rsidRDefault="004669B9" w:rsidP="004669B9">
      <w:pPr>
        <w:pStyle w:val="a3"/>
        <w:spacing w:before="0" w:beforeAutospacing="0" w:after="0" w:afterAutospacing="0"/>
        <w:jc w:val="both"/>
      </w:pPr>
      <w:r w:rsidRPr="004445DD">
        <w:rPr>
          <w:b/>
          <w:bCs/>
        </w:rPr>
        <w:t>Институт наук о Земле</w:t>
      </w:r>
      <w:r w:rsidRPr="004445DD">
        <w:t xml:space="preserve"> (Санкт-Петербургский государственный университет)</w:t>
      </w:r>
    </w:p>
    <w:p w14:paraId="35C133DF" w14:textId="77777777" w:rsidR="004669B9" w:rsidRPr="00382624" w:rsidRDefault="004669B9" w:rsidP="004669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624">
        <w:rPr>
          <w:rFonts w:ascii="Times New Roman" w:hAnsi="Times New Roman" w:cs="Times New Roman"/>
          <w:b/>
          <w:bCs/>
          <w:sz w:val="24"/>
          <w:szCs w:val="24"/>
        </w:rPr>
        <w:t>Кафедра геоэкологии и природопользования</w:t>
      </w:r>
    </w:p>
    <w:p w14:paraId="4FEFB79F" w14:textId="77777777" w:rsidR="004669B9" w:rsidRPr="00382624" w:rsidRDefault="004669B9" w:rsidP="004669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2624">
        <w:rPr>
          <w:rFonts w:ascii="Times New Roman" w:hAnsi="Times New Roman" w:cs="Times New Roman"/>
          <w:b/>
          <w:bCs/>
          <w:sz w:val="24"/>
          <w:szCs w:val="24"/>
        </w:rPr>
        <w:t>Направление 05.04.06</w:t>
      </w:r>
      <w:r w:rsidRPr="00382624">
        <w:rPr>
          <w:rFonts w:ascii="Times New Roman" w:hAnsi="Times New Roman" w:cs="Times New Roman"/>
          <w:sz w:val="24"/>
          <w:szCs w:val="24"/>
        </w:rPr>
        <w:t xml:space="preserve"> «Экология и природопользование»</w:t>
      </w:r>
    </w:p>
    <w:p w14:paraId="3A641EC9" w14:textId="77777777" w:rsidR="004669B9" w:rsidRPr="004669B9" w:rsidRDefault="004669B9" w:rsidP="004669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9B9">
        <w:rPr>
          <w:rFonts w:ascii="Times New Roman" w:hAnsi="Times New Roman" w:cs="Times New Roman"/>
          <w:sz w:val="24"/>
          <w:szCs w:val="24"/>
        </w:rPr>
        <w:t>Основная образовательная программа ВМ.5797 «Геоэкология: мониторинг, природопользование и экологическая безопасность»</w:t>
      </w:r>
    </w:p>
    <w:p w14:paraId="2DFDDE8F" w14:textId="77777777" w:rsidR="004669B9" w:rsidRPr="004669B9" w:rsidRDefault="004669B9" w:rsidP="004669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669B9">
        <w:rPr>
          <w:rFonts w:ascii="Times New Roman" w:hAnsi="Times New Roman" w:cs="Times New Roman"/>
          <w:b/>
          <w:bCs/>
          <w:sz w:val="24"/>
          <w:szCs w:val="24"/>
        </w:rPr>
        <w:t>Уровень магистратура</w:t>
      </w:r>
    </w:p>
    <w:p w14:paraId="7F4FF01C" w14:textId="77777777" w:rsidR="004669B9" w:rsidRPr="004669B9" w:rsidRDefault="004669B9" w:rsidP="004669B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B9"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 w:rsidRPr="004669B9">
        <w:rPr>
          <w:rFonts w:ascii="Times New Roman" w:hAnsi="Times New Roman" w:cs="Times New Roman"/>
          <w:sz w:val="24"/>
          <w:szCs w:val="24"/>
        </w:rPr>
        <w:t xml:space="preserve"> Елсукова Е.Ю., Санкт-Петербургский государственный университет доцент, Институт наук о Земле, доцент, </w:t>
      </w:r>
      <w:proofErr w:type="spellStart"/>
      <w:r w:rsidRPr="004669B9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Pr="004669B9">
        <w:rPr>
          <w:rFonts w:ascii="Times New Roman" w:hAnsi="Times New Roman" w:cs="Times New Roman"/>
          <w:sz w:val="24"/>
          <w:szCs w:val="24"/>
        </w:rPr>
        <w:t>.</w:t>
      </w:r>
    </w:p>
    <w:p w14:paraId="38BB4C0C" w14:textId="77777777" w:rsidR="004669B9" w:rsidRPr="004669B9" w:rsidRDefault="004669B9" w:rsidP="004669B9">
      <w:pPr>
        <w:spacing w:after="161"/>
        <w:ind w:right="516"/>
        <w:rPr>
          <w:rFonts w:ascii="Times New Roman" w:hAnsi="Times New Roman" w:cs="Times New Roman"/>
          <w:sz w:val="24"/>
          <w:szCs w:val="24"/>
        </w:rPr>
      </w:pPr>
      <w:r w:rsidRPr="004669B9">
        <w:rPr>
          <w:rFonts w:ascii="Times New Roman" w:hAnsi="Times New Roman" w:cs="Times New Roman"/>
          <w:b/>
          <w:bCs/>
          <w:sz w:val="24"/>
          <w:szCs w:val="24"/>
        </w:rPr>
        <w:t>Рецензент:</w:t>
      </w:r>
      <w:r w:rsidRPr="004669B9">
        <w:rPr>
          <w:rFonts w:ascii="Times New Roman" w:hAnsi="Times New Roman" w:cs="Times New Roman"/>
          <w:sz w:val="24"/>
          <w:szCs w:val="24"/>
        </w:rPr>
        <w:t xml:space="preserve"> к.б.н. доцент ЛГУ им. Пушкина Лебедева М.Ю.</w:t>
      </w:r>
    </w:p>
    <w:p w14:paraId="3D5B9508" w14:textId="77777777" w:rsidR="00461749" w:rsidRPr="007C1772" w:rsidRDefault="00461749" w:rsidP="00461749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14:paraId="78BB7827" w14:textId="77777777" w:rsidR="00461749" w:rsidRPr="007C1772" w:rsidRDefault="00461749" w:rsidP="00461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772"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РАБОТЫ</w:t>
      </w:r>
    </w:p>
    <w:tbl>
      <w:tblPr>
        <w:tblW w:w="97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35"/>
        <w:gridCol w:w="1796"/>
        <w:gridCol w:w="1722"/>
        <w:gridCol w:w="1742"/>
      </w:tblGrid>
      <w:tr w:rsidR="00461749" w:rsidRPr="007C1772" w14:paraId="7B5E06A1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64D5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Требования к профессиональной подготовке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122C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Соответствуют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172C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В основном соответствуют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D01F" w14:textId="77777777" w:rsidR="00461749" w:rsidRPr="007C1772" w:rsidRDefault="00461749" w:rsidP="001F76B7">
            <w:pPr>
              <w:pStyle w:val="a3"/>
              <w:spacing w:before="0" w:after="0"/>
              <w:jc w:val="center"/>
            </w:pPr>
            <w:r w:rsidRPr="007C1772">
              <w:t>Не соответствуют</w:t>
            </w:r>
          </w:p>
        </w:tc>
      </w:tr>
      <w:tr w:rsidR="004445DD" w:rsidRPr="007C1772" w14:paraId="125BCFEE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58BB" w14:textId="77777777" w:rsidR="004445DD" w:rsidRPr="007C1772" w:rsidRDefault="004445DD" w:rsidP="004445DD">
            <w:pPr>
              <w:pStyle w:val="a3"/>
              <w:spacing w:before="0" w:after="0"/>
              <w:jc w:val="both"/>
            </w:pPr>
            <w:r w:rsidRPr="007C1772">
              <w:t>для магистров: уметь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DCB8" w14:textId="23412FBB" w:rsidR="004445DD" w:rsidRPr="007C1772" w:rsidRDefault="007C211F" w:rsidP="004445DD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5010" w14:textId="74CACDAC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721F" w14:textId="77777777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445DD" w:rsidRPr="007C1772" w14:paraId="5F160982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8792" w14:textId="77777777" w:rsidR="004445DD" w:rsidRPr="007C1772" w:rsidRDefault="004445DD" w:rsidP="004445DD">
            <w:pPr>
              <w:pStyle w:val="a3"/>
              <w:spacing w:before="0" w:after="0"/>
              <w:jc w:val="both"/>
            </w:pPr>
            <w:r w:rsidRPr="007C1772">
              <w:t>для магистров: 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C906" w14:textId="78DD0F84" w:rsidR="004445DD" w:rsidRPr="007C1772" w:rsidRDefault="004445DD" w:rsidP="004445DD">
            <w:pPr>
              <w:pStyle w:val="a3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D4FB" w14:textId="7615FC1F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  <w:r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66F2" w14:textId="77777777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445DD" w:rsidRPr="007C1772" w14:paraId="2CA7A24F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B7E2" w14:textId="77777777" w:rsidR="004445DD" w:rsidRPr="007C1772" w:rsidRDefault="004445DD" w:rsidP="004445DD">
            <w:pPr>
              <w:pStyle w:val="a3"/>
              <w:spacing w:before="0" w:after="0"/>
            </w:pPr>
            <w:r w:rsidRPr="007C1772"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5C60" w14:textId="53A93084" w:rsidR="004445DD" w:rsidRPr="007C1772" w:rsidRDefault="004445DD" w:rsidP="004445DD">
            <w:pPr>
              <w:pStyle w:val="a3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B1B5" w14:textId="447634C3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  <w:r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36B5" w14:textId="77777777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61749" w:rsidRPr="007C1772" w14:paraId="5A464C58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8166" w14:textId="77777777" w:rsidR="00461749" w:rsidRPr="007C1772" w:rsidRDefault="00461749" w:rsidP="001F76B7">
            <w:pPr>
              <w:pStyle w:val="a3"/>
              <w:spacing w:before="0" w:after="0"/>
            </w:pPr>
            <w:r w:rsidRPr="007C1772"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F195" w14:textId="79FE8C31" w:rsidR="00461749" w:rsidRPr="007C1772" w:rsidRDefault="007C211F" w:rsidP="001F76B7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BE91" w14:textId="5C5312A1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878F" w14:textId="77777777" w:rsidR="00461749" w:rsidRPr="007C1772" w:rsidRDefault="00461749" w:rsidP="001F76B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445DD" w:rsidRPr="007C1772" w14:paraId="5234780F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AC2D" w14:textId="77777777" w:rsidR="004445DD" w:rsidRPr="007C1772" w:rsidRDefault="004445DD" w:rsidP="004445DD">
            <w:pPr>
              <w:pStyle w:val="a3"/>
              <w:spacing w:before="0" w:after="0"/>
            </w:pPr>
            <w:r w:rsidRPr="007C1772">
              <w:t xml:space="preserve">уметь рационально планировать время выполнения работы, определять грамотную последовательность и объем </w:t>
            </w:r>
            <w:r w:rsidRPr="007C1772">
              <w:lastRenderedPageBreak/>
              <w:t>операций и решений при выполнении поставленной задачи;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1CE1" w14:textId="7268A263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B81C" w14:textId="59317B6C" w:rsidR="004445DD" w:rsidRPr="004669B9" w:rsidRDefault="004445DD" w:rsidP="004445DD">
            <w:pPr>
              <w:pStyle w:val="a3"/>
              <w:spacing w:before="0" w:after="0"/>
              <w:jc w:val="center"/>
              <w:rPr>
                <w:lang w:val="en-US"/>
              </w:rPr>
            </w:pPr>
            <w:r w:rsidRPr="007C1772"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D1E2" w14:textId="69B96422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445DD" w:rsidRPr="007C1772" w14:paraId="06C3F709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B0B0" w14:textId="77777777" w:rsidR="004445DD" w:rsidRPr="007C1772" w:rsidRDefault="004445DD" w:rsidP="004445DD">
            <w:pPr>
              <w:pStyle w:val="a3"/>
              <w:spacing w:before="0" w:after="0"/>
            </w:pPr>
            <w:r w:rsidRPr="007C1772">
              <w:t>уметь объективно оценивать полученные результаты расчетов и вычислений;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3696" w14:textId="407464DD" w:rsidR="004445DD" w:rsidRPr="004445DD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12DA" w14:textId="1D2C6DF1" w:rsidR="004445DD" w:rsidRPr="007C1772" w:rsidRDefault="004445DD" w:rsidP="004445DD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0080" w14:textId="77777777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445DD" w:rsidRPr="007C1772" w14:paraId="04D3322A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C127" w14:textId="77777777" w:rsidR="004445DD" w:rsidRPr="007C1772" w:rsidRDefault="004445DD" w:rsidP="004445DD">
            <w:pPr>
              <w:pStyle w:val="a3"/>
              <w:spacing w:before="0" w:after="0"/>
            </w:pPr>
            <w:r w:rsidRPr="007C1772">
              <w:t>уметь анализировать результаты интерпретации полученных данных;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C770" w14:textId="5B1AE2E9" w:rsidR="004445DD" w:rsidRPr="007C1772" w:rsidRDefault="007C211F" w:rsidP="004445DD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FE77" w14:textId="6B133666" w:rsidR="004445DD" w:rsidRPr="007C1772" w:rsidRDefault="004445DD" w:rsidP="004445DD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C87C" w14:textId="77777777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445DD" w:rsidRPr="007C1772" w14:paraId="7C47FB19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2510" w14:textId="025894A0" w:rsidR="004445DD" w:rsidRPr="007C1772" w:rsidRDefault="007C211F" w:rsidP="004445DD">
            <w:pPr>
              <w:pStyle w:val="a3"/>
              <w:spacing w:before="0" w:after="0"/>
            </w:pPr>
            <w:r>
              <w:t xml:space="preserve">знать и применять </w:t>
            </w:r>
            <w:r w:rsidR="004445DD" w:rsidRPr="007C1772">
              <w:t>методы системного анализа;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AC4E" w14:textId="1612ACC1" w:rsidR="004445DD" w:rsidRPr="007C1772" w:rsidRDefault="004445DD" w:rsidP="004445DD">
            <w:pPr>
              <w:pStyle w:val="a3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0FD8" w14:textId="308AE3A6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8D57" w14:textId="77777777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445DD" w:rsidRPr="007C1772" w14:paraId="3C36AE7F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ECA2" w14:textId="77777777" w:rsidR="004445DD" w:rsidRPr="007C1772" w:rsidRDefault="004445DD" w:rsidP="004445DD">
            <w:pPr>
              <w:pStyle w:val="a3"/>
              <w:spacing w:before="0" w:after="0"/>
            </w:pPr>
            <w:r w:rsidRPr="007C1772"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06A6" w14:textId="657A282D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FBA0" w14:textId="5B4C2C7F" w:rsidR="004445DD" w:rsidRPr="007C1772" w:rsidRDefault="004445DD" w:rsidP="004445DD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037D" w14:textId="77777777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445DD" w:rsidRPr="007C1772" w14:paraId="11F44373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210B" w14:textId="77777777" w:rsidR="004445DD" w:rsidRPr="007C1772" w:rsidRDefault="004445DD" w:rsidP="004445DD">
            <w:pPr>
              <w:pStyle w:val="a3"/>
              <w:spacing w:before="0" w:after="0"/>
            </w:pPr>
            <w:r w:rsidRPr="007C1772"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73D8" w14:textId="1A642BCE" w:rsidR="004445DD" w:rsidRPr="007C1772" w:rsidRDefault="004445DD" w:rsidP="004445DD">
            <w:pPr>
              <w:pStyle w:val="a3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FEF0" w14:textId="1453F222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  <w:r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EC05" w14:textId="77777777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445DD" w:rsidRPr="007C1772" w14:paraId="12951F46" w14:textId="77777777" w:rsidTr="00ED0ED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5F21" w14:textId="77777777" w:rsidR="004445DD" w:rsidRPr="007C1772" w:rsidRDefault="004445DD" w:rsidP="004445DD">
            <w:pPr>
              <w:pStyle w:val="a3"/>
              <w:spacing w:before="0" w:after="0"/>
            </w:pPr>
            <w:r w:rsidRPr="007C1772"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5259" w14:textId="0FF12F11" w:rsidR="004445DD" w:rsidRPr="007C1772" w:rsidRDefault="004445DD" w:rsidP="004445DD">
            <w:pPr>
              <w:pStyle w:val="a3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069B" w14:textId="737CCEB3" w:rsidR="004445DD" w:rsidRPr="007C1772" w:rsidRDefault="004445DD" w:rsidP="004445DD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6631" w14:textId="77777777" w:rsidR="004445DD" w:rsidRPr="007C1772" w:rsidRDefault="004445DD" w:rsidP="004445DD">
            <w:pPr>
              <w:pStyle w:val="a3"/>
              <w:snapToGrid w:val="0"/>
              <w:spacing w:before="0" w:after="0"/>
              <w:jc w:val="center"/>
            </w:pPr>
          </w:p>
        </w:tc>
      </w:tr>
    </w:tbl>
    <w:p w14:paraId="7DDD801E" w14:textId="77777777" w:rsidR="00461749" w:rsidRPr="007C1772" w:rsidRDefault="00461749" w:rsidP="00461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BF593" w14:textId="070E1985" w:rsidR="006E7AEC" w:rsidRPr="007C211F" w:rsidRDefault="004669B9" w:rsidP="007C21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OCRUncertain094"/>
      <w:r w:rsidRPr="00212C78">
        <w:rPr>
          <w:rFonts w:ascii="Times New Roman" w:hAnsi="Times New Roman" w:cs="Times New Roman"/>
          <w:b/>
          <w:sz w:val="24"/>
          <w:szCs w:val="24"/>
        </w:rPr>
        <w:t>Заключение руководителя.</w:t>
      </w:r>
      <w:r w:rsidRPr="00212C78">
        <w:rPr>
          <w:rFonts w:ascii="Times New Roman" w:hAnsi="Times New Roman" w:cs="Times New Roman"/>
          <w:sz w:val="24"/>
          <w:szCs w:val="24"/>
        </w:rPr>
        <w:t xml:space="preserve"> За </w:t>
      </w:r>
      <w:r w:rsidR="00A715F1" w:rsidRPr="00212C78">
        <w:rPr>
          <w:rFonts w:ascii="Times New Roman" w:hAnsi="Times New Roman" w:cs="Times New Roman"/>
          <w:sz w:val="24"/>
          <w:szCs w:val="24"/>
        </w:rPr>
        <w:t>время</w:t>
      </w:r>
      <w:r w:rsidRPr="00212C78">
        <w:rPr>
          <w:rFonts w:ascii="Times New Roman" w:hAnsi="Times New Roman" w:cs="Times New Roman"/>
          <w:sz w:val="24"/>
          <w:szCs w:val="24"/>
        </w:rPr>
        <w:t xml:space="preserve"> </w:t>
      </w:r>
      <w:r w:rsidR="00BB4308" w:rsidRPr="00212C78">
        <w:rPr>
          <w:rFonts w:ascii="Times New Roman" w:hAnsi="Times New Roman" w:cs="Times New Roman"/>
          <w:sz w:val="24"/>
          <w:szCs w:val="24"/>
        </w:rPr>
        <w:t xml:space="preserve">научно-исследовательской практики в Байкальском </w:t>
      </w:r>
      <w:r w:rsidR="00CB331A" w:rsidRPr="00212C78">
        <w:rPr>
          <w:rFonts w:ascii="Times New Roman" w:hAnsi="Times New Roman" w:cs="Times New Roman"/>
          <w:sz w:val="24"/>
          <w:szCs w:val="24"/>
        </w:rPr>
        <w:t xml:space="preserve">регионе </w:t>
      </w:r>
      <w:proofErr w:type="spellStart"/>
      <w:r w:rsidR="004445DD" w:rsidRPr="00212C78"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 w:rsidR="004445DD" w:rsidRPr="00212C78">
        <w:rPr>
          <w:rFonts w:ascii="Times New Roman" w:hAnsi="Times New Roman" w:cs="Times New Roman"/>
          <w:sz w:val="24"/>
          <w:szCs w:val="24"/>
        </w:rPr>
        <w:t xml:space="preserve"> Ульяна Валерьевна в составе группы студентов и сотрудников СПбГУ </w:t>
      </w:r>
      <w:r w:rsidR="007C211F">
        <w:rPr>
          <w:rFonts w:ascii="Times New Roman" w:hAnsi="Times New Roman" w:cs="Times New Roman"/>
          <w:sz w:val="24"/>
          <w:szCs w:val="24"/>
        </w:rPr>
        <w:t xml:space="preserve">принимала участие </w:t>
      </w:r>
      <w:r w:rsidR="004445DD" w:rsidRPr="00212C78">
        <w:rPr>
          <w:rFonts w:ascii="Times New Roman" w:hAnsi="Times New Roman" w:cs="Times New Roman"/>
          <w:sz w:val="24"/>
          <w:szCs w:val="24"/>
        </w:rPr>
        <w:t xml:space="preserve">в полевых исследованиях на территории </w:t>
      </w:r>
      <w:proofErr w:type="spellStart"/>
      <w:r w:rsidR="004445DD" w:rsidRPr="00212C78">
        <w:rPr>
          <w:rFonts w:ascii="Times New Roman" w:hAnsi="Times New Roman" w:cs="Times New Roman"/>
          <w:sz w:val="24"/>
          <w:szCs w:val="24"/>
        </w:rPr>
        <w:t>Тункинской</w:t>
      </w:r>
      <w:proofErr w:type="spellEnd"/>
      <w:r w:rsidR="004445DD" w:rsidRPr="00212C78">
        <w:rPr>
          <w:rFonts w:ascii="Times New Roman" w:hAnsi="Times New Roman" w:cs="Times New Roman"/>
          <w:sz w:val="24"/>
          <w:szCs w:val="24"/>
        </w:rPr>
        <w:t xml:space="preserve"> долины, затем </w:t>
      </w:r>
      <w:r w:rsidR="007C211F">
        <w:rPr>
          <w:rFonts w:ascii="Times New Roman" w:hAnsi="Times New Roman" w:cs="Times New Roman"/>
          <w:sz w:val="24"/>
          <w:szCs w:val="24"/>
        </w:rPr>
        <w:t xml:space="preserve">участвовала </w:t>
      </w:r>
      <w:r w:rsidR="004445DD" w:rsidRPr="00212C78">
        <w:rPr>
          <w:rFonts w:ascii="Times New Roman" w:hAnsi="Times New Roman" w:cs="Times New Roman"/>
          <w:sz w:val="24"/>
          <w:szCs w:val="24"/>
        </w:rPr>
        <w:t xml:space="preserve">в лабораторных исследованиях по определению физико-химических характеристик почв, в том числе кислотности, органического вещества, </w:t>
      </w:r>
      <w:r w:rsidR="004445DD" w:rsidRPr="007C211F">
        <w:rPr>
          <w:rFonts w:ascii="Times New Roman" w:hAnsi="Times New Roman" w:cs="Times New Roman"/>
          <w:sz w:val="24"/>
          <w:szCs w:val="24"/>
        </w:rPr>
        <w:t>механического состава, подвижных форм тяжелых металлов.</w:t>
      </w:r>
      <w:r w:rsidR="007C211F" w:rsidRPr="007C211F">
        <w:rPr>
          <w:rFonts w:ascii="Times New Roman" w:hAnsi="Times New Roman" w:cs="Times New Roman"/>
          <w:sz w:val="24"/>
          <w:szCs w:val="24"/>
        </w:rPr>
        <w:t xml:space="preserve"> Также студентка в </w:t>
      </w:r>
      <w:r w:rsidR="00CB331A" w:rsidRPr="007C211F">
        <w:rPr>
          <w:rFonts w:ascii="Times New Roman" w:hAnsi="Times New Roman" w:cs="Times New Roman"/>
          <w:sz w:val="24"/>
          <w:szCs w:val="24"/>
        </w:rPr>
        <w:t xml:space="preserve">Научном парке  </w:t>
      </w:r>
      <w:r w:rsidR="006B38BF" w:rsidRPr="007C211F">
        <w:rPr>
          <w:rFonts w:ascii="Times New Roman" w:hAnsi="Times New Roman" w:cs="Times New Roman"/>
          <w:sz w:val="24"/>
          <w:szCs w:val="24"/>
        </w:rPr>
        <w:t xml:space="preserve"> </w:t>
      </w:r>
      <w:r w:rsidR="00CB331A" w:rsidRPr="007C211F">
        <w:rPr>
          <w:rFonts w:ascii="Times New Roman" w:hAnsi="Times New Roman" w:cs="Times New Roman"/>
          <w:sz w:val="24"/>
          <w:szCs w:val="24"/>
        </w:rPr>
        <w:t xml:space="preserve">СПбГУ </w:t>
      </w:r>
      <w:r w:rsidR="006B38BF" w:rsidRPr="007C211F">
        <w:rPr>
          <w:rFonts w:ascii="Times New Roman" w:hAnsi="Times New Roman" w:cs="Times New Roman"/>
          <w:sz w:val="24"/>
          <w:szCs w:val="24"/>
        </w:rPr>
        <w:t>Ресурсном центре Метод</w:t>
      </w:r>
      <w:r w:rsidR="006E7AEC" w:rsidRPr="007C211F">
        <w:rPr>
          <w:rFonts w:ascii="Times New Roman" w:hAnsi="Times New Roman" w:cs="Times New Roman"/>
          <w:sz w:val="24"/>
          <w:szCs w:val="24"/>
        </w:rPr>
        <w:t>ы</w:t>
      </w:r>
      <w:r w:rsidR="006B38BF" w:rsidRPr="007C211F">
        <w:rPr>
          <w:rFonts w:ascii="Times New Roman" w:hAnsi="Times New Roman" w:cs="Times New Roman"/>
          <w:sz w:val="24"/>
          <w:szCs w:val="24"/>
        </w:rPr>
        <w:t xml:space="preserve"> анализа состава вещества</w:t>
      </w:r>
      <w:r w:rsidR="00CB331A" w:rsidRPr="007C211F">
        <w:rPr>
          <w:rFonts w:ascii="Times New Roman" w:hAnsi="Times New Roman" w:cs="Times New Roman"/>
          <w:sz w:val="24"/>
          <w:szCs w:val="24"/>
        </w:rPr>
        <w:t xml:space="preserve"> определила содержание подвижных форм тяжелых металлов в пробах почв</w:t>
      </w:r>
      <w:r w:rsidRPr="007C211F">
        <w:rPr>
          <w:rFonts w:ascii="Times New Roman" w:hAnsi="Times New Roman" w:cs="Times New Roman"/>
          <w:sz w:val="24"/>
          <w:szCs w:val="24"/>
        </w:rPr>
        <w:t xml:space="preserve">. </w:t>
      </w:r>
      <w:r w:rsidRPr="007C211F">
        <w:rPr>
          <w:rFonts w:ascii="Times New Roman" w:hAnsi="Times New Roman"/>
          <w:sz w:val="24"/>
          <w:szCs w:val="24"/>
        </w:rPr>
        <w:t>Автором</w:t>
      </w:r>
      <w:r w:rsidR="00487B8E" w:rsidRPr="007C211F">
        <w:rPr>
          <w:rFonts w:ascii="Times New Roman" w:hAnsi="Times New Roman"/>
          <w:sz w:val="24"/>
          <w:szCs w:val="24"/>
        </w:rPr>
        <w:t xml:space="preserve"> </w:t>
      </w:r>
      <w:r w:rsidRPr="007C211F">
        <w:rPr>
          <w:rFonts w:ascii="Times New Roman" w:hAnsi="Times New Roman"/>
          <w:sz w:val="24"/>
          <w:szCs w:val="24"/>
        </w:rPr>
        <w:t xml:space="preserve">проведен статистический анализ. </w:t>
      </w:r>
      <w:r w:rsidR="006B38BF" w:rsidRPr="007C211F">
        <w:rPr>
          <w:rFonts w:ascii="Times New Roman" w:hAnsi="Times New Roman"/>
          <w:sz w:val="24"/>
          <w:szCs w:val="24"/>
        </w:rPr>
        <w:t>Т</w:t>
      </w:r>
      <w:r w:rsidRPr="007C211F">
        <w:rPr>
          <w:rFonts w:ascii="Times New Roman" w:hAnsi="Times New Roman"/>
          <w:sz w:val="24"/>
          <w:szCs w:val="24"/>
        </w:rPr>
        <w:t>аким образом, получ</w:t>
      </w:r>
      <w:r w:rsidR="00781DCF" w:rsidRPr="007C211F">
        <w:rPr>
          <w:rFonts w:ascii="Times New Roman" w:hAnsi="Times New Roman"/>
          <w:sz w:val="24"/>
          <w:szCs w:val="24"/>
        </w:rPr>
        <w:t>ены</w:t>
      </w:r>
      <w:r w:rsidRPr="007C211F">
        <w:rPr>
          <w:rFonts w:ascii="Times New Roman" w:hAnsi="Times New Roman"/>
          <w:sz w:val="24"/>
          <w:szCs w:val="24"/>
        </w:rPr>
        <w:t xml:space="preserve"> </w:t>
      </w:r>
      <w:r w:rsidR="00487B8E" w:rsidRPr="007C211F">
        <w:rPr>
          <w:rFonts w:ascii="Times New Roman" w:hAnsi="Times New Roman"/>
          <w:sz w:val="24"/>
          <w:szCs w:val="24"/>
        </w:rPr>
        <w:t xml:space="preserve">современные </w:t>
      </w:r>
      <w:r w:rsidRPr="007C211F">
        <w:rPr>
          <w:rFonts w:ascii="Times New Roman" w:hAnsi="Times New Roman"/>
          <w:sz w:val="24"/>
          <w:szCs w:val="24"/>
        </w:rPr>
        <w:t>данны</w:t>
      </w:r>
      <w:r w:rsidR="006E7AEC" w:rsidRPr="007C211F">
        <w:rPr>
          <w:rFonts w:ascii="Times New Roman" w:hAnsi="Times New Roman"/>
          <w:sz w:val="24"/>
          <w:szCs w:val="24"/>
        </w:rPr>
        <w:t>е</w:t>
      </w:r>
      <w:r w:rsidRPr="007C211F">
        <w:rPr>
          <w:rFonts w:ascii="Times New Roman" w:hAnsi="Times New Roman"/>
          <w:sz w:val="24"/>
          <w:szCs w:val="24"/>
        </w:rPr>
        <w:t xml:space="preserve"> </w:t>
      </w:r>
      <w:r w:rsidR="006E7AEC" w:rsidRPr="007C211F">
        <w:rPr>
          <w:rFonts w:ascii="Times New Roman" w:hAnsi="Times New Roman"/>
          <w:sz w:val="24"/>
          <w:szCs w:val="24"/>
        </w:rPr>
        <w:t>по</w:t>
      </w:r>
      <w:r w:rsidR="00781DCF" w:rsidRPr="007C211F">
        <w:rPr>
          <w:rFonts w:ascii="Times New Roman" w:hAnsi="Times New Roman"/>
          <w:sz w:val="24"/>
          <w:szCs w:val="24"/>
        </w:rPr>
        <w:t xml:space="preserve"> </w:t>
      </w:r>
      <w:r w:rsidR="00487B8E" w:rsidRPr="007C211F">
        <w:rPr>
          <w:rFonts w:ascii="Times New Roman" w:hAnsi="Times New Roman"/>
          <w:sz w:val="24"/>
          <w:szCs w:val="24"/>
        </w:rPr>
        <w:t>химическому составу почв исследованной территории</w:t>
      </w:r>
      <w:r w:rsidR="006E7AEC" w:rsidRPr="007C211F">
        <w:rPr>
          <w:rFonts w:ascii="Times New Roman" w:hAnsi="Times New Roman"/>
          <w:sz w:val="24"/>
          <w:szCs w:val="24"/>
        </w:rPr>
        <w:t>.</w:t>
      </w:r>
    </w:p>
    <w:p w14:paraId="4A991686" w14:textId="4D73E70C" w:rsidR="006E7AEC" w:rsidRPr="007C211F" w:rsidRDefault="006E7AEC" w:rsidP="007C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1F">
        <w:rPr>
          <w:rFonts w:ascii="Times New Roman" w:hAnsi="Times New Roman" w:cs="Times New Roman"/>
          <w:sz w:val="24"/>
          <w:szCs w:val="24"/>
        </w:rPr>
        <w:t>В работе имеются недочеты – основная глава исследования недостаточно проработана, выводы могли бы носить более полный характер.</w:t>
      </w:r>
      <w:r w:rsidR="007F31AC" w:rsidRPr="007C2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6D2C" w14:textId="1063EB42" w:rsidR="004669B9" w:rsidRPr="007C211F" w:rsidRDefault="00382624" w:rsidP="00BD43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11F">
        <w:rPr>
          <w:rFonts w:ascii="Times New Roman" w:eastAsia="Times New Roman" w:hAnsi="Times New Roman" w:cs="Times New Roman"/>
          <w:sz w:val="24"/>
          <w:szCs w:val="24"/>
        </w:rPr>
        <w:t xml:space="preserve">Тем не менее, </w:t>
      </w:r>
      <w:r w:rsidR="00BD43A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B38BF" w:rsidRPr="007C211F">
        <w:rPr>
          <w:rFonts w:ascii="Times New Roman" w:eastAsia="Times New Roman" w:hAnsi="Times New Roman" w:cs="Times New Roman"/>
          <w:sz w:val="24"/>
          <w:szCs w:val="24"/>
        </w:rPr>
        <w:t xml:space="preserve">обран материал, </w:t>
      </w:r>
      <w:r w:rsidR="006B38BF" w:rsidRPr="007C211F">
        <w:rPr>
          <w:rFonts w:ascii="Times New Roman" w:hAnsi="Times New Roman" w:cs="Times New Roman"/>
          <w:sz w:val="24"/>
          <w:szCs w:val="24"/>
        </w:rPr>
        <w:t xml:space="preserve">необходимый для </w:t>
      </w:r>
      <w:r w:rsidR="006B38BF" w:rsidRPr="007C211F">
        <w:rPr>
          <w:rFonts w:ascii="Times New Roman" w:eastAsia="Times New Roman" w:hAnsi="Times New Roman" w:cs="Times New Roman"/>
          <w:sz w:val="24"/>
          <w:szCs w:val="24"/>
        </w:rPr>
        <w:t xml:space="preserve">написания </w:t>
      </w:r>
      <w:r w:rsidR="006B38BF" w:rsidRPr="007C211F">
        <w:rPr>
          <w:rFonts w:ascii="Times New Roman" w:hAnsi="Times New Roman" w:cs="Times New Roman"/>
          <w:sz w:val="24"/>
          <w:szCs w:val="24"/>
        </w:rPr>
        <w:t xml:space="preserve">выпускной квалификационной </w:t>
      </w:r>
      <w:r w:rsidR="006B38BF" w:rsidRPr="007C211F">
        <w:rPr>
          <w:rFonts w:ascii="Times New Roman" w:eastAsia="Times New Roman" w:hAnsi="Times New Roman" w:cs="Times New Roman"/>
          <w:sz w:val="24"/>
          <w:szCs w:val="24"/>
        </w:rPr>
        <w:t>работы. В процессе подготовки студент</w:t>
      </w:r>
      <w:r w:rsidR="00A715F1" w:rsidRPr="007C211F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6B38BF" w:rsidRPr="007C211F">
        <w:rPr>
          <w:rFonts w:ascii="Times New Roman" w:eastAsia="Times New Roman" w:hAnsi="Times New Roman" w:cs="Times New Roman"/>
          <w:sz w:val="24"/>
          <w:szCs w:val="24"/>
        </w:rPr>
        <w:t xml:space="preserve"> освоил</w:t>
      </w:r>
      <w:r w:rsidR="00A715F1" w:rsidRPr="007C21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38BF" w:rsidRPr="007C2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308" w:rsidRPr="007C211F">
        <w:rPr>
          <w:rFonts w:ascii="Times New Roman" w:eastAsia="Times New Roman" w:hAnsi="Times New Roman" w:cs="Times New Roman"/>
          <w:sz w:val="24"/>
          <w:szCs w:val="24"/>
        </w:rPr>
        <w:t xml:space="preserve">методы полевых исследований, </w:t>
      </w:r>
      <w:r w:rsidR="006B38BF" w:rsidRPr="007C211F">
        <w:rPr>
          <w:rFonts w:ascii="Times New Roman" w:eastAsia="Times New Roman" w:hAnsi="Times New Roman" w:cs="Times New Roman"/>
          <w:sz w:val="24"/>
          <w:szCs w:val="24"/>
        </w:rPr>
        <w:t>лабораторны</w:t>
      </w:r>
      <w:r w:rsidR="00A715F1" w:rsidRPr="007C21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B38BF" w:rsidRPr="007C211F">
        <w:rPr>
          <w:rFonts w:ascii="Times New Roman" w:eastAsia="Times New Roman" w:hAnsi="Times New Roman" w:cs="Times New Roman"/>
          <w:sz w:val="24"/>
          <w:szCs w:val="24"/>
        </w:rPr>
        <w:t xml:space="preserve"> и камеральны</w:t>
      </w:r>
      <w:r w:rsidR="00A715F1" w:rsidRPr="007C21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B38BF" w:rsidRPr="007C211F">
        <w:rPr>
          <w:rFonts w:ascii="Times New Roman" w:eastAsia="Times New Roman" w:hAnsi="Times New Roman" w:cs="Times New Roman"/>
          <w:sz w:val="24"/>
          <w:szCs w:val="24"/>
        </w:rPr>
        <w:t xml:space="preserve"> методы обработки данных. </w:t>
      </w:r>
      <w:r w:rsidR="004669B9" w:rsidRPr="007C211F">
        <w:rPr>
          <w:rFonts w:ascii="Times New Roman" w:hAnsi="Times New Roman"/>
          <w:sz w:val="24"/>
          <w:szCs w:val="24"/>
        </w:rPr>
        <w:t xml:space="preserve">Работа соответствует предъявляемым требованиям и заслуживает </w:t>
      </w:r>
      <w:r w:rsidR="006B38BF" w:rsidRPr="007C211F">
        <w:rPr>
          <w:rFonts w:ascii="Times New Roman" w:hAnsi="Times New Roman"/>
          <w:sz w:val="24"/>
          <w:szCs w:val="24"/>
        </w:rPr>
        <w:t>хорошей</w:t>
      </w:r>
      <w:r w:rsidR="004669B9" w:rsidRPr="007C211F">
        <w:rPr>
          <w:rFonts w:ascii="Times New Roman" w:hAnsi="Times New Roman"/>
          <w:sz w:val="24"/>
          <w:szCs w:val="24"/>
        </w:rPr>
        <w:t xml:space="preserve"> оценки. </w:t>
      </w:r>
    </w:p>
    <w:p w14:paraId="50978CBD" w14:textId="1BB04DEF" w:rsidR="0033122E" w:rsidRPr="00781DCF" w:rsidRDefault="00382624" w:rsidP="006B38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81DCF">
        <w:rPr>
          <w:noProof/>
          <w:sz w:val="28"/>
          <w:szCs w:val="28"/>
        </w:rPr>
        <w:drawing>
          <wp:inline distT="0" distB="0" distL="0" distR="0" wp14:anchorId="55AA7B0D" wp14:editId="083F8887">
            <wp:extent cx="6381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58" t="59428" r="22125" b="2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0FF0A72" w14:textId="77777777" w:rsidR="00461749" w:rsidRPr="00BD43A8" w:rsidRDefault="00461749" w:rsidP="00461749">
      <w:pPr>
        <w:jc w:val="both"/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14:paraId="3340A4CF" w14:textId="77777777" w:rsidR="00461749" w:rsidRPr="00BD43A8" w:rsidRDefault="00461749" w:rsidP="00461749">
      <w:pPr>
        <w:rPr>
          <w:rFonts w:ascii="Times New Roman" w:hAnsi="Times New Roman" w:cs="Times New Roman"/>
          <w:sz w:val="24"/>
          <w:szCs w:val="24"/>
        </w:rPr>
      </w:pPr>
      <w:r w:rsidRPr="00BD43A8">
        <w:rPr>
          <w:rFonts w:ascii="Times New Roman" w:hAnsi="Times New Roman" w:cs="Times New Roman"/>
          <w:sz w:val="24"/>
          <w:szCs w:val="24"/>
        </w:rPr>
        <w:t xml:space="preserve">Доцент кафедры геоэкологии и природопользования </w:t>
      </w:r>
    </w:p>
    <w:p w14:paraId="694B9ECA" w14:textId="6404A376" w:rsidR="00461749" w:rsidRPr="007C1772" w:rsidRDefault="00461749" w:rsidP="00461749">
      <w:pPr>
        <w:rPr>
          <w:rFonts w:ascii="Times New Roman" w:hAnsi="Times New Roman" w:cs="Times New Roman"/>
        </w:rPr>
      </w:pPr>
      <w:r w:rsidRPr="00BD43A8">
        <w:rPr>
          <w:rFonts w:ascii="Times New Roman" w:hAnsi="Times New Roman" w:cs="Times New Roman"/>
          <w:sz w:val="24"/>
          <w:szCs w:val="24"/>
        </w:rPr>
        <w:t>Института наук о Земле СПбГУ, к.г.</w:t>
      </w:r>
      <w:bookmarkStart w:id="1" w:name="_GoBack"/>
      <w:bookmarkEnd w:id="1"/>
      <w:r w:rsidRPr="00BD43A8">
        <w:rPr>
          <w:rFonts w:ascii="Times New Roman" w:hAnsi="Times New Roman" w:cs="Times New Roman"/>
          <w:sz w:val="24"/>
          <w:szCs w:val="24"/>
        </w:rPr>
        <w:t xml:space="preserve">н.                     </w:t>
      </w:r>
      <w:r w:rsidR="0033122E" w:rsidRPr="00BD43A8">
        <w:rPr>
          <w:rFonts w:ascii="Times New Roman" w:hAnsi="Times New Roman" w:cs="Times New Roman"/>
          <w:sz w:val="24"/>
          <w:szCs w:val="24"/>
        </w:rPr>
        <w:t xml:space="preserve">     </w:t>
      </w:r>
      <w:r w:rsidRPr="00BD43A8">
        <w:rPr>
          <w:rFonts w:ascii="Times New Roman" w:hAnsi="Times New Roman" w:cs="Times New Roman"/>
          <w:sz w:val="24"/>
          <w:szCs w:val="24"/>
        </w:rPr>
        <w:t xml:space="preserve">                                       Е.Ю. </w:t>
      </w:r>
      <w:proofErr w:type="spellStart"/>
      <w:r w:rsidRPr="00BD43A8"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</w:p>
    <w:p w14:paraId="15179F13" w14:textId="77777777" w:rsidR="00007322" w:rsidRPr="007C1772" w:rsidRDefault="00007322">
      <w:pPr>
        <w:rPr>
          <w:rFonts w:ascii="Times New Roman" w:hAnsi="Times New Roman" w:cs="Times New Roman"/>
        </w:rPr>
      </w:pPr>
    </w:p>
    <w:sectPr w:rsidR="00007322" w:rsidRPr="007C1772" w:rsidSect="001F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9"/>
    <w:rsid w:val="00007322"/>
    <w:rsid w:val="000816C9"/>
    <w:rsid w:val="000A0B06"/>
    <w:rsid w:val="000B665D"/>
    <w:rsid w:val="000C4E71"/>
    <w:rsid w:val="001E2B4A"/>
    <w:rsid w:val="001F76B7"/>
    <w:rsid w:val="00212C78"/>
    <w:rsid w:val="002F543E"/>
    <w:rsid w:val="0033122E"/>
    <w:rsid w:val="00382624"/>
    <w:rsid w:val="00412AB0"/>
    <w:rsid w:val="004445DD"/>
    <w:rsid w:val="00461749"/>
    <w:rsid w:val="004669B9"/>
    <w:rsid w:val="00487B8E"/>
    <w:rsid w:val="004F1096"/>
    <w:rsid w:val="00516C88"/>
    <w:rsid w:val="00606D7A"/>
    <w:rsid w:val="00681C26"/>
    <w:rsid w:val="006B38BF"/>
    <w:rsid w:val="006D70E6"/>
    <w:rsid w:val="006E7AEC"/>
    <w:rsid w:val="00732B36"/>
    <w:rsid w:val="00781DCF"/>
    <w:rsid w:val="007C1772"/>
    <w:rsid w:val="007C211F"/>
    <w:rsid w:val="007C4E92"/>
    <w:rsid w:val="007F31AC"/>
    <w:rsid w:val="008310DD"/>
    <w:rsid w:val="008F561F"/>
    <w:rsid w:val="009163D1"/>
    <w:rsid w:val="00987A63"/>
    <w:rsid w:val="00A715F1"/>
    <w:rsid w:val="00A93199"/>
    <w:rsid w:val="00AB60BC"/>
    <w:rsid w:val="00B535E2"/>
    <w:rsid w:val="00BB4308"/>
    <w:rsid w:val="00BD43A8"/>
    <w:rsid w:val="00C466D6"/>
    <w:rsid w:val="00CB331A"/>
    <w:rsid w:val="00D77E24"/>
    <w:rsid w:val="00E257BD"/>
    <w:rsid w:val="00ED0ED7"/>
    <w:rsid w:val="00F16F41"/>
    <w:rsid w:val="00F8425D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EFE8"/>
  <w15:docId w15:val="{B024DEC9-5188-4D70-9BFF-21DE9600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4445DD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Adm</cp:lastModifiedBy>
  <cp:revision>5</cp:revision>
  <cp:lastPrinted>2022-05-17T12:21:00Z</cp:lastPrinted>
  <dcterms:created xsi:type="dcterms:W3CDTF">2023-05-16T13:35:00Z</dcterms:created>
  <dcterms:modified xsi:type="dcterms:W3CDTF">2023-05-18T08:12:00Z</dcterms:modified>
</cp:coreProperties>
</file>