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73384" w14:textId="77777777" w:rsidR="00461749" w:rsidRPr="007C1772" w:rsidRDefault="00461749" w:rsidP="0046174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A003502" w14:textId="77777777" w:rsidR="00461749" w:rsidRPr="007C1772" w:rsidRDefault="00461749" w:rsidP="00461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772">
        <w:rPr>
          <w:rFonts w:ascii="Times New Roman" w:hAnsi="Times New Roman" w:cs="Times New Roman"/>
          <w:b/>
          <w:sz w:val="24"/>
          <w:szCs w:val="24"/>
        </w:rPr>
        <w:t>ОТЗЫВ РУКОВОДИТЕЛЯ ВЫПУСКНОЙ КВАЛИФИКАЦИОННОЙ РАБОТЫ</w:t>
      </w:r>
    </w:p>
    <w:p w14:paraId="52D6B708" w14:textId="4AE6B4B2" w:rsidR="009C48DB" w:rsidRPr="009B57AC" w:rsidRDefault="00F64AC0" w:rsidP="009B57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41495209"/>
      <w:r w:rsidRPr="009C48DB">
        <w:rPr>
          <w:rFonts w:ascii="Times New Roman" w:hAnsi="Times New Roman" w:cs="Times New Roman"/>
          <w:b/>
          <w:bCs/>
          <w:sz w:val="24"/>
          <w:szCs w:val="24"/>
        </w:rPr>
        <w:t xml:space="preserve">Тема выпускной квалификационной работы: </w:t>
      </w:r>
      <w:r w:rsidR="009B57AC" w:rsidRPr="009B57AC">
        <w:rPr>
          <w:rFonts w:ascii="Times New Roman" w:hAnsi="Times New Roman"/>
          <w:sz w:val="24"/>
          <w:szCs w:val="24"/>
        </w:rPr>
        <w:t xml:space="preserve">Эффективность ресурсосберегающих </w:t>
      </w:r>
      <w:proofErr w:type="spellStart"/>
      <w:r w:rsidR="009B57AC" w:rsidRPr="009B57AC">
        <w:rPr>
          <w:rFonts w:ascii="Times New Roman" w:hAnsi="Times New Roman"/>
          <w:sz w:val="24"/>
          <w:szCs w:val="24"/>
        </w:rPr>
        <w:t>агротехнологий</w:t>
      </w:r>
      <w:proofErr w:type="spellEnd"/>
      <w:r w:rsidR="009B57AC" w:rsidRPr="009B57AC">
        <w:rPr>
          <w:rFonts w:ascii="Times New Roman" w:hAnsi="Times New Roman"/>
          <w:sz w:val="24"/>
          <w:szCs w:val="24"/>
        </w:rPr>
        <w:t xml:space="preserve"> в улучшении качества сельскохозяйственных почв в условиях Среднего Поволжья (на примере нулевой обработки почв)</w:t>
      </w:r>
    </w:p>
    <w:p w14:paraId="223AED06" w14:textId="658D5405" w:rsidR="009C48DB" w:rsidRPr="009C48DB" w:rsidRDefault="00F64AC0" w:rsidP="009B57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48DB">
        <w:rPr>
          <w:rFonts w:ascii="Times New Roman" w:hAnsi="Times New Roman" w:cs="Times New Roman"/>
          <w:b/>
          <w:bCs/>
          <w:sz w:val="24"/>
          <w:szCs w:val="24"/>
        </w:rPr>
        <w:t xml:space="preserve">Автор (ФИО) </w:t>
      </w:r>
      <w:r w:rsidR="006B7F0B" w:rsidRPr="006B7F0B">
        <w:rPr>
          <w:rFonts w:ascii="Times New Roman" w:hAnsi="Times New Roman" w:cs="Times New Roman"/>
          <w:bCs/>
          <w:sz w:val="24"/>
          <w:szCs w:val="24"/>
        </w:rPr>
        <w:t>Смирнова Анастасия Олеговна</w:t>
      </w:r>
    </w:p>
    <w:p w14:paraId="099437D8" w14:textId="77777777" w:rsidR="00F64AC0" w:rsidRPr="009B57AC" w:rsidRDefault="00F64AC0" w:rsidP="009B57AC">
      <w:pPr>
        <w:pStyle w:val="a3"/>
        <w:spacing w:before="0" w:beforeAutospacing="0" w:after="0" w:afterAutospacing="0"/>
        <w:jc w:val="both"/>
        <w:rPr>
          <w:bCs/>
        </w:rPr>
      </w:pPr>
      <w:r w:rsidRPr="009B57AC">
        <w:rPr>
          <w:bCs/>
        </w:rPr>
        <w:t>Институт Наук о Земле Санкт-Петербургский Государственный Университет</w:t>
      </w:r>
    </w:p>
    <w:p w14:paraId="4897A186" w14:textId="77777777" w:rsidR="006B7F0B" w:rsidRDefault="00F64AC0" w:rsidP="009B5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8DB">
        <w:rPr>
          <w:rFonts w:ascii="Times New Roman" w:hAnsi="Times New Roman" w:cs="Times New Roman"/>
          <w:b/>
          <w:bCs/>
          <w:sz w:val="24"/>
          <w:szCs w:val="24"/>
        </w:rPr>
        <w:t xml:space="preserve">Кафедра </w:t>
      </w:r>
      <w:r w:rsidRPr="009C48DB">
        <w:rPr>
          <w:rFonts w:ascii="Times New Roman" w:hAnsi="Times New Roman" w:cs="Times New Roman"/>
          <w:sz w:val="24"/>
          <w:szCs w:val="24"/>
        </w:rPr>
        <w:t xml:space="preserve">Геоэкологии </w:t>
      </w:r>
    </w:p>
    <w:p w14:paraId="678F1EA8" w14:textId="77777777" w:rsidR="009B57AC" w:rsidRPr="004669B9" w:rsidRDefault="009B57AC" w:rsidP="009B57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69B9">
        <w:rPr>
          <w:rFonts w:ascii="Times New Roman" w:hAnsi="Times New Roman" w:cs="Times New Roman"/>
          <w:b/>
          <w:bCs/>
          <w:sz w:val="24"/>
          <w:szCs w:val="24"/>
        </w:rPr>
        <w:t>Направление 05.04.06</w:t>
      </w:r>
      <w:r w:rsidRPr="004669B9">
        <w:rPr>
          <w:rFonts w:ascii="Times New Roman" w:hAnsi="Times New Roman" w:cs="Times New Roman"/>
          <w:sz w:val="24"/>
          <w:szCs w:val="24"/>
        </w:rPr>
        <w:t xml:space="preserve"> «Экология и природопользование»</w:t>
      </w:r>
    </w:p>
    <w:p w14:paraId="789806B8" w14:textId="77777777" w:rsidR="009B57AC" w:rsidRPr="004669B9" w:rsidRDefault="009B57AC" w:rsidP="009B57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57AC">
        <w:rPr>
          <w:rFonts w:ascii="Times New Roman" w:hAnsi="Times New Roman" w:cs="Times New Roman"/>
          <w:b/>
          <w:sz w:val="24"/>
          <w:szCs w:val="24"/>
        </w:rPr>
        <w:t>Основная образовательная программа</w:t>
      </w:r>
      <w:r w:rsidRPr="004669B9">
        <w:rPr>
          <w:rFonts w:ascii="Times New Roman" w:hAnsi="Times New Roman" w:cs="Times New Roman"/>
          <w:sz w:val="24"/>
          <w:szCs w:val="24"/>
        </w:rPr>
        <w:t xml:space="preserve"> ВМ.5797 «Геоэкология: мониторинг, природопользование и экологическая безопасность»</w:t>
      </w:r>
    </w:p>
    <w:p w14:paraId="7B46AC10" w14:textId="77777777" w:rsidR="009B57AC" w:rsidRPr="004669B9" w:rsidRDefault="009B57AC" w:rsidP="009B57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4669B9">
        <w:rPr>
          <w:rFonts w:ascii="Times New Roman" w:hAnsi="Times New Roman" w:cs="Times New Roman"/>
          <w:b/>
          <w:bCs/>
          <w:sz w:val="24"/>
          <w:szCs w:val="24"/>
        </w:rPr>
        <w:t>Уровень магистратура</w:t>
      </w:r>
    </w:p>
    <w:p w14:paraId="067325D9" w14:textId="77777777" w:rsidR="00F64AC0" w:rsidRPr="00F64AC0" w:rsidRDefault="00F64AC0" w:rsidP="009B5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8DB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Руководитель </w:t>
      </w:r>
      <w:proofErr w:type="spellStart"/>
      <w:r w:rsidRPr="009C48DB">
        <w:rPr>
          <w:rFonts w:ascii="Times New Roman" w:hAnsi="Times New Roman" w:cs="Times New Roman"/>
          <w:sz w:val="24"/>
          <w:szCs w:val="24"/>
        </w:rPr>
        <w:t>Елсукова</w:t>
      </w:r>
      <w:proofErr w:type="spellEnd"/>
      <w:r w:rsidRPr="009C48DB">
        <w:rPr>
          <w:rFonts w:ascii="Times New Roman" w:hAnsi="Times New Roman" w:cs="Times New Roman"/>
          <w:sz w:val="24"/>
          <w:szCs w:val="24"/>
        </w:rPr>
        <w:t xml:space="preserve"> Екатерина Юрьевна, Санкт-Петербургский Государственный</w:t>
      </w:r>
      <w:r w:rsidRPr="00F64AC0">
        <w:rPr>
          <w:rFonts w:ascii="Times New Roman" w:hAnsi="Times New Roman" w:cs="Times New Roman"/>
          <w:sz w:val="24"/>
          <w:szCs w:val="24"/>
        </w:rPr>
        <w:t xml:space="preserve"> Университет, Институт Наук о Земле, доцент кафедры геоэкологии и природопользования, </w:t>
      </w:r>
      <w:proofErr w:type="spellStart"/>
      <w:r w:rsidRPr="00F64AC0">
        <w:rPr>
          <w:rFonts w:ascii="Times New Roman" w:hAnsi="Times New Roman" w:cs="Times New Roman"/>
          <w:sz w:val="24"/>
          <w:szCs w:val="24"/>
        </w:rPr>
        <w:t>к.г.н</w:t>
      </w:r>
      <w:proofErr w:type="spellEnd"/>
      <w:r w:rsidRPr="00F64AC0">
        <w:rPr>
          <w:rFonts w:ascii="Times New Roman" w:hAnsi="Times New Roman" w:cs="Times New Roman"/>
          <w:sz w:val="24"/>
          <w:szCs w:val="24"/>
        </w:rPr>
        <w:t>.</w:t>
      </w:r>
    </w:p>
    <w:p w14:paraId="0A7FBCB8" w14:textId="1BBC392F" w:rsidR="00F64AC0" w:rsidRPr="002B4633" w:rsidRDefault="00F64AC0" w:rsidP="009B57AC">
      <w:pPr>
        <w:pStyle w:val="3"/>
        <w:spacing w:before="0" w:beforeAutospacing="0" w:after="0" w:afterAutospacing="0"/>
        <w:rPr>
          <w:b w:val="0"/>
          <w:bCs w:val="0"/>
          <w:color w:val="FF0000"/>
          <w:sz w:val="24"/>
          <w:szCs w:val="24"/>
        </w:rPr>
      </w:pPr>
      <w:r w:rsidRPr="00F64AC0">
        <w:rPr>
          <w:sz w:val="24"/>
          <w:szCs w:val="24"/>
        </w:rPr>
        <w:t xml:space="preserve">Рецензент </w:t>
      </w:r>
      <w:r w:rsidR="009C48DB" w:rsidRPr="002B4633">
        <w:rPr>
          <w:b w:val="0"/>
          <w:bCs w:val="0"/>
          <w:sz w:val="24"/>
          <w:szCs w:val="24"/>
        </w:rPr>
        <w:t>Сушко Софья Владимировна</w:t>
      </w:r>
      <w:r w:rsidRPr="002B4633">
        <w:rPr>
          <w:b w:val="0"/>
          <w:bCs w:val="0"/>
          <w:sz w:val="24"/>
          <w:szCs w:val="24"/>
        </w:rPr>
        <w:t xml:space="preserve">, </w:t>
      </w:r>
      <w:r w:rsidR="0091443A" w:rsidRPr="002B4633">
        <w:rPr>
          <w:b w:val="0"/>
          <w:bCs w:val="0"/>
          <w:sz w:val="24"/>
          <w:szCs w:val="24"/>
        </w:rPr>
        <w:t>Агрофизический Институт</w:t>
      </w:r>
      <w:r w:rsidRPr="002B4633">
        <w:rPr>
          <w:b w:val="0"/>
          <w:bCs w:val="0"/>
          <w:sz w:val="24"/>
          <w:szCs w:val="24"/>
        </w:rPr>
        <w:t xml:space="preserve">, </w:t>
      </w:r>
      <w:proofErr w:type="spellStart"/>
      <w:r w:rsidR="0091443A" w:rsidRPr="002B4633">
        <w:rPr>
          <w:b w:val="0"/>
          <w:bCs w:val="0"/>
          <w:sz w:val="24"/>
          <w:szCs w:val="24"/>
        </w:rPr>
        <w:t>н.с</w:t>
      </w:r>
      <w:proofErr w:type="spellEnd"/>
      <w:r w:rsidR="0091443A" w:rsidRPr="002B4633">
        <w:rPr>
          <w:b w:val="0"/>
          <w:bCs w:val="0"/>
          <w:sz w:val="24"/>
          <w:szCs w:val="24"/>
        </w:rPr>
        <w:t xml:space="preserve">., </w:t>
      </w:r>
      <w:r w:rsidRPr="002B4633">
        <w:rPr>
          <w:b w:val="0"/>
          <w:bCs w:val="0"/>
          <w:sz w:val="24"/>
          <w:szCs w:val="24"/>
          <w:shd w:val="clear" w:color="auto" w:fill="FFFFFF"/>
        </w:rPr>
        <w:t>к.б.н</w:t>
      </w:r>
      <w:r w:rsidRPr="002B4633">
        <w:rPr>
          <w:b w:val="0"/>
          <w:bCs w:val="0"/>
          <w:sz w:val="24"/>
          <w:szCs w:val="24"/>
        </w:rPr>
        <w:t>.</w:t>
      </w:r>
    </w:p>
    <w:bookmarkEnd w:id="0"/>
    <w:p w14:paraId="2E23DE13" w14:textId="77777777" w:rsidR="00F64AC0" w:rsidRDefault="00F64AC0" w:rsidP="009B5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BE031F" w14:textId="726880D8" w:rsidR="00461749" w:rsidRPr="007C1772" w:rsidRDefault="00461749" w:rsidP="00461749">
      <w:pPr>
        <w:jc w:val="center"/>
        <w:rPr>
          <w:rFonts w:ascii="Times New Roman" w:hAnsi="Times New Roman" w:cs="Times New Roman"/>
          <w:sz w:val="24"/>
          <w:szCs w:val="24"/>
        </w:rPr>
      </w:pPr>
      <w:r w:rsidRPr="007C1772">
        <w:rPr>
          <w:rFonts w:ascii="Times New Roman" w:hAnsi="Times New Roman" w:cs="Times New Roman"/>
          <w:sz w:val="24"/>
          <w:szCs w:val="24"/>
        </w:rPr>
        <w:t>ОЦЕНКА СООТВЕТСТВИЯ ТРЕБОВАНИЯМ К ПРОФЕССИОНАЛЬНОЙ ПОДГОТОВКЕ АВТОРА ВЫПУСКНОЙ РАБОТЫ</w:t>
      </w:r>
    </w:p>
    <w:tbl>
      <w:tblPr>
        <w:tblW w:w="979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35"/>
        <w:gridCol w:w="1796"/>
        <w:gridCol w:w="1722"/>
        <w:gridCol w:w="1742"/>
      </w:tblGrid>
      <w:tr w:rsidR="00461749" w:rsidRPr="007C1772" w14:paraId="00D12906" w14:textId="77777777" w:rsidTr="00ED0ED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AB739" w14:textId="77777777" w:rsidR="00461749" w:rsidRPr="007C1772" w:rsidRDefault="00461749" w:rsidP="001F76B7">
            <w:pPr>
              <w:pStyle w:val="a3"/>
              <w:spacing w:before="0" w:after="0"/>
              <w:jc w:val="center"/>
            </w:pPr>
            <w:r w:rsidRPr="007C1772">
              <w:t>Требования к профессиональной подготовке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3BBF4" w14:textId="77777777" w:rsidR="00461749" w:rsidRPr="007C1772" w:rsidRDefault="00461749" w:rsidP="001F76B7">
            <w:pPr>
              <w:pStyle w:val="a3"/>
              <w:spacing w:before="0" w:after="0"/>
              <w:jc w:val="center"/>
            </w:pPr>
            <w:r w:rsidRPr="007C1772">
              <w:t>Соответствуют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E6CF7" w14:textId="77777777" w:rsidR="00461749" w:rsidRPr="007C1772" w:rsidRDefault="00461749" w:rsidP="001F76B7">
            <w:pPr>
              <w:pStyle w:val="a3"/>
              <w:spacing w:before="0" w:after="0"/>
              <w:jc w:val="center"/>
            </w:pPr>
            <w:r w:rsidRPr="007C1772">
              <w:t>В основном соответствуют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6F3BA" w14:textId="77777777" w:rsidR="00461749" w:rsidRPr="007C1772" w:rsidRDefault="00461749" w:rsidP="001F76B7">
            <w:pPr>
              <w:pStyle w:val="a3"/>
              <w:spacing w:before="0" w:after="0"/>
              <w:jc w:val="center"/>
            </w:pPr>
            <w:r w:rsidRPr="007C1772">
              <w:t>Не соответствуют</w:t>
            </w:r>
          </w:p>
        </w:tc>
      </w:tr>
      <w:tr w:rsidR="006B7F0B" w:rsidRPr="007C1772" w14:paraId="3102A409" w14:textId="77777777" w:rsidTr="00B420A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F87CB" w14:textId="77777777" w:rsidR="006B7F0B" w:rsidRPr="007C1772" w:rsidRDefault="006B7F0B" w:rsidP="006B7F0B">
            <w:pPr>
              <w:pStyle w:val="a3"/>
              <w:spacing w:before="0" w:after="0"/>
              <w:jc w:val="both"/>
            </w:pPr>
            <w:r w:rsidRPr="007C1772">
              <w:t>для магистров: уметь корректно формулировать и ставить задачи (проблемы) своей деятельности при выполнении дипломной работы, анализировать, диагностировать причины появления проблем, определять их актуальность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974EE" w14:textId="7993300D" w:rsidR="006B7F0B" w:rsidRPr="007C1772" w:rsidRDefault="006B7F0B" w:rsidP="006B7F0B">
            <w:pPr>
              <w:pStyle w:val="a3"/>
              <w:spacing w:before="0" w:after="0"/>
              <w:jc w:val="center"/>
            </w:pPr>
            <w:r w:rsidRPr="001849C6"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788FB" w14:textId="00AC99C6" w:rsidR="006B7F0B" w:rsidRPr="007C1772" w:rsidRDefault="006B7F0B" w:rsidP="006B7F0B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ED9B5" w14:textId="77777777" w:rsidR="006B7F0B" w:rsidRPr="007C1772" w:rsidRDefault="006B7F0B" w:rsidP="006B7F0B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6B7F0B" w:rsidRPr="007C1772" w14:paraId="2D1864DE" w14:textId="77777777" w:rsidTr="00B420A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BB859" w14:textId="77777777" w:rsidR="006B7F0B" w:rsidRPr="007C1772" w:rsidRDefault="006B7F0B" w:rsidP="006B7F0B">
            <w:pPr>
              <w:pStyle w:val="a3"/>
              <w:spacing w:before="0" w:after="0"/>
              <w:jc w:val="both"/>
            </w:pPr>
            <w:r w:rsidRPr="007C1772">
              <w:t>для магистров: устанавливать приоритеты и методы решения поставленных задач (проблем);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C0852" w14:textId="1EA7682C" w:rsidR="006B7F0B" w:rsidRPr="007C1772" w:rsidRDefault="006B7F0B" w:rsidP="006B7F0B">
            <w:pPr>
              <w:pStyle w:val="a3"/>
              <w:spacing w:before="0" w:after="0"/>
              <w:jc w:val="center"/>
            </w:pPr>
            <w:r w:rsidRPr="001849C6"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81167" w14:textId="7893F53A" w:rsidR="006B7F0B" w:rsidRPr="007C1772" w:rsidRDefault="006B7F0B" w:rsidP="006B7F0B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04733" w14:textId="77777777" w:rsidR="006B7F0B" w:rsidRPr="007C1772" w:rsidRDefault="006B7F0B" w:rsidP="006B7F0B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FE4913" w:rsidRPr="007C1772" w14:paraId="0678826F" w14:textId="77777777" w:rsidTr="00FE4913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25D83" w14:textId="77777777" w:rsidR="00FE4913" w:rsidRPr="007C1772" w:rsidRDefault="00FE4913" w:rsidP="00FE4913">
            <w:pPr>
              <w:pStyle w:val="a3"/>
              <w:spacing w:before="0" w:after="0"/>
            </w:pPr>
            <w:r w:rsidRPr="007C1772">
              <w:t>уметь использовать, обрабатывать и анализировать современную научную, статистическую, аналитическую информацию;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A1B4B" w14:textId="6BA6FDF8" w:rsidR="00FE4913" w:rsidRPr="007C1772" w:rsidRDefault="00FE4913" w:rsidP="00FE4913">
            <w:pPr>
              <w:pStyle w:val="a3"/>
              <w:spacing w:before="0" w:after="0"/>
              <w:jc w:val="center"/>
            </w:pPr>
            <w:r w:rsidRPr="007C1772"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5E8A2" w14:textId="5F33B587" w:rsidR="00FE4913" w:rsidRPr="007C1772" w:rsidRDefault="00FE4913" w:rsidP="00FE4913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A6744" w14:textId="77777777" w:rsidR="00FE4913" w:rsidRPr="007C1772" w:rsidRDefault="00FE4913" w:rsidP="00FE4913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FE4913" w:rsidRPr="007C1772" w14:paraId="2561CE99" w14:textId="77777777" w:rsidTr="00FE4913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090EC" w14:textId="77777777" w:rsidR="00FE4913" w:rsidRPr="007C1772" w:rsidRDefault="00FE4913" w:rsidP="00FE4913">
            <w:pPr>
              <w:pStyle w:val="a3"/>
              <w:spacing w:before="0" w:after="0"/>
            </w:pPr>
            <w:r w:rsidRPr="007C1772"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(проблем);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49B34" w14:textId="006A14CD" w:rsidR="00FE4913" w:rsidRPr="007C1772" w:rsidRDefault="00FE4913" w:rsidP="00FE4913">
            <w:pPr>
              <w:pStyle w:val="a3"/>
              <w:spacing w:before="0" w:after="0"/>
              <w:jc w:val="center"/>
            </w:pPr>
            <w:r w:rsidRPr="007C1772"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30231" w14:textId="5DC7EC82" w:rsidR="00FE4913" w:rsidRPr="007C1772" w:rsidRDefault="00FE4913" w:rsidP="00FE4913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7E5A5" w14:textId="77777777" w:rsidR="00FE4913" w:rsidRPr="007C1772" w:rsidRDefault="00FE4913" w:rsidP="00FE4913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DF7488" w:rsidRPr="007C1772" w14:paraId="59A63EE7" w14:textId="77777777" w:rsidTr="00FE4913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F8D63" w14:textId="77777777" w:rsidR="00DF7488" w:rsidRPr="007C1772" w:rsidRDefault="00DF7488" w:rsidP="00DF7488">
            <w:pPr>
              <w:pStyle w:val="a3"/>
              <w:spacing w:before="0" w:after="0"/>
            </w:pPr>
            <w:r w:rsidRPr="007C1772"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FE596" w14:textId="149208F7" w:rsidR="00DF7488" w:rsidRPr="007C1772" w:rsidRDefault="00DF7488" w:rsidP="00DF7488">
            <w:pPr>
              <w:pStyle w:val="a3"/>
              <w:snapToGrid w:val="0"/>
              <w:spacing w:before="0" w:after="0"/>
              <w:jc w:val="center"/>
            </w:pPr>
            <w:r w:rsidRPr="007C1772"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75E12" w14:textId="4A65F6DE" w:rsidR="00DF7488" w:rsidRPr="007C1772" w:rsidRDefault="00DF7488" w:rsidP="00DF7488">
            <w:pPr>
              <w:pStyle w:val="a3"/>
              <w:spacing w:before="0" w:after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0A352" w14:textId="1552404D" w:rsidR="00DF7488" w:rsidRPr="007C1772" w:rsidRDefault="00DF7488" w:rsidP="00DF7488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DF7488" w:rsidRPr="007C1772" w14:paraId="5D93246A" w14:textId="77777777" w:rsidTr="00ED0ED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81402" w14:textId="77777777" w:rsidR="00DF7488" w:rsidRPr="007C1772" w:rsidRDefault="00DF7488" w:rsidP="00DF7488">
            <w:pPr>
              <w:pStyle w:val="a3"/>
              <w:spacing w:before="0" w:after="0"/>
            </w:pPr>
            <w:r w:rsidRPr="007C1772">
              <w:t>уметь объективно оценивать полученные результаты расчетов и вычислений;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486BC" w14:textId="416E9564" w:rsidR="00DF7488" w:rsidRPr="007C1772" w:rsidRDefault="00DF7488" w:rsidP="00DF7488">
            <w:pPr>
              <w:pStyle w:val="a3"/>
              <w:snapToGrid w:val="0"/>
              <w:spacing w:before="0" w:after="0"/>
              <w:jc w:val="center"/>
            </w:pPr>
            <w:r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1DDBA" w14:textId="44BC7ECF" w:rsidR="00DF7488" w:rsidRPr="007C1772" w:rsidRDefault="00DF7488" w:rsidP="00DF7488">
            <w:pPr>
              <w:pStyle w:val="a3"/>
              <w:spacing w:before="0" w:after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3CCC2" w14:textId="77777777" w:rsidR="00DF7488" w:rsidRPr="007C1772" w:rsidRDefault="00DF7488" w:rsidP="00DF7488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FE4913" w:rsidRPr="007C1772" w14:paraId="3E7025E9" w14:textId="77777777" w:rsidTr="00ED0ED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8CC99" w14:textId="77777777" w:rsidR="00FE4913" w:rsidRPr="007C1772" w:rsidRDefault="00FE4913" w:rsidP="00FE4913">
            <w:pPr>
              <w:pStyle w:val="a3"/>
              <w:spacing w:before="0" w:after="0"/>
            </w:pPr>
            <w:r w:rsidRPr="007C1772">
              <w:t>уметь анализировать результаты интерпретации полученных данных;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DFE79" w14:textId="0CC67798" w:rsidR="00FE4913" w:rsidRPr="007C1772" w:rsidRDefault="00FE4913" w:rsidP="00FE4913">
            <w:pPr>
              <w:pStyle w:val="a3"/>
              <w:spacing w:before="0" w:after="0"/>
              <w:jc w:val="center"/>
            </w:pPr>
            <w:r w:rsidRPr="007C1772"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82939" w14:textId="6010349E" w:rsidR="00FE4913" w:rsidRPr="007C1772" w:rsidRDefault="00FE4913" w:rsidP="00FE4913">
            <w:pPr>
              <w:pStyle w:val="a3"/>
              <w:spacing w:before="0" w:after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22B34" w14:textId="77777777" w:rsidR="00FE4913" w:rsidRPr="007C1772" w:rsidRDefault="00FE4913" w:rsidP="00FE4913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FE4913" w:rsidRPr="007C1772" w14:paraId="006F4221" w14:textId="77777777" w:rsidTr="00ED0ED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B2213" w14:textId="77777777" w:rsidR="00FE4913" w:rsidRPr="007C1772" w:rsidRDefault="00FE4913" w:rsidP="00FE4913">
            <w:pPr>
              <w:pStyle w:val="a3"/>
              <w:spacing w:before="0" w:after="0"/>
            </w:pPr>
            <w:r w:rsidRPr="007C1772">
              <w:lastRenderedPageBreak/>
              <w:t>знать и применять  методы системного анализа;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72936" w14:textId="37D5053E" w:rsidR="00FE4913" w:rsidRPr="007C1772" w:rsidRDefault="006167E5" w:rsidP="00FE4913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4F5A1" w14:textId="0236E748" w:rsidR="00FE4913" w:rsidRPr="007C1772" w:rsidRDefault="00FE4913" w:rsidP="00FE4913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FE273" w14:textId="77777777" w:rsidR="00FE4913" w:rsidRPr="007C1772" w:rsidRDefault="00FE4913" w:rsidP="00FE4913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FE4913" w:rsidRPr="007C1772" w14:paraId="2966E971" w14:textId="77777777" w:rsidTr="00ED0ED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89220" w14:textId="77777777" w:rsidR="00FE4913" w:rsidRPr="007C1772" w:rsidRDefault="00FE4913" w:rsidP="00FE4913">
            <w:pPr>
              <w:pStyle w:val="a3"/>
              <w:spacing w:before="0" w:after="0"/>
            </w:pPr>
            <w:r w:rsidRPr="007C1772"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AC0EC" w14:textId="15367869" w:rsidR="00FE4913" w:rsidRPr="007C1772" w:rsidRDefault="00FE4913" w:rsidP="00FE4913">
            <w:pPr>
              <w:pStyle w:val="a3"/>
              <w:snapToGrid w:val="0"/>
              <w:spacing w:before="0" w:after="0"/>
              <w:jc w:val="center"/>
            </w:pPr>
            <w:r w:rsidRPr="007C1772"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8073D" w14:textId="13848932" w:rsidR="00FE4913" w:rsidRPr="007C1772" w:rsidRDefault="00FE4913" w:rsidP="00FE4913">
            <w:pPr>
              <w:pStyle w:val="a3"/>
              <w:spacing w:before="0" w:after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A590C" w14:textId="77777777" w:rsidR="00FE4913" w:rsidRPr="007C1772" w:rsidRDefault="00FE4913" w:rsidP="00FE4913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FE4913" w:rsidRPr="007C1772" w14:paraId="7B2A068A" w14:textId="77777777" w:rsidTr="00ED0ED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63D9" w14:textId="77777777" w:rsidR="00FE4913" w:rsidRPr="007C1772" w:rsidRDefault="00FE4913" w:rsidP="00FE4913">
            <w:pPr>
              <w:pStyle w:val="a3"/>
              <w:spacing w:before="0" w:after="0"/>
            </w:pPr>
            <w:r w:rsidRPr="007C1772">
              <w:t>уметь пользоваться научной литературой профессиональной направленности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166D5" w14:textId="65B620B8" w:rsidR="00FE4913" w:rsidRPr="007C1772" w:rsidRDefault="00FE4913" w:rsidP="00FE4913">
            <w:pPr>
              <w:pStyle w:val="a3"/>
              <w:spacing w:before="0" w:after="0"/>
              <w:jc w:val="center"/>
            </w:pPr>
            <w:r w:rsidRPr="007C1772"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2BB8A" w14:textId="5E9002ED" w:rsidR="00FE4913" w:rsidRPr="007C1772" w:rsidRDefault="00FE4913" w:rsidP="00FE4913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185E3" w14:textId="77777777" w:rsidR="00FE4913" w:rsidRPr="007C1772" w:rsidRDefault="00FE4913" w:rsidP="00FE4913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ED0ED7" w:rsidRPr="007C1772" w14:paraId="75C51A56" w14:textId="77777777" w:rsidTr="00FE4913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9DB5D" w14:textId="77777777" w:rsidR="00ED0ED7" w:rsidRPr="007C1772" w:rsidRDefault="00ED0ED7" w:rsidP="001F76B7">
            <w:pPr>
              <w:pStyle w:val="a3"/>
              <w:spacing w:before="0" w:after="0"/>
            </w:pPr>
            <w:r w:rsidRPr="007C1772">
              <w:t>уметь применять современные графические, картографические, компьютерные и мультимедийные технологии в исследовании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14E23" w14:textId="77777777" w:rsidR="00ED0ED7" w:rsidRPr="007C1772" w:rsidRDefault="001E2B4A" w:rsidP="00FE4913">
            <w:pPr>
              <w:pStyle w:val="a3"/>
              <w:spacing w:before="0" w:after="0"/>
              <w:jc w:val="center"/>
            </w:pPr>
            <w:r w:rsidRPr="007C1772"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F55E7" w14:textId="77777777" w:rsidR="00ED0ED7" w:rsidRPr="007C1772" w:rsidRDefault="00ED0ED7" w:rsidP="00366076">
            <w:pPr>
              <w:pStyle w:val="a3"/>
              <w:spacing w:before="0" w:after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F59CE" w14:textId="77777777" w:rsidR="00ED0ED7" w:rsidRPr="007C1772" w:rsidRDefault="00ED0ED7" w:rsidP="001F76B7">
            <w:pPr>
              <w:pStyle w:val="a3"/>
              <w:snapToGrid w:val="0"/>
              <w:spacing w:before="0" w:after="0"/>
              <w:jc w:val="center"/>
            </w:pPr>
          </w:p>
        </w:tc>
      </w:tr>
    </w:tbl>
    <w:p w14:paraId="259041AA" w14:textId="77777777" w:rsidR="00461749" w:rsidRPr="007C1772" w:rsidRDefault="00461749" w:rsidP="00461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32268C" w14:textId="58330E46" w:rsidR="00A2258D" w:rsidRDefault="00461749" w:rsidP="00A2258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772">
        <w:rPr>
          <w:rFonts w:ascii="Times New Roman" w:hAnsi="Times New Roman" w:cs="Times New Roman"/>
          <w:b/>
          <w:sz w:val="24"/>
          <w:szCs w:val="24"/>
        </w:rPr>
        <w:t>Заключение руководителя.</w:t>
      </w:r>
      <w:r w:rsidR="00A93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E29" w:rsidRPr="00757E29">
        <w:rPr>
          <w:rFonts w:ascii="Times New Roman" w:hAnsi="Times New Roman" w:cs="Times New Roman"/>
          <w:bCs/>
          <w:sz w:val="24"/>
          <w:szCs w:val="24"/>
        </w:rPr>
        <w:t>Работа с</w:t>
      </w:r>
      <w:r w:rsidRPr="00757E29">
        <w:rPr>
          <w:rFonts w:ascii="Times New Roman" w:hAnsi="Times New Roman" w:cs="Times New Roman"/>
          <w:bCs/>
          <w:sz w:val="24"/>
          <w:szCs w:val="24"/>
        </w:rPr>
        <w:t>тудент</w:t>
      </w:r>
      <w:r w:rsidR="00336DBE" w:rsidRPr="00757E29">
        <w:rPr>
          <w:rFonts w:ascii="Times New Roman" w:hAnsi="Times New Roman" w:cs="Times New Roman"/>
          <w:bCs/>
          <w:sz w:val="24"/>
          <w:szCs w:val="24"/>
        </w:rPr>
        <w:t>к</w:t>
      </w:r>
      <w:r w:rsidR="00757E29" w:rsidRPr="00757E29">
        <w:rPr>
          <w:rFonts w:ascii="Times New Roman" w:hAnsi="Times New Roman" w:cs="Times New Roman"/>
          <w:bCs/>
          <w:sz w:val="24"/>
          <w:szCs w:val="24"/>
        </w:rPr>
        <w:t>и</w:t>
      </w:r>
      <w:r w:rsidR="00A93199" w:rsidRPr="000A0B06">
        <w:rPr>
          <w:rFonts w:ascii="Times New Roman" w:hAnsi="Times New Roman" w:cs="Times New Roman"/>
          <w:sz w:val="24"/>
          <w:szCs w:val="24"/>
        </w:rPr>
        <w:t xml:space="preserve"> </w:t>
      </w:r>
      <w:r w:rsidR="00491A72">
        <w:rPr>
          <w:rFonts w:ascii="Times New Roman" w:hAnsi="Times New Roman" w:cs="Times New Roman"/>
          <w:sz w:val="24"/>
          <w:szCs w:val="24"/>
        </w:rPr>
        <w:t>магистратуры Смирнов</w:t>
      </w:r>
      <w:r w:rsidR="009B57AC">
        <w:rPr>
          <w:rFonts w:ascii="Times New Roman" w:hAnsi="Times New Roman" w:cs="Times New Roman"/>
          <w:sz w:val="24"/>
          <w:szCs w:val="24"/>
        </w:rPr>
        <w:t xml:space="preserve">ой Анастасии Олеговны </w:t>
      </w:r>
      <w:r w:rsidR="00757E29">
        <w:rPr>
          <w:rFonts w:ascii="Times New Roman" w:hAnsi="Times New Roman" w:cs="Times New Roman"/>
          <w:sz w:val="24"/>
          <w:szCs w:val="24"/>
        </w:rPr>
        <w:t xml:space="preserve">посвящена актуальной теме – </w:t>
      </w:r>
      <w:r w:rsidR="00491A72">
        <w:rPr>
          <w:rFonts w:ascii="Times New Roman" w:hAnsi="Times New Roman"/>
          <w:sz w:val="24"/>
          <w:szCs w:val="24"/>
        </w:rPr>
        <w:t>улучшению</w:t>
      </w:r>
      <w:r w:rsidR="00491A72" w:rsidRPr="009B57AC">
        <w:rPr>
          <w:rFonts w:ascii="Times New Roman" w:hAnsi="Times New Roman"/>
          <w:sz w:val="24"/>
          <w:szCs w:val="24"/>
        </w:rPr>
        <w:t xml:space="preserve"> качества сельскохозяйственных почв </w:t>
      </w:r>
      <w:r w:rsidR="00491A72">
        <w:rPr>
          <w:rFonts w:ascii="Times New Roman" w:hAnsi="Times New Roman"/>
          <w:sz w:val="24"/>
          <w:szCs w:val="24"/>
        </w:rPr>
        <w:t xml:space="preserve">с помощью </w:t>
      </w:r>
      <w:r w:rsidR="00491A72" w:rsidRPr="009B57AC">
        <w:rPr>
          <w:rFonts w:ascii="Times New Roman" w:hAnsi="Times New Roman"/>
          <w:sz w:val="24"/>
          <w:szCs w:val="24"/>
        </w:rPr>
        <w:t xml:space="preserve">ресурсосберегающих </w:t>
      </w:r>
      <w:proofErr w:type="spellStart"/>
      <w:r w:rsidR="00491A72" w:rsidRPr="009B57AC">
        <w:rPr>
          <w:rFonts w:ascii="Times New Roman" w:hAnsi="Times New Roman"/>
          <w:sz w:val="24"/>
          <w:szCs w:val="24"/>
        </w:rPr>
        <w:t>агротехнологий</w:t>
      </w:r>
      <w:proofErr w:type="spellEnd"/>
      <w:r w:rsidR="00491A72" w:rsidRPr="009B57AC">
        <w:rPr>
          <w:rFonts w:ascii="Times New Roman" w:hAnsi="Times New Roman"/>
          <w:sz w:val="24"/>
          <w:szCs w:val="24"/>
        </w:rPr>
        <w:t xml:space="preserve"> в условиях Среднего Поволжья</w:t>
      </w:r>
      <w:r w:rsidR="009B57AC">
        <w:rPr>
          <w:rFonts w:ascii="Times New Roman" w:hAnsi="Times New Roman" w:cs="Times New Roman"/>
          <w:sz w:val="24"/>
          <w:szCs w:val="24"/>
        </w:rPr>
        <w:t>. Тема</w:t>
      </w:r>
      <w:r w:rsidR="00491A72">
        <w:rPr>
          <w:rFonts w:ascii="Times New Roman" w:hAnsi="Times New Roman" w:cs="Times New Roman"/>
          <w:sz w:val="24"/>
          <w:szCs w:val="24"/>
        </w:rPr>
        <w:t xml:space="preserve"> является актуальной в связи с н</w:t>
      </w:r>
      <w:r w:rsidR="009B57AC">
        <w:rPr>
          <w:rFonts w:ascii="Times New Roman" w:hAnsi="Times New Roman" w:cs="Times New Roman"/>
          <w:sz w:val="24"/>
          <w:szCs w:val="24"/>
        </w:rPr>
        <w:t>еобходимостью раз</w:t>
      </w:r>
      <w:r w:rsidR="00491A72">
        <w:rPr>
          <w:rFonts w:ascii="Times New Roman" w:hAnsi="Times New Roman" w:cs="Times New Roman"/>
          <w:sz w:val="24"/>
          <w:szCs w:val="24"/>
        </w:rPr>
        <w:t>вития сельского хозяйс</w:t>
      </w:r>
      <w:r w:rsidR="009B57AC">
        <w:rPr>
          <w:rFonts w:ascii="Times New Roman" w:hAnsi="Times New Roman" w:cs="Times New Roman"/>
          <w:sz w:val="24"/>
          <w:szCs w:val="24"/>
        </w:rPr>
        <w:t xml:space="preserve">тва </w:t>
      </w:r>
      <w:r w:rsidR="004B01D3">
        <w:rPr>
          <w:rFonts w:ascii="Times New Roman" w:hAnsi="Times New Roman" w:cs="Times New Roman"/>
          <w:sz w:val="24"/>
          <w:szCs w:val="24"/>
        </w:rPr>
        <w:t xml:space="preserve">в Российской Федерации </w:t>
      </w:r>
      <w:r w:rsidR="009B57AC">
        <w:rPr>
          <w:rFonts w:ascii="Times New Roman" w:hAnsi="Times New Roman" w:cs="Times New Roman"/>
          <w:sz w:val="24"/>
          <w:szCs w:val="24"/>
        </w:rPr>
        <w:t>без ущерба или с минимальным ущербом для окружающей среды</w:t>
      </w:r>
      <w:r w:rsidR="00491A72">
        <w:rPr>
          <w:rFonts w:ascii="Times New Roman" w:hAnsi="Times New Roman" w:cs="Times New Roman"/>
          <w:sz w:val="24"/>
          <w:szCs w:val="24"/>
        </w:rPr>
        <w:t xml:space="preserve"> в цел</w:t>
      </w:r>
      <w:r w:rsidR="009B57AC">
        <w:rPr>
          <w:rFonts w:ascii="Times New Roman" w:hAnsi="Times New Roman" w:cs="Times New Roman"/>
          <w:sz w:val="24"/>
          <w:szCs w:val="24"/>
        </w:rPr>
        <w:t>ом, а такж</w:t>
      </w:r>
      <w:r w:rsidR="00491A72">
        <w:rPr>
          <w:rFonts w:ascii="Times New Roman" w:hAnsi="Times New Roman" w:cs="Times New Roman"/>
          <w:sz w:val="24"/>
          <w:szCs w:val="24"/>
        </w:rPr>
        <w:t>е отдельных компонентов экосисте</w:t>
      </w:r>
      <w:r w:rsidR="009B57AC">
        <w:rPr>
          <w:rFonts w:ascii="Times New Roman" w:hAnsi="Times New Roman" w:cs="Times New Roman"/>
          <w:sz w:val="24"/>
          <w:szCs w:val="24"/>
        </w:rPr>
        <w:t xml:space="preserve">м.  Анастасия </w:t>
      </w:r>
      <w:r w:rsidR="00491A72">
        <w:rPr>
          <w:rFonts w:ascii="Times New Roman" w:hAnsi="Times New Roman" w:cs="Times New Roman"/>
          <w:sz w:val="24"/>
          <w:szCs w:val="24"/>
        </w:rPr>
        <w:t>принимал</w:t>
      </w:r>
      <w:r w:rsidR="00491A72">
        <w:rPr>
          <w:rFonts w:ascii="Times New Roman" w:hAnsi="Times New Roman" w:cs="Times New Roman"/>
          <w:sz w:val="24"/>
          <w:szCs w:val="24"/>
        </w:rPr>
        <w:t xml:space="preserve">а участие </w:t>
      </w:r>
      <w:r w:rsidR="006167E5">
        <w:rPr>
          <w:rFonts w:ascii="Times New Roman" w:hAnsi="Times New Roman" w:cs="Times New Roman"/>
          <w:sz w:val="24"/>
          <w:szCs w:val="24"/>
        </w:rPr>
        <w:t xml:space="preserve">в экспедиции Агрофизического </w:t>
      </w:r>
      <w:r w:rsidR="00F81131">
        <w:rPr>
          <w:rFonts w:ascii="Times New Roman" w:hAnsi="Times New Roman" w:cs="Times New Roman"/>
          <w:sz w:val="24"/>
          <w:szCs w:val="24"/>
        </w:rPr>
        <w:t xml:space="preserve">Научно-исследовательского </w:t>
      </w:r>
      <w:r w:rsidR="00A6517A">
        <w:rPr>
          <w:rFonts w:ascii="Times New Roman" w:hAnsi="Times New Roman" w:cs="Times New Roman"/>
          <w:sz w:val="24"/>
          <w:szCs w:val="24"/>
        </w:rPr>
        <w:t>Института, а также в лабораторных работах</w:t>
      </w:r>
      <w:r w:rsidR="00491A72">
        <w:rPr>
          <w:rFonts w:ascii="Times New Roman" w:hAnsi="Times New Roman" w:cs="Times New Roman"/>
          <w:sz w:val="24"/>
          <w:szCs w:val="24"/>
        </w:rPr>
        <w:t xml:space="preserve">, которые проводились </w:t>
      </w:r>
      <w:r w:rsidR="00A6517A">
        <w:rPr>
          <w:rFonts w:ascii="Times New Roman" w:hAnsi="Times New Roman" w:cs="Times New Roman"/>
          <w:sz w:val="24"/>
          <w:szCs w:val="24"/>
        </w:rPr>
        <w:t xml:space="preserve">в Пущино. </w:t>
      </w:r>
      <w:r w:rsidR="00972D40">
        <w:rPr>
          <w:rFonts w:ascii="Times New Roman" w:hAnsi="Times New Roman" w:cs="Times New Roman"/>
          <w:sz w:val="24"/>
          <w:szCs w:val="24"/>
        </w:rPr>
        <w:t xml:space="preserve">Она освоила полевые </w:t>
      </w:r>
      <w:r w:rsidR="004B01D3">
        <w:rPr>
          <w:rFonts w:ascii="Times New Roman" w:hAnsi="Times New Roman" w:cs="Times New Roman"/>
          <w:sz w:val="24"/>
          <w:szCs w:val="24"/>
        </w:rPr>
        <w:t xml:space="preserve">и лабораторные </w:t>
      </w:r>
      <w:r w:rsidR="00972D40">
        <w:rPr>
          <w:rFonts w:ascii="Times New Roman" w:hAnsi="Times New Roman" w:cs="Times New Roman"/>
          <w:sz w:val="24"/>
          <w:szCs w:val="24"/>
        </w:rPr>
        <w:t>методы</w:t>
      </w:r>
      <w:r w:rsidR="004B01D3">
        <w:rPr>
          <w:rFonts w:ascii="Times New Roman" w:hAnsi="Times New Roman" w:cs="Times New Roman"/>
          <w:sz w:val="24"/>
          <w:szCs w:val="24"/>
        </w:rPr>
        <w:t xml:space="preserve"> </w:t>
      </w:r>
      <w:r w:rsidR="00FD346A">
        <w:rPr>
          <w:rFonts w:ascii="Times New Roman" w:hAnsi="Times New Roman" w:cs="Times New Roman"/>
          <w:sz w:val="24"/>
          <w:szCs w:val="24"/>
        </w:rPr>
        <w:t>анализа почв</w:t>
      </w:r>
      <w:r w:rsidR="00720E7F">
        <w:rPr>
          <w:rFonts w:ascii="Times New Roman" w:hAnsi="Times New Roman" w:cs="Times New Roman"/>
          <w:sz w:val="24"/>
          <w:szCs w:val="24"/>
        </w:rPr>
        <w:t>.</w:t>
      </w:r>
      <w:r w:rsidR="008947F0">
        <w:rPr>
          <w:rFonts w:ascii="Times New Roman" w:hAnsi="Times New Roman" w:cs="Times New Roman"/>
          <w:sz w:val="24"/>
          <w:szCs w:val="24"/>
        </w:rPr>
        <w:t xml:space="preserve"> </w:t>
      </w:r>
      <w:r w:rsidR="00E32FF2">
        <w:rPr>
          <w:rFonts w:ascii="Times New Roman" w:hAnsi="Times New Roman" w:cs="Times New Roman"/>
          <w:sz w:val="24"/>
          <w:szCs w:val="24"/>
        </w:rPr>
        <w:t>Во время практики студентка</w:t>
      </w:r>
      <w:r w:rsidR="00E32FF2" w:rsidRPr="00E516CB">
        <w:rPr>
          <w:rFonts w:ascii="Times New Roman" w:hAnsi="Times New Roman" w:cs="Times New Roman"/>
          <w:sz w:val="24"/>
          <w:szCs w:val="24"/>
        </w:rPr>
        <w:t xml:space="preserve"> также принимала участие в Молодежной школе по описанию почв.</w:t>
      </w:r>
    </w:p>
    <w:p w14:paraId="42A5926F" w14:textId="4F181632" w:rsidR="008D55AB" w:rsidRDefault="00A6517A" w:rsidP="00A2258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А.О.</w:t>
      </w:r>
      <w:r w:rsidR="00DC3DBA" w:rsidRPr="00A2258D">
        <w:rPr>
          <w:rFonts w:ascii="Times New Roman" w:hAnsi="Times New Roman" w:cs="Times New Roman"/>
          <w:sz w:val="24"/>
          <w:szCs w:val="24"/>
        </w:rPr>
        <w:t xml:space="preserve"> </w:t>
      </w:r>
      <w:r w:rsidR="00E32FF2">
        <w:rPr>
          <w:rFonts w:ascii="Times New Roman" w:hAnsi="Times New Roman" w:cs="Times New Roman"/>
          <w:sz w:val="24"/>
          <w:szCs w:val="24"/>
        </w:rPr>
        <w:t xml:space="preserve">рассмотрела проблемы деградации сельскохозяйственных угодий, </w:t>
      </w:r>
      <w:r w:rsidR="00DC3DBA" w:rsidRPr="00A2258D">
        <w:rPr>
          <w:rFonts w:ascii="Times New Roman" w:hAnsi="Times New Roman" w:cs="Times New Roman"/>
          <w:sz w:val="24"/>
          <w:szCs w:val="24"/>
        </w:rPr>
        <w:t xml:space="preserve">сделала описание физико-географических условий территории исследования, </w:t>
      </w:r>
      <w:r w:rsidR="00E32FF2">
        <w:rPr>
          <w:rFonts w:ascii="Times New Roman" w:hAnsi="Times New Roman" w:cs="Times New Roman"/>
          <w:sz w:val="24"/>
          <w:szCs w:val="24"/>
        </w:rPr>
        <w:t>а также рисков для веде</w:t>
      </w:r>
      <w:r w:rsidR="00591361">
        <w:rPr>
          <w:rFonts w:ascii="Times New Roman" w:hAnsi="Times New Roman" w:cs="Times New Roman"/>
          <w:sz w:val="24"/>
          <w:szCs w:val="24"/>
        </w:rPr>
        <w:t>ния растениеводческой деятельности, охарактеризовала нулевую технологию обработки почв, определила показатели качества почвы, а именно кислотность, плотность, органическое вещество, микробные характеристики почв</w:t>
      </w:r>
      <w:r w:rsidR="00DC3DBA" w:rsidRPr="00A2258D">
        <w:rPr>
          <w:rFonts w:ascii="Times New Roman" w:hAnsi="Times New Roman" w:cs="Times New Roman"/>
          <w:sz w:val="24"/>
          <w:szCs w:val="24"/>
        </w:rPr>
        <w:t>,</w:t>
      </w:r>
      <w:r w:rsidR="00AC604A">
        <w:rPr>
          <w:rFonts w:ascii="Times New Roman" w:hAnsi="Times New Roman" w:cs="Times New Roman"/>
          <w:sz w:val="24"/>
          <w:szCs w:val="24"/>
        </w:rPr>
        <w:t xml:space="preserve"> </w:t>
      </w:r>
      <w:r w:rsidR="00DC3DBA" w:rsidRPr="00A2258D">
        <w:rPr>
          <w:rFonts w:ascii="Times New Roman" w:hAnsi="Times New Roman" w:cs="Times New Roman"/>
          <w:sz w:val="24"/>
          <w:szCs w:val="24"/>
        </w:rPr>
        <w:t>проанализировала</w:t>
      </w:r>
      <w:r w:rsidR="00C96A1E" w:rsidRPr="00A2258D">
        <w:rPr>
          <w:rFonts w:ascii="Times New Roman" w:hAnsi="Times New Roman" w:cs="Times New Roman"/>
          <w:sz w:val="24"/>
          <w:szCs w:val="24"/>
        </w:rPr>
        <w:t xml:space="preserve"> данные</w:t>
      </w:r>
      <w:r w:rsidR="00DC3DBA" w:rsidRPr="00A2258D">
        <w:rPr>
          <w:rFonts w:ascii="Times New Roman" w:hAnsi="Times New Roman" w:cs="Times New Roman"/>
          <w:sz w:val="24"/>
          <w:szCs w:val="24"/>
        </w:rPr>
        <w:t>, полученные в ходе работы, сформулировала выводы.</w:t>
      </w:r>
    </w:p>
    <w:p w14:paraId="541643E3" w14:textId="6A641F5C" w:rsidR="00AC604A" w:rsidRPr="005955FE" w:rsidRDefault="00AC604A" w:rsidP="00AC604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Работа написана хорошим литературным языком, </w:t>
      </w:r>
      <w:r w:rsidR="001C5FC0">
        <w:rPr>
          <w:rFonts w:ascii="Times New Roman" w:hAnsi="Times New Roman" w:cs="Times New Roman"/>
          <w:bCs/>
          <w:sz w:val="24"/>
          <w:szCs w:val="24"/>
        </w:rPr>
        <w:t>снабжена картографическим материалом, таблицами, фотографиями.</w:t>
      </w:r>
    </w:p>
    <w:p w14:paraId="4729E02D" w14:textId="2EA4BF48" w:rsidR="00757E29" w:rsidRDefault="00DC3DBA" w:rsidP="00A2258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ц</w:t>
      </w:r>
      <w:r w:rsidR="00FC26F6">
        <w:rPr>
          <w:rFonts w:ascii="Times New Roman" w:eastAsia="Times New Roman" w:hAnsi="Times New Roman" w:cs="Times New Roman"/>
          <w:sz w:val="24"/>
          <w:szCs w:val="24"/>
        </w:rPr>
        <w:t xml:space="preserve">ель </w:t>
      </w:r>
      <w:r w:rsidR="001C5FC0">
        <w:rPr>
          <w:rFonts w:ascii="Times New Roman" w:eastAsia="Times New Roman" w:hAnsi="Times New Roman" w:cs="Times New Roman"/>
          <w:sz w:val="24"/>
          <w:szCs w:val="24"/>
        </w:rPr>
        <w:t xml:space="preserve">исследования </w:t>
      </w:r>
      <w:r w:rsidR="00FC26F6">
        <w:rPr>
          <w:rFonts w:ascii="Times New Roman" w:eastAsia="Times New Roman" w:hAnsi="Times New Roman" w:cs="Times New Roman"/>
          <w:sz w:val="24"/>
          <w:szCs w:val="24"/>
        </w:rPr>
        <w:t xml:space="preserve">достигнута, задачи выполнены. </w:t>
      </w:r>
      <w:r w:rsidR="00702E65">
        <w:rPr>
          <w:rFonts w:ascii="Times New Roman" w:eastAsia="Times New Roman" w:hAnsi="Times New Roman" w:cs="Times New Roman"/>
          <w:sz w:val="24"/>
          <w:szCs w:val="24"/>
        </w:rPr>
        <w:t xml:space="preserve">К защите представлена </w:t>
      </w:r>
      <w:r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702E65">
        <w:rPr>
          <w:rFonts w:ascii="Times New Roman" w:eastAsia="Times New Roman" w:hAnsi="Times New Roman" w:cs="Times New Roman"/>
          <w:sz w:val="24"/>
          <w:szCs w:val="24"/>
        </w:rPr>
        <w:t>, которая соответствует требованиям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предъявляемым к </w:t>
      </w:r>
      <w:r w:rsidR="00A6517A">
        <w:rPr>
          <w:rFonts w:ascii="Times New Roman" w:eastAsia="Times New Roman" w:hAnsi="Times New Roman" w:cs="Times New Roman"/>
          <w:sz w:val="24"/>
          <w:szCs w:val="24"/>
        </w:rPr>
        <w:t>магистерс</w:t>
      </w:r>
      <w:r w:rsidR="004B01D3">
        <w:rPr>
          <w:rFonts w:ascii="Times New Roman" w:eastAsia="Times New Roman" w:hAnsi="Times New Roman" w:cs="Times New Roman"/>
          <w:sz w:val="24"/>
          <w:szCs w:val="24"/>
        </w:rPr>
        <w:t>ким диссертаци</w:t>
      </w:r>
      <w:r w:rsidR="00A6517A">
        <w:rPr>
          <w:rFonts w:ascii="Times New Roman" w:eastAsia="Times New Roman" w:hAnsi="Times New Roman" w:cs="Times New Roman"/>
          <w:sz w:val="24"/>
          <w:szCs w:val="24"/>
        </w:rPr>
        <w:t>ям</w:t>
      </w:r>
      <w:r w:rsidR="00702E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B01D3">
        <w:rPr>
          <w:rFonts w:ascii="Times New Roman" w:eastAsia="Calibri" w:hAnsi="Times New Roman" w:cs="Times New Roman"/>
          <w:sz w:val="24"/>
          <w:szCs w:val="24"/>
        </w:rPr>
        <w:t>Смирнова Анастасия Олеговна</w:t>
      </w:r>
      <w:r w:rsidR="008D5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E65">
        <w:rPr>
          <w:rFonts w:ascii="Times New Roman" w:eastAsia="Times New Roman" w:hAnsi="Times New Roman" w:cs="Times New Roman"/>
          <w:sz w:val="24"/>
          <w:szCs w:val="24"/>
        </w:rPr>
        <w:t xml:space="preserve">заслуживает присвоения степени </w:t>
      </w:r>
      <w:r w:rsidR="00A6517A">
        <w:rPr>
          <w:rFonts w:ascii="Times New Roman" w:eastAsia="Times New Roman" w:hAnsi="Times New Roman" w:cs="Times New Roman"/>
          <w:sz w:val="24"/>
          <w:szCs w:val="24"/>
        </w:rPr>
        <w:t xml:space="preserve">магистр </w:t>
      </w:r>
      <w:r w:rsidR="00702E65">
        <w:rPr>
          <w:rFonts w:ascii="Times New Roman" w:eastAsia="Times New Roman" w:hAnsi="Times New Roman" w:cs="Times New Roman"/>
          <w:sz w:val="24"/>
          <w:szCs w:val="24"/>
        </w:rPr>
        <w:t xml:space="preserve">Экологии и природопользования, а </w:t>
      </w:r>
      <w:r w:rsidR="00A93199" w:rsidRPr="000A0B06"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="00757E29">
        <w:rPr>
          <w:rFonts w:ascii="Times New Roman" w:eastAsia="Times New Roman" w:hAnsi="Times New Roman" w:cs="Times New Roman"/>
          <w:sz w:val="24"/>
          <w:szCs w:val="24"/>
        </w:rPr>
        <w:t>отличной</w:t>
      </w:r>
      <w:r w:rsidR="00702E65">
        <w:rPr>
          <w:rFonts w:ascii="Times New Roman" w:eastAsia="Times New Roman" w:hAnsi="Times New Roman" w:cs="Times New Roman"/>
          <w:sz w:val="24"/>
          <w:szCs w:val="24"/>
        </w:rPr>
        <w:t xml:space="preserve"> оценки</w:t>
      </w:r>
      <w:bookmarkStart w:id="1" w:name="OCRUncertain094"/>
      <w:r w:rsidR="00A93199" w:rsidRPr="000A0B06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bookmarkEnd w:id="1"/>
    </w:p>
    <w:p w14:paraId="436DA1D6" w14:textId="77777777" w:rsidR="00757E29" w:rsidRDefault="00757E29" w:rsidP="00A2258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84CB08C" w14:textId="77777777" w:rsidR="00751A52" w:rsidRDefault="00751A52" w:rsidP="00A2258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944942" w14:textId="73951CC8" w:rsidR="00751A52" w:rsidRDefault="00751A52" w:rsidP="00A2258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BD">
        <w:rPr>
          <w:noProof/>
          <w:sz w:val="28"/>
          <w:szCs w:val="28"/>
          <w:lang w:eastAsia="ru-RU"/>
        </w:rPr>
        <w:drawing>
          <wp:inline distT="0" distB="0" distL="0" distR="0" wp14:anchorId="3A7E08C3" wp14:editId="1022EE18">
            <wp:extent cx="6381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58" t="59428" r="22125" b="20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0A34A" w14:textId="77777777" w:rsidR="00751A52" w:rsidRDefault="00751A52" w:rsidP="00A2258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277EB3" w14:textId="5BCB3F84" w:rsidR="00757E29" w:rsidRDefault="00461749" w:rsidP="00A2258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772">
        <w:rPr>
          <w:rFonts w:ascii="Times New Roman" w:hAnsi="Times New Roman" w:cs="Times New Roman"/>
          <w:b/>
          <w:sz w:val="24"/>
          <w:szCs w:val="24"/>
        </w:rPr>
        <w:t>Руководитель:</w:t>
      </w:r>
    </w:p>
    <w:p w14:paraId="070FCA37" w14:textId="22D449FF" w:rsidR="00461749" w:rsidRPr="007C1772" w:rsidRDefault="00461749" w:rsidP="00A2258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772">
        <w:rPr>
          <w:rFonts w:ascii="Times New Roman" w:hAnsi="Times New Roman" w:cs="Times New Roman"/>
          <w:sz w:val="24"/>
          <w:szCs w:val="24"/>
        </w:rPr>
        <w:t xml:space="preserve">Доцент кафедры геоэкологии и природопользования </w:t>
      </w:r>
    </w:p>
    <w:p w14:paraId="03CD636C" w14:textId="02D1715D" w:rsidR="00461749" w:rsidRPr="007C1772" w:rsidRDefault="00461749" w:rsidP="00A225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1772">
        <w:rPr>
          <w:rFonts w:ascii="Times New Roman" w:hAnsi="Times New Roman" w:cs="Times New Roman"/>
          <w:sz w:val="24"/>
          <w:szCs w:val="24"/>
        </w:rPr>
        <w:t xml:space="preserve">Института наук о Земле СПбГУ, </w:t>
      </w:r>
      <w:proofErr w:type="spellStart"/>
      <w:r w:rsidRPr="007C1772">
        <w:rPr>
          <w:rFonts w:ascii="Times New Roman" w:hAnsi="Times New Roman" w:cs="Times New Roman"/>
          <w:sz w:val="24"/>
          <w:szCs w:val="24"/>
        </w:rPr>
        <w:t>к.г.н</w:t>
      </w:r>
      <w:proofErr w:type="spellEnd"/>
      <w:r w:rsidRPr="007C1772">
        <w:rPr>
          <w:rFonts w:ascii="Times New Roman" w:hAnsi="Times New Roman" w:cs="Times New Roman"/>
          <w:sz w:val="24"/>
          <w:szCs w:val="24"/>
        </w:rPr>
        <w:t xml:space="preserve">.        </w:t>
      </w:r>
      <w:r w:rsidR="0033122E">
        <w:rPr>
          <w:rFonts w:ascii="Times New Roman" w:hAnsi="Times New Roman" w:cs="Times New Roman"/>
          <w:sz w:val="24"/>
          <w:szCs w:val="24"/>
        </w:rPr>
        <w:t xml:space="preserve">     </w:t>
      </w:r>
      <w:r w:rsidRPr="007C1772">
        <w:rPr>
          <w:rFonts w:ascii="Times New Roman" w:hAnsi="Times New Roman" w:cs="Times New Roman"/>
          <w:sz w:val="24"/>
          <w:szCs w:val="24"/>
        </w:rPr>
        <w:t xml:space="preserve">                                       Е.Ю. Елсукова</w:t>
      </w:r>
    </w:p>
    <w:p w14:paraId="796BC5A0" w14:textId="77777777" w:rsidR="00461749" w:rsidRPr="007C1772" w:rsidRDefault="00461749" w:rsidP="00461749">
      <w:pPr>
        <w:rPr>
          <w:rFonts w:ascii="Times New Roman" w:hAnsi="Times New Roman" w:cs="Times New Roman"/>
          <w:sz w:val="24"/>
          <w:szCs w:val="24"/>
        </w:rPr>
      </w:pPr>
    </w:p>
    <w:p w14:paraId="36898F73" w14:textId="77777777" w:rsidR="00461749" w:rsidRPr="007C1772" w:rsidRDefault="00461749" w:rsidP="00461749">
      <w:pPr>
        <w:rPr>
          <w:rFonts w:ascii="Times New Roman" w:hAnsi="Times New Roman" w:cs="Times New Roman"/>
        </w:rPr>
      </w:pPr>
    </w:p>
    <w:p w14:paraId="56510039" w14:textId="77777777" w:rsidR="00007322" w:rsidRPr="007C1772" w:rsidRDefault="00007322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007322" w:rsidRPr="007C1772" w:rsidSect="001F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49"/>
    <w:rsid w:val="00007322"/>
    <w:rsid w:val="000902F1"/>
    <w:rsid w:val="000A0B06"/>
    <w:rsid w:val="000B665D"/>
    <w:rsid w:val="000C4E71"/>
    <w:rsid w:val="000D184A"/>
    <w:rsid w:val="001B5CB7"/>
    <w:rsid w:val="001C3B78"/>
    <w:rsid w:val="001C5FC0"/>
    <w:rsid w:val="001E2B4A"/>
    <w:rsid w:val="001F76B7"/>
    <w:rsid w:val="00214DE2"/>
    <w:rsid w:val="002B4633"/>
    <w:rsid w:val="002F543E"/>
    <w:rsid w:val="0033122E"/>
    <w:rsid w:val="00336DBE"/>
    <w:rsid w:val="00412AB0"/>
    <w:rsid w:val="00461749"/>
    <w:rsid w:val="00491A72"/>
    <w:rsid w:val="004B01D3"/>
    <w:rsid w:val="004F1096"/>
    <w:rsid w:val="005550C0"/>
    <w:rsid w:val="00591361"/>
    <w:rsid w:val="005955FE"/>
    <w:rsid w:val="00606D7A"/>
    <w:rsid w:val="006167E5"/>
    <w:rsid w:val="00647710"/>
    <w:rsid w:val="00681C26"/>
    <w:rsid w:val="006B7F0B"/>
    <w:rsid w:val="006D70E6"/>
    <w:rsid w:val="00702E65"/>
    <w:rsid w:val="00720E7F"/>
    <w:rsid w:val="00732B36"/>
    <w:rsid w:val="007416D9"/>
    <w:rsid w:val="00751A52"/>
    <w:rsid w:val="00757E29"/>
    <w:rsid w:val="007C1772"/>
    <w:rsid w:val="007C384F"/>
    <w:rsid w:val="008310DD"/>
    <w:rsid w:val="008947F0"/>
    <w:rsid w:val="008D55AB"/>
    <w:rsid w:val="008F561F"/>
    <w:rsid w:val="0091443A"/>
    <w:rsid w:val="009163D1"/>
    <w:rsid w:val="00972D40"/>
    <w:rsid w:val="009735FC"/>
    <w:rsid w:val="00987A63"/>
    <w:rsid w:val="009B57AC"/>
    <w:rsid w:val="009B676B"/>
    <w:rsid w:val="009C48DB"/>
    <w:rsid w:val="009E0277"/>
    <w:rsid w:val="00A2258D"/>
    <w:rsid w:val="00A6517A"/>
    <w:rsid w:val="00A93199"/>
    <w:rsid w:val="00AC604A"/>
    <w:rsid w:val="00B80EFA"/>
    <w:rsid w:val="00C466D6"/>
    <w:rsid w:val="00C96A1E"/>
    <w:rsid w:val="00CF7EBF"/>
    <w:rsid w:val="00D54CB0"/>
    <w:rsid w:val="00D77E24"/>
    <w:rsid w:val="00DC3B46"/>
    <w:rsid w:val="00DC3DBA"/>
    <w:rsid w:val="00DF7488"/>
    <w:rsid w:val="00E257BD"/>
    <w:rsid w:val="00E32FF2"/>
    <w:rsid w:val="00ED0ED7"/>
    <w:rsid w:val="00EE0E85"/>
    <w:rsid w:val="00EE4A1D"/>
    <w:rsid w:val="00F16F41"/>
    <w:rsid w:val="00F64AC0"/>
    <w:rsid w:val="00F81131"/>
    <w:rsid w:val="00F8425D"/>
    <w:rsid w:val="00FC26F6"/>
    <w:rsid w:val="00FD346A"/>
    <w:rsid w:val="00FE4913"/>
    <w:rsid w:val="00FF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A32D"/>
  <w15:docId w15:val="{B024DEC9-5188-4D70-9BFF-21DE9600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4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FE4913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64AC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64771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home2</dc:creator>
  <cp:keywords/>
  <dc:description/>
  <cp:lastModifiedBy>Adm</cp:lastModifiedBy>
  <cp:revision>6</cp:revision>
  <cp:lastPrinted>2022-05-26T05:20:00Z</cp:lastPrinted>
  <dcterms:created xsi:type="dcterms:W3CDTF">2023-05-16T13:53:00Z</dcterms:created>
  <dcterms:modified xsi:type="dcterms:W3CDTF">2023-05-17T20:05:00Z</dcterms:modified>
</cp:coreProperties>
</file>