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55FCEF" w14:textId="77777777" w:rsidR="00DF55DB" w:rsidRPr="00E177B4" w:rsidRDefault="00DF55DB" w:rsidP="00DF55DB">
      <w:pPr>
        <w:pStyle w:val="Standard"/>
        <w:spacing w:line="360" w:lineRule="auto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ФЕДЕРАЛЬНОЕ ГОСУДАРСТВЕННОЕ БЮДЖЕТНОЕ ОБРАЗОВАТЕЛЬНОЕ</w:t>
      </w:r>
    </w:p>
    <w:p w14:paraId="3CD546D9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УЧРЕЖДЕНИЕ ВЫСШЕГО ПРОФЕССИОНАЛЬНОГО ОБРАЗОВАНИЯ</w:t>
      </w:r>
    </w:p>
    <w:p w14:paraId="5D0BCD7E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«САНКТ-ПЕТЕРБУРГСКИЙ ГОСУДАРСТВЕННЫЙ УНИВЕРСИТЕТ»</w:t>
      </w:r>
    </w:p>
    <w:p w14:paraId="28D752BC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(СПбГУ)</w:t>
      </w:r>
    </w:p>
    <w:p w14:paraId="678DC8B7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Институт наук о Земле</w:t>
      </w:r>
    </w:p>
    <w:p w14:paraId="078606BF" w14:textId="611C257E" w:rsidR="00DF55DB" w:rsidRPr="00E177B4" w:rsidRDefault="00EF51B2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noProof/>
          <w:color w:val="000000" w:themeColor="text1"/>
          <w:sz w:val="28"/>
          <w:szCs w:val="28"/>
          <w:lang w:eastAsia="ru-RU" w:bidi="ar-SA"/>
        </w:rPr>
        <w:drawing>
          <wp:anchor distT="0" distB="0" distL="114300" distR="114300" simplePos="0" relativeHeight="251650048" behindDoc="0" locked="0" layoutInCell="1" allowOverlap="1" wp14:anchorId="6F0A7867" wp14:editId="1B823B9D">
            <wp:simplePos x="0" y="0"/>
            <wp:positionH relativeFrom="column">
              <wp:posOffset>71351</wp:posOffset>
            </wp:positionH>
            <wp:positionV relativeFrom="paragraph">
              <wp:posOffset>179705</wp:posOffset>
            </wp:positionV>
            <wp:extent cx="2236358" cy="945223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358" cy="945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D79AC" w14:textId="3629151F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b/>
          <w:bCs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>Бирюк Мария Александровна</w:t>
      </w:r>
    </w:p>
    <w:p w14:paraId="413D2DE4" w14:textId="77777777" w:rsidR="00DF55DB" w:rsidRPr="00E177B4" w:rsidRDefault="00DF55DB" w:rsidP="00EF51B2">
      <w:pPr>
        <w:pStyle w:val="Standard"/>
        <w:spacing w:line="360" w:lineRule="auto"/>
        <w:ind w:firstLine="555"/>
        <w:rPr>
          <w:rFonts w:cs="Times New Roman"/>
          <w:color w:val="000000" w:themeColor="text1"/>
          <w:sz w:val="28"/>
          <w:szCs w:val="28"/>
        </w:rPr>
      </w:pPr>
    </w:p>
    <w:p w14:paraId="63165486" w14:textId="33C1EF61" w:rsidR="00DF55DB" w:rsidRPr="00E177B4" w:rsidRDefault="00EF51B2" w:rsidP="00EF51B2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Выпуская квалификационная работа </w:t>
      </w:r>
    </w:p>
    <w:p w14:paraId="6AB58A92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b/>
          <w:bCs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>Четвертичные отложения и рельеф северной части Карского моря</w:t>
      </w:r>
    </w:p>
    <w:p w14:paraId="51D0BB6A" w14:textId="77777777" w:rsidR="00EF51B2" w:rsidRPr="00E177B4" w:rsidRDefault="00EF51B2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</w:p>
    <w:p w14:paraId="267F351A" w14:textId="27B762CC" w:rsidR="00EF51B2" w:rsidRPr="00E177B4" w:rsidRDefault="00EF51B2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Уровень образования: </w:t>
      </w:r>
      <w:proofErr w:type="spellStart"/>
      <w:r w:rsidR="00FA35C1" w:rsidRPr="00E177B4">
        <w:rPr>
          <w:rFonts w:cs="Times New Roman"/>
          <w:color w:val="000000" w:themeColor="text1"/>
          <w:sz w:val="28"/>
          <w:szCs w:val="28"/>
        </w:rPr>
        <w:t>бакалавриат</w:t>
      </w:r>
      <w:proofErr w:type="spellEnd"/>
    </w:p>
    <w:p w14:paraId="5191E079" w14:textId="09E347C5" w:rsidR="00DF55DB" w:rsidRPr="00E177B4" w:rsidRDefault="00EF51B2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Направление 05.03.02 «География»</w:t>
      </w:r>
    </w:p>
    <w:p w14:paraId="6F7FF149" w14:textId="77777777" w:rsidR="00DF55DB" w:rsidRPr="00E177B4" w:rsidRDefault="00DF55DB" w:rsidP="00DF55DB">
      <w:pPr>
        <w:pStyle w:val="Standard"/>
        <w:spacing w:line="360" w:lineRule="auto"/>
        <w:ind w:firstLine="555"/>
        <w:jc w:val="both"/>
        <w:rPr>
          <w:rFonts w:cs="Times New Roman"/>
          <w:color w:val="000000" w:themeColor="text1"/>
          <w:sz w:val="28"/>
          <w:szCs w:val="28"/>
        </w:rPr>
      </w:pPr>
    </w:p>
    <w:p w14:paraId="1A585DBB" w14:textId="38E75C91" w:rsidR="00DF55DB" w:rsidRPr="00E177B4" w:rsidRDefault="00DF55DB" w:rsidP="00DF55DB">
      <w:pPr>
        <w:pStyle w:val="Standard"/>
        <w:spacing w:line="360" w:lineRule="auto"/>
        <w:ind w:firstLine="555"/>
        <w:jc w:val="both"/>
        <w:rPr>
          <w:rFonts w:cs="Times New Roman"/>
          <w:color w:val="000000" w:themeColor="text1"/>
          <w:sz w:val="28"/>
          <w:szCs w:val="28"/>
        </w:rPr>
      </w:pPr>
    </w:p>
    <w:p w14:paraId="4B108B1A" w14:textId="4C45236A" w:rsidR="00DF55DB" w:rsidRPr="00E177B4" w:rsidRDefault="00DF55DB" w:rsidP="00DF55DB">
      <w:pPr>
        <w:pStyle w:val="Standard"/>
        <w:spacing w:line="360" w:lineRule="auto"/>
        <w:ind w:firstLine="555"/>
        <w:jc w:val="both"/>
        <w:rPr>
          <w:rFonts w:cs="Times New Roman"/>
          <w:color w:val="000000" w:themeColor="text1"/>
          <w:sz w:val="28"/>
          <w:szCs w:val="28"/>
        </w:rPr>
      </w:pPr>
    </w:p>
    <w:p w14:paraId="54B538D0" w14:textId="75DD02EA" w:rsidR="00DF55DB" w:rsidRPr="00E177B4" w:rsidRDefault="00DF55DB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Научный руководитель:</w:t>
      </w:r>
    </w:p>
    <w:p w14:paraId="65875399" w14:textId="57DD2090" w:rsidR="008E64FA" w:rsidRPr="00E177B4" w:rsidRDefault="008E64FA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профессор кафедры геоморфологии СПбГУ,</w:t>
      </w:r>
    </w:p>
    <w:p w14:paraId="475171A2" w14:textId="1ED6F86D" w:rsidR="00DF55DB" w:rsidRPr="00E177B4" w:rsidRDefault="00BB5313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2D0E1BA8" wp14:editId="23A647FB">
            <wp:simplePos x="0" y="0"/>
            <wp:positionH relativeFrom="column">
              <wp:posOffset>2715260</wp:posOffset>
            </wp:positionH>
            <wp:positionV relativeFrom="paragraph">
              <wp:posOffset>81280</wp:posOffset>
            </wp:positionV>
            <wp:extent cx="2715312" cy="1232899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312" cy="1232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5DB" w:rsidRPr="00E177B4">
        <w:rPr>
          <w:rFonts w:cs="Times New Roman"/>
          <w:color w:val="000000" w:themeColor="text1"/>
          <w:sz w:val="28"/>
          <w:szCs w:val="28"/>
        </w:rPr>
        <w:t>д.г.-</w:t>
      </w:r>
      <w:proofErr w:type="spellStart"/>
      <w:r w:rsidR="00DF55DB" w:rsidRPr="00E177B4">
        <w:rPr>
          <w:rFonts w:cs="Times New Roman"/>
          <w:color w:val="000000" w:themeColor="text1"/>
          <w:sz w:val="28"/>
          <w:szCs w:val="28"/>
        </w:rPr>
        <w:t>м.н</w:t>
      </w:r>
      <w:proofErr w:type="spellEnd"/>
      <w:r w:rsidR="00DF55DB" w:rsidRPr="00E177B4">
        <w:rPr>
          <w:rFonts w:cs="Times New Roman"/>
          <w:color w:val="000000" w:themeColor="text1"/>
          <w:sz w:val="28"/>
          <w:szCs w:val="28"/>
        </w:rPr>
        <w:t>., А.Е. Рыбалко</w:t>
      </w:r>
    </w:p>
    <w:p w14:paraId="1A81272D" w14:textId="77777777" w:rsidR="00DF55DB" w:rsidRPr="00E177B4" w:rsidRDefault="00DF55DB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</w:p>
    <w:p w14:paraId="67C89C39" w14:textId="77777777" w:rsidR="00DF55DB" w:rsidRPr="00E177B4" w:rsidRDefault="00DF55DB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</w:p>
    <w:p w14:paraId="545C8EFE" w14:textId="77777777" w:rsidR="008E64FA" w:rsidRPr="00E177B4" w:rsidRDefault="00DF55DB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Рецензент: </w:t>
      </w:r>
    </w:p>
    <w:p w14:paraId="161E1D5D" w14:textId="160D9399" w:rsidR="00DF55DB" w:rsidRPr="00E177B4" w:rsidRDefault="00FA35C1" w:rsidP="008E64FA">
      <w:pPr>
        <w:pStyle w:val="Standard"/>
        <w:spacing w:line="360" w:lineRule="auto"/>
        <w:jc w:val="right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в</w:t>
      </w:r>
      <w:r w:rsidR="00891B71" w:rsidRPr="00E177B4">
        <w:rPr>
          <w:rFonts w:cs="Times New Roman"/>
          <w:color w:val="000000" w:themeColor="text1"/>
          <w:sz w:val="28"/>
          <w:szCs w:val="28"/>
        </w:rPr>
        <w:t xml:space="preserve">ед. </w:t>
      </w:r>
      <w:r w:rsidRPr="00E177B4">
        <w:rPr>
          <w:rFonts w:cs="Times New Roman"/>
          <w:color w:val="000000" w:themeColor="text1"/>
          <w:sz w:val="28"/>
          <w:szCs w:val="28"/>
        </w:rPr>
        <w:t>и</w:t>
      </w:r>
      <w:r w:rsidR="00891B71" w:rsidRPr="00E177B4">
        <w:rPr>
          <w:rFonts w:cs="Times New Roman"/>
          <w:color w:val="000000" w:themeColor="text1"/>
          <w:sz w:val="28"/>
          <w:szCs w:val="28"/>
        </w:rPr>
        <w:t>н</w:t>
      </w:r>
      <w:r w:rsidR="00F22D50" w:rsidRPr="00E177B4">
        <w:rPr>
          <w:rFonts w:cs="Times New Roman"/>
          <w:color w:val="000000" w:themeColor="text1"/>
          <w:sz w:val="28"/>
          <w:szCs w:val="28"/>
        </w:rPr>
        <w:t xml:space="preserve">женер, </w:t>
      </w:r>
      <w:proofErr w:type="spellStart"/>
      <w:r w:rsidR="00F22D50" w:rsidRPr="00E177B4">
        <w:rPr>
          <w:rFonts w:cs="Times New Roman"/>
          <w:color w:val="000000" w:themeColor="text1"/>
          <w:sz w:val="28"/>
          <w:szCs w:val="28"/>
        </w:rPr>
        <w:t>кан</w:t>
      </w:r>
      <w:proofErr w:type="spellEnd"/>
      <w:r w:rsidR="00F22D50" w:rsidRPr="00E177B4">
        <w:rPr>
          <w:rFonts w:cs="Times New Roman"/>
          <w:color w:val="000000" w:themeColor="text1"/>
          <w:sz w:val="28"/>
          <w:szCs w:val="28"/>
        </w:rPr>
        <w:t xml:space="preserve">. </w:t>
      </w:r>
      <w:r w:rsidRPr="00E177B4">
        <w:rPr>
          <w:rFonts w:cs="Times New Roman"/>
          <w:color w:val="000000" w:themeColor="text1"/>
          <w:sz w:val="28"/>
          <w:szCs w:val="28"/>
        </w:rPr>
        <w:t>г</w:t>
      </w:r>
      <w:r w:rsidR="00F22D50" w:rsidRPr="00E177B4">
        <w:rPr>
          <w:rFonts w:cs="Times New Roman"/>
          <w:color w:val="000000" w:themeColor="text1"/>
          <w:sz w:val="28"/>
          <w:szCs w:val="28"/>
        </w:rPr>
        <w:t xml:space="preserve">еогр. </w:t>
      </w:r>
      <w:r w:rsidRPr="00E177B4">
        <w:rPr>
          <w:rFonts w:cs="Times New Roman"/>
          <w:color w:val="000000" w:themeColor="text1"/>
          <w:sz w:val="28"/>
          <w:szCs w:val="28"/>
        </w:rPr>
        <w:t>н</w:t>
      </w:r>
      <w:r w:rsidR="00F22D50" w:rsidRPr="00E177B4">
        <w:rPr>
          <w:rFonts w:cs="Times New Roman"/>
          <w:color w:val="000000" w:themeColor="text1"/>
          <w:sz w:val="28"/>
          <w:szCs w:val="28"/>
        </w:rPr>
        <w:t xml:space="preserve">аук, </w:t>
      </w:r>
      <w:r w:rsidR="00DF55DB" w:rsidRPr="00E177B4">
        <w:rPr>
          <w:rFonts w:cs="Times New Roman"/>
          <w:color w:val="000000" w:themeColor="text1"/>
          <w:sz w:val="28"/>
          <w:szCs w:val="28"/>
        </w:rPr>
        <w:t>П. Ю. Беляев</w:t>
      </w:r>
    </w:p>
    <w:p w14:paraId="21CCC055" w14:textId="3179479D" w:rsidR="00DF55DB" w:rsidRPr="00E177B4" w:rsidRDefault="00DF55DB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</w:p>
    <w:p w14:paraId="14BD2189" w14:textId="36BC53E5" w:rsidR="002D175A" w:rsidRPr="00E177B4" w:rsidRDefault="002D175A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</w:p>
    <w:p w14:paraId="71EB4AD6" w14:textId="6AA2DAFE" w:rsidR="002D175A" w:rsidRPr="00E177B4" w:rsidRDefault="002D175A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</w:p>
    <w:p w14:paraId="04B827CE" w14:textId="27DBC209" w:rsidR="002D175A" w:rsidRPr="00E177B4" w:rsidRDefault="002D175A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</w:p>
    <w:p w14:paraId="34AF8F96" w14:textId="77777777" w:rsidR="002D175A" w:rsidRPr="00E177B4" w:rsidRDefault="002D175A" w:rsidP="001767D9">
      <w:pPr>
        <w:pStyle w:val="Standard"/>
        <w:spacing w:line="360" w:lineRule="auto"/>
        <w:rPr>
          <w:rFonts w:cs="Times New Roman"/>
          <w:color w:val="000000" w:themeColor="text1"/>
          <w:sz w:val="28"/>
          <w:szCs w:val="28"/>
        </w:rPr>
      </w:pPr>
    </w:p>
    <w:p w14:paraId="46FB3EBE" w14:textId="77777777" w:rsidR="00DF55DB" w:rsidRPr="00E177B4" w:rsidRDefault="00DF55DB" w:rsidP="00DF55DB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Санкт-Петербург</w:t>
      </w:r>
    </w:p>
    <w:p w14:paraId="13751E55" w14:textId="7365380C" w:rsidR="00DF55DB" w:rsidRPr="00E177B4" w:rsidRDefault="00DF55DB" w:rsidP="002D175A">
      <w:pPr>
        <w:pStyle w:val="Standard"/>
        <w:spacing w:line="360" w:lineRule="auto"/>
        <w:ind w:firstLine="555"/>
        <w:jc w:val="center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2023</w:t>
      </w:r>
      <w:r w:rsidR="008506C0" w:rsidRPr="00E177B4">
        <w:rPr>
          <w:rFonts w:cs="Times New Roman"/>
          <w:color w:val="000000" w:themeColor="text1"/>
          <w:sz w:val="28"/>
          <w:szCs w:val="28"/>
        </w:rPr>
        <w:t xml:space="preserve"> г.</w:t>
      </w:r>
      <w:r w:rsidRPr="00E177B4">
        <w:rPr>
          <w:rFonts w:cs="Times New Roman"/>
          <w:color w:val="000000" w:themeColor="text1"/>
          <w:sz w:val="28"/>
          <w:szCs w:val="28"/>
        </w:rPr>
        <w:br w:type="page"/>
      </w:r>
    </w:p>
    <w:sdt>
      <w:sdtPr>
        <w:rPr>
          <w:rFonts w:ascii="Times New Roman" w:eastAsiaTheme="minorHAnsi" w:hAnsi="Times New Roman" w:cs="Times New Roman"/>
          <w:color w:val="000000" w:themeColor="text1"/>
          <w:sz w:val="28"/>
          <w:szCs w:val="28"/>
          <w:lang w:eastAsia="en-US"/>
        </w:rPr>
        <w:id w:val="-86089759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0F196C50" w14:textId="1D9436CE" w:rsidR="00DF55DB" w:rsidRPr="004A03F3" w:rsidRDefault="008506C0" w:rsidP="004A03F3">
          <w:pPr>
            <w:pStyle w:val="a9"/>
            <w:spacing w:line="360" w:lineRule="auto"/>
            <w:jc w:val="center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4A03F3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t>Оглавление</w:t>
          </w:r>
        </w:p>
        <w:p w14:paraId="41F57CD5" w14:textId="53305790" w:rsidR="004A03F3" w:rsidRPr="004A03F3" w:rsidRDefault="00DF55DB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4A03F3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begin"/>
          </w:r>
          <w:r w:rsidRPr="004A03F3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instrText xml:space="preserve"> TOC \o "1-3" \h \z \u </w:instrText>
          </w:r>
          <w:r w:rsidRPr="004A03F3"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  <w:fldChar w:fldCharType="separate"/>
          </w:r>
          <w:hyperlink w:anchor="_Toc136029562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_Toc136029562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1C2DC3D" w14:textId="624900A8" w:rsidR="004A03F3" w:rsidRPr="004A03F3" w:rsidRDefault="00333B1C" w:rsidP="004A03F3">
          <w:pPr>
            <w:pStyle w:val="11"/>
            <w:tabs>
              <w:tab w:val="left" w:pos="480"/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3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</w:t>
            </w:r>
            <w:r w:rsidR="004A03F3" w:rsidRPr="004A03F3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Геолого-геофизическая изученность северной части Карского моря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_Toc136029563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87B002" w14:textId="32778E08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4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1.1.История изучения Северо-Карского бассейна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_Toc136029564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77F7C7" w14:textId="587E850D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5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1.2.Геология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_Toc136029565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8693682" w14:textId="43A7A893" w:rsidR="004A03F3" w:rsidRPr="004A03F3" w:rsidRDefault="00333B1C" w:rsidP="004A03F3">
          <w:pPr>
            <w:pStyle w:val="3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6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1.2.1.Геологическое строение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_Toc136029566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75CC8F5" w14:textId="624E5BA2" w:rsidR="004A03F3" w:rsidRPr="004A03F3" w:rsidRDefault="00333B1C" w:rsidP="004A03F3">
          <w:pPr>
            <w:pStyle w:val="3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7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1.2.2. Четвертичные отложения Северо-Карского бассейна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_Toc136029567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D962D87" w14:textId="6A37B287" w:rsidR="004A03F3" w:rsidRPr="004A03F3" w:rsidRDefault="00333B1C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8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 Материалы и методы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_Toc136029568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55D7BAC" w14:textId="35438840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69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2.1.Методы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_Toc136029569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E5E30FA" w14:textId="6D738D20" w:rsidR="004A03F3" w:rsidRPr="004A03F3" w:rsidRDefault="00333B1C" w:rsidP="004A03F3">
          <w:pPr>
            <w:pStyle w:val="3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0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2.1.1.Сейсмоакустическое профилирование сверхвысокого разрешения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_Toc136029570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E89C934" w14:textId="07390386" w:rsidR="004A03F3" w:rsidRPr="004A03F3" w:rsidRDefault="00333B1C" w:rsidP="004A03F3">
          <w:pPr>
            <w:pStyle w:val="3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1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2.1.2.Акустическое профилирование (АПр) и Многолучевое эхолотирование (МЛЭ)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_Toc136029571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F89653" w14:textId="5488E8FC" w:rsidR="004A03F3" w:rsidRPr="004A03F3" w:rsidRDefault="00333B1C" w:rsidP="004A03F3">
          <w:pPr>
            <w:pStyle w:val="3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2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2.1.3.Пробоотбор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_Toc136029572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ABBE1A" w14:textId="0D759767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3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2.2 Использованные материалы и основы интерпретации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_Toc136029573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CA8BE04" w14:textId="2E7292A5" w:rsidR="004A03F3" w:rsidRPr="004A03F3" w:rsidRDefault="00333B1C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4" w:history="1">
            <w:r w:rsidR="004A03F3" w:rsidRPr="004A03F3">
              <w:rPr>
                <w:rStyle w:val="aa"/>
                <w:rFonts w:ascii="Times New Roman" w:eastAsiaTheme="majorEastAsia" w:hAnsi="Times New Roman" w:cs="Times New Roman"/>
                <w:noProof/>
                <w:sz w:val="28"/>
                <w:szCs w:val="28"/>
              </w:rPr>
              <w:t>3. Результаты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_Toc136029574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08E7FBC" w14:textId="07A1107D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5" w:history="1">
            <w:r w:rsidR="004A03F3" w:rsidRPr="004A03F3">
              <w:rPr>
                <w:rStyle w:val="aa"/>
                <w:rFonts w:ascii="Times New Roman" w:eastAsiaTheme="majorEastAsia" w:hAnsi="Times New Roman" w:cs="Times New Roman"/>
                <w:noProof/>
                <w:sz w:val="28"/>
                <w:szCs w:val="28"/>
                <w:lang w:eastAsia="ru-RU"/>
              </w:rPr>
              <w:t>3.1.Рельеф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_Toc136029575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5C738CD" w14:textId="740B74F7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6" w:history="1">
            <w:r w:rsidR="004A03F3" w:rsidRPr="004A03F3">
              <w:rPr>
                <w:rStyle w:val="aa"/>
                <w:rFonts w:ascii="Times New Roman" w:eastAsiaTheme="majorEastAsia" w:hAnsi="Times New Roman" w:cs="Times New Roman"/>
                <w:noProof/>
                <w:sz w:val="28"/>
                <w:szCs w:val="28"/>
                <w:lang w:eastAsia="ru-RU"/>
              </w:rPr>
              <w:t>3.2.Четвертичные отложения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_Toc136029576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32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DABA5C" w14:textId="0436A72E" w:rsidR="004A03F3" w:rsidRPr="004A03F3" w:rsidRDefault="00333B1C" w:rsidP="004A03F3">
          <w:pPr>
            <w:pStyle w:val="2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7" w:history="1">
            <w:r w:rsidR="004A03F3" w:rsidRPr="004A03F3">
              <w:rPr>
                <w:rStyle w:val="aa"/>
                <w:rFonts w:ascii="Times New Roman" w:eastAsiaTheme="majorEastAsia" w:hAnsi="Times New Roman" w:cs="Times New Roman"/>
                <w:noProof/>
                <w:sz w:val="28"/>
                <w:szCs w:val="28"/>
              </w:rPr>
              <w:t>3.3 Опасные геологические процессы и явления на шельфе Северо-Карского региона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_Toc136029577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02C2381" w14:textId="1D7FFCE2" w:rsidR="004A03F3" w:rsidRPr="004A03F3" w:rsidRDefault="00333B1C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8" w:history="1">
            <w:r w:rsidR="004A03F3" w:rsidRPr="004A03F3">
              <w:rPr>
                <w:rStyle w:val="aa"/>
                <w:rFonts w:ascii="Times New Roman" w:eastAsiaTheme="majorEastAsia" w:hAnsi="Times New Roman" w:cs="Times New Roman"/>
                <w:noProof/>
                <w:sz w:val="28"/>
                <w:szCs w:val="28"/>
              </w:rPr>
              <w:t>Заключение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_Toc136029578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42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85ADBA9" w14:textId="1332D95E" w:rsidR="004A03F3" w:rsidRPr="004A03F3" w:rsidRDefault="00333B1C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79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Список литературы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_Toc136029579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44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0A9CD64" w14:textId="7130794C" w:rsidR="004A03F3" w:rsidRPr="004A03F3" w:rsidRDefault="00333B1C" w:rsidP="004A03F3">
          <w:pPr>
            <w:pStyle w:val="11"/>
            <w:tabs>
              <w:tab w:val="right" w:leader="dot" w:pos="9629"/>
            </w:tabs>
            <w:spacing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36029580" w:history="1">
            <w:r w:rsidR="004A03F3" w:rsidRPr="004A03F3">
              <w:rPr>
                <w:rStyle w:val="aa"/>
                <w:rFonts w:ascii="Times New Roman" w:hAnsi="Times New Roman" w:cs="Times New Roman"/>
                <w:noProof/>
                <w:sz w:val="28"/>
                <w:szCs w:val="28"/>
              </w:rPr>
              <w:t>Приложения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_Toc136029580 \h </w:instrTex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6B6AC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49</w:t>
            </w:r>
            <w:r w:rsidR="004A03F3" w:rsidRPr="004A03F3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B7FD92" w14:textId="6D395DDA" w:rsidR="00DF55DB" w:rsidRPr="00E177B4" w:rsidRDefault="00DF55DB" w:rsidP="004A03F3">
          <w:pPr>
            <w:spacing w:line="360" w:lineRule="auto"/>
            <w:jc w:val="both"/>
            <w:rPr>
              <w:rFonts w:ascii="Times New Roman" w:hAnsi="Times New Roman" w:cs="Times New Roman"/>
              <w:color w:val="000000" w:themeColor="text1"/>
              <w:sz w:val="28"/>
              <w:szCs w:val="28"/>
            </w:rPr>
          </w:pPr>
          <w:r w:rsidRPr="004A03F3">
            <w:rPr>
              <w:rFonts w:ascii="Times New Roman" w:hAnsi="Times New Roman" w:cs="Times New Roman"/>
              <w:b/>
              <w:bCs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6E87A407" w14:textId="77777777" w:rsidR="00DF55DB" w:rsidRPr="00E177B4" w:rsidRDefault="00DF55DB" w:rsidP="00DF55DB">
      <w:pPr>
        <w:spacing w:after="160" w:line="259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64AC8026" w14:textId="663373DB" w:rsidR="00DF55DB" w:rsidRPr="00E177B4" w:rsidRDefault="00DF55DB" w:rsidP="00DD556E">
      <w:pPr>
        <w:pStyle w:val="1"/>
        <w:spacing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Toc130221210"/>
      <w:bookmarkStart w:id="1" w:name="_Toc136029562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В</w:t>
      </w:r>
      <w:r w:rsidR="00DD556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ведение</w:t>
      </w:r>
      <w:bookmarkEnd w:id="0"/>
      <w:bookmarkEnd w:id="1"/>
    </w:p>
    <w:p w14:paraId="48BD2951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Актуальность исследования</w:t>
      </w:r>
    </w:p>
    <w:p w14:paraId="1BE6D767" w14:textId="1981F585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Карское море – один из наиболее перспективных нефтегазоносных бассейнов Арктического шельфа. В районе проводятся геологоразведочные работы, цель которых – поиск</w:t>
      </w:r>
      <w:r w:rsidR="008506C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разведка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эксплуатация месторождений углеводородов. Однако, несмотря на уникальность бассейна, его дно все еще остается мало изученным. Одной из дискуссионных научных проблем является определение границ и динамики последнего оледенения в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позднечетвертичное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время. Эти вопросы ранее рассмотрены в небольшом количестве работ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HughesA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., 2016; </w:t>
      </w:r>
      <w:r w:rsidR="00D4605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Гусев, 2012</w:t>
      </w:r>
      <w:r w:rsidR="0052755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="00D4605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Polyak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2008)</w:t>
      </w:r>
    </w:p>
    <w:p w14:paraId="6E1784E8" w14:textId="29442FCA" w:rsidR="00D74F08" w:rsidRPr="00E177B4" w:rsidRDefault="00D74F08" w:rsidP="00D74F08">
      <w:pPr>
        <w:spacing w:line="36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Фактически, изданные государственные карты четвертичных отложений миллионного масштаба третьего поколения </w:t>
      </w:r>
      <w:r w:rsidRPr="00E177B4">
        <w:rPr>
          <w:rFonts w:ascii="Times New Roman" w:hAnsi="Times New Roman"/>
          <w:color w:val="000000" w:themeColor="text1"/>
          <w:sz w:val="28"/>
          <w:szCs w:val="28"/>
          <w:lang w:val="en-US"/>
        </w:rPr>
        <w:t>T</w:t>
      </w:r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41-44, </w:t>
      </w:r>
      <w:r w:rsidRPr="00E177B4">
        <w:rPr>
          <w:rFonts w:ascii="Times New Roman" w:hAnsi="Times New Roman"/>
          <w:color w:val="000000" w:themeColor="text1"/>
          <w:sz w:val="28"/>
          <w:szCs w:val="28"/>
          <w:lang w:val="en-US"/>
        </w:rPr>
        <w:t>T</w:t>
      </w:r>
      <w:r w:rsidRPr="00E177B4">
        <w:rPr>
          <w:rFonts w:ascii="Times New Roman" w:hAnsi="Times New Roman"/>
          <w:color w:val="000000" w:themeColor="text1"/>
          <w:sz w:val="28"/>
          <w:szCs w:val="28"/>
        </w:rPr>
        <w:t>45-48 (Васильев, 2013</w:t>
      </w:r>
      <w:r w:rsidR="00F83DFB"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;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Качурина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и др., 2013) включают мало сведений о ледниковых формах рельефа и границах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сартанского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оледенения, которое, предположительно, было в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поздненеоплейстоценовое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время на Северо-Карском шельфе. Их составление было основано на материалах экспедиции 2001 года под руководством Л. В. Поляка (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Гайнанов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др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>, 2005)</w:t>
      </w:r>
      <w:r w:rsidR="00F83DFB" w:rsidRPr="00E177B4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62026E1E" w14:textId="79068759" w:rsidR="00DF55DB" w:rsidRPr="00E177B4" w:rsidRDefault="00DF55DB" w:rsidP="00105EDC">
      <w:pPr>
        <w:pStyle w:val="Standard"/>
        <w:spacing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Северо-Карский шельф лежит в зоне четвертичного нивального седиментогенеза, что находит отражение в сложном строении и разнообразии фациальных типов донных осадков. Многочисленные ледниковые формы рельефа, как современные, так и реликтовые отражают общую тенденцию развития региона в четвертичное время. </w:t>
      </w:r>
    </w:p>
    <w:p w14:paraId="12475988" w14:textId="346904A9" w:rsidR="00DF55DB" w:rsidRPr="00E177B4" w:rsidRDefault="00DF55DB" w:rsidP="00105EDC">
      <w:pPr>
        <w:pStyle w:val="Standard"/>
        <w:spacing w:line="360" w:lineRule="auto"/>
        <w:ind w:firstLine="851"/>
        <w:jc w:val="both"/>
        <w:rPr>
          <w:rFonts w:cs="Times New Roman"/>
          <w:iCs/>
          <w:color w:val="000000" w:themeColor="text1"/>
          <w:sz w:val="28"/>
          <w:szCs w:val="28"/>
        </w:rPr>
      </w:pPr>
      <w:r w:rsidRPr="00E177B4">
        <w:rPr>
          <w:rFonts w:cs="Times New Roman"/>
          <w:b/>
          <w:iCs/>
          <w:color w:val="000000" w:themeColor="text1"/>
          <w:sz w:val="28"/>
          <w:szCs w:val="28"/>
        </w:rPr>
        <w:t>Новизна:</w:t>
      </w:r>
      <w:r w:rsidRPr="00E177B4">
        <w:rPr>
          <w:rFonts w:cs="Times New Roman"/>
          <w:iCs/>
          <w:color w:val="000000" w:themeColor="text1"/>
          <w:sz w:val="28"/>
          <w:szCs w:val="28"/>
        </w:rPr>
        <w:t xml:space="preserve"> </w:t>
      </w:r>
      <w:r w:rsidR="00421807" w:rsidRPr="00E177B4">
        <w:rPr>
          <w:rFonts w:cs="Times New Roman"/>
          <w:iCs/>
          <w:color w:val="000000" w:themeColor="text1"/>
          <w:sz w:val="28"/>
          <w:szCs w:val="28"/>
        </w:rPr>
        <w:t>в</w:t>
      </w:r>
      <w:r w:rsidR="00F83DFB" w:rsidRPr="00E177B4">
        <w:rPr>
          <w:rFonts w:cs="Times New Roman"/>
          <w:iCs/>
          <w:color w:val="000000" w:themeColor="text1"/>
          <w:sz w:val="28"/>
          <w:szCs w:val="28"/>
        </w:rPr>
        <w:t>первые для района Центрально-Карского желоба, а также близлежащих территорий</w:t>
      </w:r>
      <w:r w:rsidR="00421807" w:rsidRPr="00E177B4">
        <w:rPr>
          <w:rFonts w:cs="Times New Roman"/>
          <w:iCs/>
          <w:color w:val="000000" w:themeColor="text1"/>
          <w:sz w:val="28"/>
          <w:szCs w:val="28"/>
        </w:rPr>
        <w:t xml:space="preserve"> – Центрально-Карск</w:t>
      </w:r>
      <w:r w:rsidR="00E177B4">
        <w:rPr>
          <w:rFonts w:cs="Times New Roman"/>
          <w:iCs/>
          <w:color w:val="000000" w:themeColor="text1"/>
          <w:sz w:val="28"/>
          <w:szCs w:val="28"/>
        </w:rPr>
        <w:t>ой</w:t>
      </w:r>
      <w:r w:rsidR="00F83DFB" w:rsidRPr="00E177B4">
        <w:rPr>
          <w:rFonts w:cs="Times New Roman"/>
          <w:iCs/>
          <w:color w:val="000000" w:themeColor="text1"/>
          <w:sz w:val="28"/>
          <w:szCs w:val="28"/>
        </w:rPr>
        <w:t xml:space="preserve"> </w:t>
      </w:r>
      <w:r w:rsidR="00421807" w:rsidRPr="00E177B4">
        <w:rPr>
          <w:rFonts w:cs="Times New Roman"/>
          <w:iCs/>
          <w:color w:val="000000" w:themeColor="text1"/>
          <w:sz w:val="28"/>
          <w:szCs w:val="28"/>
        </w:rPr>
        <w:t xml:space="preserve">возвышенности, террасы Геркулеса, поднятия Уединения, проведено многоканального сейсмоакустического, гидроакустического профилирования и многолучевого </w:t>
      </w:r>
      <w:proofErr w:type="spellStart"/>
      <w:r w:rsidR="00421807" w:rsidRPr="00E177B4">
        <w:rPr>
          <w:rFonts w:cs="Times New Roman"/>
          <w:iCs/>
          <w:color w:val="000000" w:themeColor="text1"/>
          <w:sz w:val="28"/>
          <w:szCs w:val="28"/>
        </w:rPr>
        <w:t>эхолотирования</w:t>
      </w:r>
      <w:proofErr w:type="spellEnd"/>
      <w:r w:rsidR="00421807" w:rsidRPr="00E177B4">
        <w:rPr>
          <w:rFonts w:cs="Times New Roman"/>
          <w:iCs/>
          <w:color w:val="000000" w:themeColor="text1"/>
          <w:sz w:val="28"/>
          <w:szCs w:val="28"/>
        </w:rPr>
        <w:t xml:space="preserve">. </w:t>
      </w:r>
      <w:r w:rsidR="00A36183" w:rsidRPr="00E177B4">
        <w:rPr>
          <w:rFonts w:cs="Times New Roman"/>
          <w:iCs/>
          <w:color w:val="000000" w:themeColor="text1"/>
          <w:sz w:val="28"/>
          <w:szCs w:val="28"/>
        </w:rPr>
        <w:t>Использовалась методика одновременного исполнения сейсмических работ по разным каналам, которые позволили впервые произвести детальные геоморфологические исследования ледниковых форм рельефа.</w:t>
      </w:r>
    </w:p>
    <w:p w14:paraId="1EB5C774" w14:textId="72500C4F" w:rsidR="00F83DFB" w:rsidRPr="00E177B4" w:rsidRDefault="00DF55DB" w:rsidP="00F83DFB">
      <w:pPr>
        <w:pStyle w:val="Standard"/>
        <w:spacing w:line="360" w:lineRule="auto"/>
        <w:ind w:firstLine="851"/>
        <w:jc w:val="both"/>
        <w:rPr>
          <w:rFonts w:cs="Times New Roman"/>
          <w:strike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 xml:space="preserve">Цель исследования: </w:t>
      </w:r>
      <w:r w:rsidR="00F83DFB" w:rsidRPr="00E177B4">
        <w:rPr>
          <w:rFonts w:cs="Times New Roman"/>
          <w:color w:val="000000" w:themeColor="text1"/>
          <w:sz w:val="28"/>
          <w:szCs w:val="28"/>
        </w:rPr>
        <w:t xml:space="preserve">выявление особенностей строения четвертичных </w:t>
      </w:r>
      <w:r w:rsidR="00F83DFB" w:rsidRPr="00E177B4">
        <w:rPr>
          <w:rFonts w:cs="Times New Roman"/>
          <w:color w:val="000000" w:themeColor="text1"/>
          <w:sz w:val="28"/>
          <w:szCs w:val="28"/>
        </w:rPr>
        <w:lastRenderedPageBreak/>
        <w:t>отложений и рельефа с уточнение</w:t>
      </w:r>
      <w:r w:rsidR="00FB5F1D">
        <w:rPr>
          <w:rFonts w:cs="Times New Roman"/>
          <w:color w:val="000000" w:themeColor="text1"/>
          <w:sz w:val="28"/>
          <w:szCs w:val="28"/>
        </w:rPr>
        <w:t>м</w:t>
      </w:r>
      <w:r w:rsidR="00F83DFB" w:rsidRPr="00E177B4">
        <w:rPr>
          <w:rFonts w:cs="Times New Roman"/>
          <w:color w:val="000000" w:themeColor="text1"/>
          <w:sz w:val="28"/>
          <w:szCs w:val="28"/>
        </w:rPr>
        <w:t xml:space="preserve"> строени</w:t>
      </w:r>
      <w:r w:rsidR="00FB5F1D">
        <w:rPr>
          <w:rFonts w:cs="Times New Roman"/>
          <w:color w:val="000000" w:themeColor="text1"/>
          <w:sz w:val="28"/>
          <w:szCs w:val="28"/>
        </w:rPr>
        <w:t>я</w:t>
      </w:r>
      <w:r w:rsidR="00F83DFB" w:rsidRPr="00E177B4">
        <w:rPr>
          <w:rFonts w:cs="Times New Roman"/>
          <w:color w:val="000000" w:themeColor="text1"/>
          <w:sz w:val="28"/>
          <w:szCs w:val="28"/>
        </w:rPr>
        <w:t xml:space="preserve"> верхней части разреза Северо-Карского </w:t>
      </w:r>
      <w:proofErr w:type="spellStart"/>
      <w:r w:rsidR="00F83DFB" w:rsidRPr="00E177B4">
        <w:rPr>
          <w:rFonts w:cs="Times New Roman"/>
          <w:color w:val="000000" w:themeColor="text1"/>
          <w:sz w:val="28"/>
          <w:szCs w:val="28"/>
        </w:rPr>
        <w:t>седиментационного</w:t>
      </w:r>
      <w:proofErr w:type="spellEnd"/>
      <w:r w:rsidR="00F83DFB" w:rsidRPr="00E177B4">
        <w:rPr>
          <w:rFonts w:cs="Times New Roman"/>
          <w:color w:val="000000" w:themeColor="text1"/>
          <w:sz w:val="28"/>
          <w:szCs w:val="28"/>
        </w:rPr>
        <w:t xml:space="preserve"> бассейна по данным </w:t>
      </w:r>
      <w:proofErr w:type="spellStart"/>
      <w:r w:rsidR="00F83DFB" w:rsidRPr="00E177B4">
        <w:rPr>
          <w:rFonts w:cs="Times New Roman"/>
          <w:color w:val="000000" w:themeColor="text1"/>
          <w:sz w:val="28"/>
          <w:szCs w:val="28"/>
        </w:rPr>
        <w:t>сейсмо</w:t>
      </w:r>
      <w:proofErr w:type="spellEnd"/>
      <w:r w:rsidR="00F83DFB" w:rsidRPr="00E177B4">
        <w:rPr>
          <w:rFonts w:cs="Times New Roman"/>
          <w:color w:val="000000" w:themeColor="text1"/>
          <w:sz w:val="28"/>
          <w:szCs w:val="28"/>
        </w:rPr>
        <w:t>- и гидроакустики.</w:t>
      </w:r>
    </w:p>
    <w:p w14:paraId="423A86EC" w14:textId="393444EE" w:rsidR="00DF55DB" w:rsidRPr="00E177B4" w:rsidRDefault="00DF55DB" w:rsidP="00F83DFB">
      <w:pPr>
        <w:pStyle w:val="Standard"/>
        <w:spacing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>Объект исследования</w:t>
      </w:r>
      <w:r w:rsidR="008F0042">
        <w:rPr>
          <w:rFonts w:cs="Times New Roman"/>
          <w:color w:val="000000" w:themeColor="text1"/>
          <w:sz w:val="28"/>
          <w:szCs w:val="28"/>
        </w:rPr>
        <w:t>::</w:t>
      </w:r>
      <w:r w:rsidRPr="00E177B4">
        <w:rPr>
          <w:rFonts w:cs="Times New Roman"/>
          <w:color w:val="000000" w:themeColor="text1"/>
          <w:sz w:val="28"/>
          <w:szCs w:val="28"/>
        </w:rPr>
        <w:t>четвертичные отложения и слагающие их формы рельефа</w:t>
      </w:r>
      <w:r w:rsidR="00F91F44" w:rsidRPr="00E177B4">
        <w:rPr>
          <w:rFonts w:cs="Times New Roman"/>
          <w:color w:val="000000" w:themeColor="text1"/>
          <w:sz w:val="28"/>
          <w:szCs w:val="28"/>
        </w:rPr>
        <w:t xml:space="preserve"> Северо-Карского шельфа.</w:t>
      </w:r>
    </w:p>
    <w:p w14:paraId="306745AC" w14:textId="16E7CED8" w:rsidR="00F91F44" w:rsidRPr="00E177B4" w:rsidRDefault="00DF55DB" w:rsidP="00105EDC">
      <w:pPr>
        <w:pStyle w:val="Standard"/>
        <w:spacing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>Предмет исследования</w:t>
      </w:r>
      <w:r w:rsidR="00266953">
        <w:rPr>
          <w:rFonts w:cs="Times New Roman"/>
          <w:b/>
          <w:bCs/>
          <w:color w:val="000000" w:themeColor="text1"/>
          <w:sz w:val="28"/>
          <w:szCs w:val="28"/>
        </w:rPr>
        <w:t>:</w:t>
      </w:r>
      <w:r w:rsidR="00F91F44" w:rsidRPr="00E177B4">
        <w:rPr>
          <w:rFonts w:cs="Times New Roman"/>
          <w:color w:val="000000" w:themeColor="text1"/>
          <w:sz w:val="28"/>
          <w:szCs w:val="28"/>
        </w:rPr>
        <w:t xml:space="preserve"> особенности формирования рыхлых отложений и рельефа в </w:t>
      </w:r>
      <w:proofErr w:type="spellStart"/>
      <w:r w:rsidR="00F91F44" w:rsidRPr="00E177B4">
        <w:rPr>
          <w:rFonts w:cs="Times New Roman"/>
          <w:color w:val="000000" w:themeColor="text1"/>
          <w:sz w:val="28"/>
          <w:szCs w:val="28"/>
        </w:rPr>
        <w:t>позднечетвертичное</w:t>
      </w:r>
      <w:proofErr w:type="spellEnd"/>
      <w:r w:rsidR="00F91F44" w:rsidRPr="00E177B4">
        <w:rPr>
          <w:rFonts w:cs="Times New Roman"/>
          <w:color w:val="000000" w:themeColor="text1"/>
          <w:sz w:val="28"/>
          <w:szCs w:val="28"/>
        </w:rPr>
        <w:t xml:space="preserve"> время.</w:t>
      </w:r>
    </w:p>
    <w:p w14:paraId="55108EC9" w14:textId="77777777" w:rsidR="00DF55DB" w:rsidRPr="00E177B4" w:rsidRDefault="00DF55DB" w:rsidP="00105EDC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Для достижения поставленной цели необходимо решить следующие </w:t>
      </w:r>
      <w:r w:rsidRPr="00E177B4">
        <w:rPr>
          <w:rFonts w:cs="Times New Roman"/>
          <w:b/>
          <w:bCs/>
          <w:color w:val="000000" w:themeColor="text1"/>
          <w:sz w:val="28"/>
          <w:szCs w:val="28"/>
        </w:rPr>
        <w:t>задачи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: </w:t>
      </w:r>
    </w:p>
    <w:p w14:paraId="77429B38" w14:textId="77777777" w:rsidR="00DF55DB" w:rsidRPr="00E177B4" w:rsidRDefault="00DF55DB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- комплексные исследования верхней части разреза осадочного чехла северной части Карского моря с учетом геоморфологических характеристик;</w:t>
      </w:r>
    </w:p>
    <w:p w14:paraId="5149AA41" w14:textId="304E9748" w:rsidR="00DF55DB" w:rsidRPr="00E177B4" w:rsidRDefault="00DF55DB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- интерпретация полученных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сейсмо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- и гидроакустических данных; </w:t>
      </w:r>
    </w:p>
    <w:p w14:paraId="16FBDFB2" w14:textId="253DA482" w:rsidR="00F91F44" w:rsidRPr="00E177B4" w:rsidRDefault="00F91F44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>-</w:t>
      </w:r>
      <w:r w:rsidR="001A1B3E">
        <w:rPr>
          <w:rFonts w:cs="Times New Roman"/>
          <w:color w:val="000000" w:themeColor="text1"/>
          <w:sz w:val="28"/>
          <w:szCs w:val="28"/>
        </w:rPr>
        <w:t xml:space="preserve"> </w:t>
      </w:r>
      <w:r w:rsidR="00A36183" w:rsidRPr="00E177B4">
        <w:rPr>
          <w:rFonts w:cs="Times New Roman"/>
          <w:color w:val="000000" w:themeColor="text1"/>
          <w:sz w:val="28"/>
          <w:szCs w:val="28"/>
        </w:rPr>
        <w:t>характеристика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 вещественн</w:t>
      </w:r>
      <w:r w:rsidR="00A36183" w:rsidRPr="00E177B4">
        <w:rPr>
          <w:rFonts w:cs="Times New Roman"/>
          <w:color w:val="000000" w:themeColor="text1"/>
          <w:sz w:val="28"/>
          <w:szCs w:val="28"/>
        </w:rPr>
        <w:t>ого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 состав</w:t>
      </w:r>
      <w:r w:rsidR="00A36183" w:rsidRPr="00E177B4">
        <w:rPr>
          <w:rFonts w:cs="Times New Roman"/>
          <w:color w:val="000000" w:themeColor="text1"/>
          <w:sz w:val="28"/>
          <w:szCs w:val="28"/>
        </w:rPr>
        <w:t>а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 по данным геологического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пробоотбора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>;</w:t>
      </w:r>
    </w:p>
    <w:p w14:paraId="121563A5" w14:textId="65BEE5F2" w:rsidR="00DF55DB" w:rsidRPr="00E177B4" w:rsidRDefault="00DF55DB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- построение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сейсмост</w:t>
      </w:r>
      <w:r w:rsidR="00F91F44" w:rsidRPr="00E177B4">
        <w:rPr>
          <w:rFonts w:cs="Times New Roman"/>
          <w:color w:val="000000" w:themeColor="text1"/>
          <w:sz w:val="28"/>
          <w:szCs w:val="28"/>
        </w:rPr>
        <w:t>ратиграфического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разреза для исследуемого района и выявление типичных сейсмоакустических характеристик для отложений, слагающих разрез;</w:t>
      </w:r>
    </w:p>
    <w:p w14:paraId="599C7739" w14:textId="103B1C3A" w:rsidR="00DF55DB" w:rsidRPr="00E177B4" w:rsidRDefault="00DF55DB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- генетическая типизация </w:t>
      </w:r>
      <w:r w:rsidR="00F91F44" w:rsidRPr="00E177B4">
        <w:rPr>
          <w:rFonts w:cs="Times New Roman"/>
          <w:color w:val="000000" w:themeColor="text1"/>
          <w:sz w:val="28"/>
          <w:szCs w:val="28"/>
        </w:rPr>
        <w:t xml:space="preserve">по геофизическим данным 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отложений верхней части разреза; </w:t>
      </w:r>
    </w:p>
    <w:p w14:paraId="6296AE15" w14:textId="77777777" w:rsidR="00DF55DB" w:rsidRPr="00E177B4" w:rsidRDefault="00DF55DB" w:rsidP="001A1B3E">
      <w:pPr>
        <w:pStyle w:val="a6"/>
        <w:spacing w:before="0" w:after="0"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- выявление форм гляциального и перигляциального рельефа, а также участков опасных геологических процессов. </w:t>
      </w:r>
    </w:p>
    <w:p w14:paraId="48B26C96" w14:textId="77777777" w:rsidR="00DF55DB" w:rsidRPr="00E177B4" w:rsidRDefault="00DF55DB" w:rsidP="00105EDC">
      <w:pPr>
        <w:pStyle w:val="Standard"/>
        <w:spacing w:line="360" w:lineRule="auto"/>
        <w:ind w:firstLine="851"/>
        <w:jc w:val="both"/>
        <w:rPr>
          <w:rFonts w:cs="Times New Roman"/>
          <w:b/>
          <w:bCs/>
          <w:color w:val="000000" w:themeColor="text1"/>
          <w:sz w:val="28"/>
          <w:szCs w:val="28"/>
        </w:rPr>
      </w:pPr>
      <w:r w:rsidRPr="00E177B4">
        <w:rPr>
          <w:rFonts w:cs="Times New Roman"/>
          <w:b/>
          <w:bCs/>
          <w:color w:val="000000" w:themeColor="text1"/>
          <w:sz w:val="28"/>
          <w:szCs w:val="28"/>
        </w:rPr>
        <w:t xml:space="preserve">Фактический материал и методы: </w:t>
      </w:r>
    </w:p>
    <w:p w14:paraId="19D926A2" w14:textId="0B1C9CFF" w:rsidR="00CD1386" w:rsidRPr="00E177B4" w:rsidRDefault="00CD1386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Использованы данные экспедиции «Плавучего Университета» по программе МГУ-ЮНЕСКО TTR-21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Training</w:t>
      </w:r>
      <w:proofErr w:type="spellEnd"/>
      <w:r w:rsidR="00DD1A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hrough</w:t>
      </w:r>
      <w:proofErr w:type="spellEnd"/>
      <w:r w:rsidR="00DD1A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DD1A9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Research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(июль-август 2022), в которой проведены геолого-геофизические работы по исследованию дна Северо-Карского бассейна на НИС «Академик Борис Петров». Автор принимал участие в рейсе в </w:t>
      </w:r>
      <w:r w:rsidR="00A36183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интерпретационном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отряде, а материалы этой экспедиции послужили основой для написания выпускной квалификационной работы.</w:t>
      </w:r>
    </w:p>
    <w:p w14:paraId="04B5E75D" w14:textId="13E863B1" w:rsidR="00D53D99" w:rsidRPr="00E177B4" w:rsidRDefault="00D53D99" w:rsidP="00105EDC">
      <w:pPr>
        <w:pStyle w:val="Standard"/>
        <w:spacing w:line="360" w:lineRule="auto"/>
        <w:ind w:firstLine="851"/>
        <w:jc w:val="both"/>
        <w:rPr>
          <w:rFonts w:cs="Times New Roman"/>
          <w:color w:val="000000" w:themeColor="text1"/>
          <w:sz w:val="28"/>
          <w:szCs w:val="28"/>
          <w:u w:val="single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В ходе исследования были применены метод комплексной </w:t>
      </w:r>
      <w:r w:rsidR="008D705C" w:rsidRPr="00E177B4">
        <w:rPr>
          <w:rFonts w:cs="Times New Roman"/>
          <w:color w:val="000000" w:themeColor="text1"/>
          <w:sz w:val="28"/>
          <w:szCs w:val="28"/>
        </w:rPr>
        <w:t>интерпретации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сейсмо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- и гидроакустических данных, геологического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пробообора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четвертичных отложений,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морфоскульптуры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морфоструктуры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рельефа дна.</w:t>
      </w:r>
    </w:p>
    <w:p w14:paraId="59C58F61" w14:textId="0C49046F" w:rsidR="00DD3FB5" w:rsidRDefault="00DD3FB5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Дипломная работа состоит из введения, 3-х глав, заключения, списка литературы и приложения. Объем </w:t>
      </w:r>
      <w:r w:rsidR="00062A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работы –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43 страницы</w:t>
      </w:r>
      <w:r w:rsidR="00062AB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2AB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ВКР содержит 23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ри</w:t>
      </w:r>
      <w:r w:rsidR="00062ABA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унка</w:t>
      </w:r>
      <w:r w:rsidR="00062AB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 таблицу в основном тексте и 3 таблицы в приложении.</w:t>
      </w:r>
    </w:p>
    <w:p w14:paraId="72003A11" w14:textId="236E114E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Автор выражает свою благодарность научному руководителю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д.г</w:t>
      </w:r>
      <w:proofErr w:type="spellEnd"/>
      <w:r w:rsidR="00B16D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B16D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м.н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5D09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проф. А.</w:t>
      </w:r>
      <w:r w:rsidR="00B16D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Е.</w:t>
      </w:r>
      <w:r w:rsidR="00B16D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Рыбалко за руководство, наставничество и помощь при подготовки бакалаврской выпускной квалификационной работы, а также преподавательскому составу кафедры.</w:t>
      </w:r>
    </w:p>
    <w:p w14:paraId="0DC0A427" w14:textId="5E4B2835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Особую признательность хочу выразить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руководителям научно-исследовательской экспедиции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val="en-US" w:eastAsia="ru-RU"/>
        </w:rPr>
        <w:t>TTR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>-21 Токареву М.</w:t>
      </w:r>
      <w:r w:rsidR="006A616C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>Ю., Рыбалко А.</w:t>
      </w:r>
      <w:r w:rsidR="006A616C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Е.,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>Полудеткиной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Е.</w:t>
      </w:r>
      <w:r w:rsidR="006A616C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Н.,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>Потемке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А.</w:t>
      </w:r>
      <w:r w:rsidR="006A616C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/>
        </w:rPr>
        <w:t>К. за предоставленные материалы и поддержку при проведении научно-исследовательской работы.</w:t>
      </w:r>
    </w:p>
    <w:p w14:paraId="326616F4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Экспедиционные работы выполнялись при поддержке Министерства науки и высшего образования Российской Федерации в рамках:</w:t>
      </w:r>
    </w:p>
    <w:p w14:paraId="118B5D9E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– плана-программы экспедиционных исследований МГУ имени М.В. Ломоносова по теме «Особенности четвертичного седиментогенеза,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рельефообразования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природной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флюидоразгрузки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морском дне в северо-восточной части Карского моря» и «Обучение-через-исследования на Арктическом шельфе»;</w:t>
      </w:r>
    </w:p>
    <w:p w14:paraId="2A933B1C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– государственного задания Федерального государственного автономного образовательного учреждения высшего образования «Московский физико-технический институт (национальный исследовательский университет) «Дополнительное обеспечение системы образования в области морских наук»;</w:t>
      </w:r>
    </w:p>
    <w:p w14:paraId="6D4F6A4D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– подготовка молодого кадрового резерва по научно образовательной программе «Плавучий университет» на основе комплексных исследований морей России и Мирового океана»;</w:t>
      </w:r>
    </w:p>
    <w:p w14:paraId="14083E52" w14:textId="77777777" w:rsidR="008B180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– государственного задания ИО РАН «Обеспечение проведения научных исследований, а также экспериментальных разработок».</w:t>
      </w:r>
    </w:p>
    <w:p w14:paraId="1DF41BB0" w14:textId="4E725A8A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8D6FD50" w14:textId="5B802436" w:rsidR="00DF55DB" w:rsidRPr="00E177B4" w:rsidRDefault="005A3D06" w:rsidP="005A3D06">
      <w:pPr>
        <w:pStyle w:val="1"/>
        <w:numPr>
          <w:ilvl w:val="0"/>
          <w:numId w:val="18"/>
        </w:num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" w:name="_Toc136029563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Геоло</w:t>
      </w:r>
      <w:r w:rsidR="000423A9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-геофизическая изученность северной части Карского моря</w:t>
      </w:r>
      <w:bookmarkEnd w:id="2"/>
    </w:p>
    <w:p w14:paraId="6CD1F6DF" w14:textId="77777777" w:rsidR="005A3D06" w:rsidRPr="00E177B4" w:rsidRDefault="005A3D06" w:rsidP="005A3D06">
      <w:pPr>
        <w:rPr>
          <w:color w:val="000000" w:themeColor="text1"/>
        </w:rPr>
      </w:pPr>
    </w:p>
    <w:p w14:paraId="2AC0BFC1" w14:textId="39D0873D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Карское море – окраинное море, а большая его часть располагается на материковой отмели (</w:t>
      </w:r>
      <w:r w:rsidR="003D5FC9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Рис.1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 Рассматривая Северо-Карский бассейн, который в большей степени открыт к Северному Ледовитому океану, можно выделить несколько крупных островов – Шмидта, Ушакова, Визе. Береговая линия северной части моря менее разнообразна, что связано с конфигурацией бассейна и его расположения по отношению к материку.</w:t>
      </w:r>
    </w:p>
    <w:p w14:paraId="6A031D14" w14:textId="77777777" w:rsidR="001151B5" w:rsidRPr="00E177B4" w:rsidRDefault="001151B5" w:rsidP="003D5FC9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2F4BBDEB" wp14:editId="6E35AC5B">
                <wp:extent cx="4406265" cy="4838700"/>
                <wp:effectExtent l="0" t="0" r="635" b="0"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6265" cy="4838700"/>
                          <a:chOff x="0" y="0"/>
                          <a:chExt cx="4406265" cy="4838700"/>
                        </a:xfrm>
                      </wpg:grpSpPr>
                      <pic:pic xmlns:pic="http://schemas.openxmlformats.org/drawingml/2006/picture">
                        <pic:nvPicPr>
                          <pic:cNvPr id="60" name="Рисунок 6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265" cy="483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" name="Прямоугольник 1"/>
                        <wps:cNvSpPr/>
                        <wps:spPr>
                          <a:xfrm rot="21233405">
                            <a:off x="2395967" y="1311387"/>
                            <a:ext cx="693042" cy="59948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accent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="">
            <w:pict>
              <v:group w14:anchorId="793BA9EF" id="Группа 3" o:spid="_x0000_s1026" style="width:346.95pt;height:381pt;mso-position-horizontal-relative:char;mso-position-vertical-relative:line" coordsize="44062,4838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9/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0" o:spid="_x0000_s1027" type="#_x0000_t75" style="position:absolute;width:44062;height:483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">
                  <v:imagedata r:id="rId14" o:title=""/>
                </v:shape>
                <v:rect id="Прямоугольник 1" o:spid="_x0000_s1028" style="position:absolute;left:23959;top:13113;width:6931;height:5995;rotation:-400419fd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" filled="f" strokecolor="#1f3763 [1604]" strokeweight="2.25pt"/>
                <w10:anchorlock/>
              </v:group>
            </w:pict>
          </mc:Fallback>
        </mc:AlternateContent>
      </w:r>
    </w:p>
    <w:p w14:paraId="5824F043" w14:textId="790BE6E4" w:rsidR="001151B5" w:rsidRPr="00E177B4" w:rsidRDefault="001151B5" w:rsidP="003D5FC9">
      <w:pPr>
        <w:pStyle w:val="ab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</w:pP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1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Физическая карта Карского моря </w:t>
      </w:r>
      <w:r w:rsidR="003D5FC9"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>с выделенным районом работ (Физическая карта)</w:t>
      </w:r>
    </w:p>
    <w:p w14:paraId="10674C90" w14:textId="77777777" w:rsidR="003D5FC9" w:rsidRPr="00E177B4" w:rsidRDefault="00DF55DB" w:rsidP="003D5FC9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Поверхность дна Северо-Карского бассейна отличается крайне расчленённым рельефом по сравнению с другими арктическими морями. В основном преобладают глубины до 100 м, так пологая возвышенность,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прослеживающаяся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от мелководной зоны, севернее переходит в отдельную структуру – Центрально-Карскую возвышенность (ЦКВ), западнее которой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находится желоб Св. Анны (максимальные глубины Карского моря)</w:t>
      </w:r>
      <w:r w:rsidR="003D5FC9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(Рис. 2)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Пространство между Северной Землей и ЦКВ прорезает желоб Воронина (глубина свыше 200 м). Такая сложность в рельефе определяет уникальность этого района.</w:t>
      </w:r>
    </w:p>
    <w:p w14:paraId="612C34F1" w14:textId="77777777" w:rsidR="003D5FC9" w:rsidRPr="00E177B4" w:rsidRDefault="003D5FC9" w:rsidP="003D5FC9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417EE94F" wp14:editId="1C22135A">
                <wp:extent cx="5942529" cy="3954780"/>
                <wp:effectExtent l="0" t="0" r="1270" b="0"/>
                <wp:docPr id="4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2529" cy="3954780"/>
                          <a:chOff x="0" y="0"/>
                          <a:chExt cx="5942529" cy="3954780"/>
                        </a:xfrm>
                      </wpg:grpSpPr>
                      <pic:pic xmlns:pic="http://schemas.openxmlformats.org/drawingml/2006/picture">
                        <pic:nvPicPr>
                          <pic:cNvPr id="61" name="Рисунок 61" descr="page158image5005478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29" y="0"/>
                            <a:ext cx="5270500" cy="395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Рисунок 62" descr="page158image50053120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151"/>
                            <a:ext cx="762000" cy="293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 xmlns="">
            <w:pict>
              <v:group w14:anchorId="32DEE188" id="Группа 4" o:spid="_x0000_s1026" style="width:467.9pt;height:311.4pt;mso-position-horizontal-relative:char;mso-position-vertical-relative:line" coordsize="59425,3954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">
                <v:shape id="Рисунок 61" o:spid="_x0000_s1027" type="#_x0000_t75" alt="page158image50054784" style="position:absolute;left:6720;width:52705;height:395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">
                  <v:imagedata r:id="rId17" o:title="page158image50054784"/>
                </v:shape>
                <v:shape id="Рисунок 62" o:spid="_x0000_s1028" type="#_x0000_t75" alt="page158image50053120" style="position:absolute;top:991;width:7620;height:293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">
                  <v:imagedata r:id="rId18" o:title="page158image50053120"/>
                </v:shape>
                <w10:anchorlock/>
              </v:group>
            </w:pict>
          </mc:Fallback>
        </mc:AlternateContent>
      </w:r>
    </w:p>
    <w:p w14:paraId="0F4CF656" w14:textId="547E520E" w:rsidR="005A3D06" w:rsidRPr="00E177B4" w:rsidRDefault="003D5FC9" w:rsidP="00D254FB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2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Карта рельефа дна Северо-Карского бассе</w:t>
      </w:r>
      <w:r w:rsidR="00D254FB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й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на (Государственная </w:t>
      </w:r>
      <w:r w:rsidR="007C66D2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геологическая, 2006)</w:t>
      </w:r>
    </w:p>
    <w:p w14:paraId="69D6026B" w14:textId="77777777" w:rsidR="00D254FB" w:rsidRPr="00E177B4" w:rsidRDefault="00D254FB" w:rsidP="00D254FB">
      <w:pPr>
        <w:rPr>
          <w:color w:val="000000" w:themeColor="text1"/>
          <w:lang w:eastAsia="ru-RU"/>
        </w:rPr>
      </w:pPr>
    </w:p>
    <w:p w14:paraId="53A29784" w14:textId="4D62EA5E" w:rsidR="00DF55DB" w:rsidRPr="00E177B4" w:rsidRDefault="00DF55DB" w:rsidP="005A3D06">
      <w:pPr>
        <w:pStyle w:val="2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3" w:name="_Toc136029564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1.1.История изучени</w:t>
      </w:r>
      <w:r w:rsidR="00E177B4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Северо-Карского бассейна</w:t>
      </w:r>
      <w:bookmarkEnd w:id="3"/>
    </w:p>
    <w:p w14:paraId="1F9B9393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E79221B" w14:textId="782615AA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Карское море одно из наиболее трудных районов для мореплавания, тем более для его изучения. Геологические, гидрологические и океанологические исследования арктических морей России, начиная с 20-х годов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XX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века, многократно увеличились. В Карском море, прежде всего, первые открытия принадлежат суднам первопроходцам – «Вега» (1879), «Заря» (1900),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Эльдинг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» (1925), «Ломоносов» (1931),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Русанов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» (1932), «Сибиряков» (1933). Карские экспедиции 20-х годов снаряжались для освоения Северного Морского Пути (Васильев,</w:t>
      </w:r>
      <w:r w:rsidR="00EC59E6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1921). В экспедиции 1930 года на ледокольном пароходе (ЛП)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Г.Седов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был открыт о. Визе, отметим, что уже тогда для изучения осадков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центральной части Карского моря применен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дночерпатель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1935 году на ЛП «Садко» под руководством Г.А. Ушакова проходила Первая Высокоширотная экспедиция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Главсевморпути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был открыт о. Ушакова в северной части Карского моря.</w:t>
      </w:r>
    </w:p>
    <w:p w14:paraId="781E2605" w14:textId="4A194B6D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Две экспедиции, 1948 и 1955 годов, были полностью посвящены гидрографическим исследованиям арктических морей. Экспедици</w:t>
      </w:r>
      <w:r w:rsidR="007E0B1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1950-х годов выделятся масштабным, для того времени, бурением донных отложений для сбора геологических данных.</w:t>
      </w:r>
    </w:p>
    <w:p w14:paraId="37A58135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Активное изучение с применением геологических и геофизических методов началось относительно недавно. После создания в Мурманске в 1972 году комплексной морской арктической геолого-геофизической экспедиции (МАГЭ), начался новый этап развития морских исследований на шельфе, направленный на разведку месторождений углеводородов. Результаты работ сейсмоакустического профилирования МАГЭ в 1980-х годах дали первые представления о строении Карского региона, основанные на сейсмическом профилировании.</w:t>
      </w:r>
    </w:p>
    <w:p w14:paraId="635A9D9A" w14:textId="6441E05F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результате систематических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сейсморазведовательных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буровых работ к 1990-м годам были получены структурно-тектонические схемы Северо-Карского региона, открыты крупнейшие нефтегазоносные провинции уникальных месторождений. Итоги этих исследований использованы при составлении </w:t>
      </w:r>
      <w:r w:rsidR="00DE0604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Государственная геологическая карта Российской Федерации. Масштаб 1:1 000 000 (новая серия), лист Т-41-44 - мыс Желания 2006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года (Государственная</w:t>
      </w:r>
      <w:r w:rsidR="008876DC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геологическая</w:t>
      </w:r>
      <w:r w:rsidR="00EC59E6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2006).</w:t>
      </w:r>
    </w:p>
    <w:p w14:paraId="265D0480" w14:textId="04E9FEF3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Тенденция исследований также остается направленной на разведку полезных ископаемых, </w:t>
      </w:r>
      <w:r w:rsidR="00833EC2">
        <w:rPr>
          <w:rFonts w:ascii="Times New Roman" w:hAnsi="Times New Roman" w:cs="Times New Roman"/>
          <w:color w:val="000000" w:themeColor="text1"/>
          <w:sz w:val="28"/>
          <w:szCs w:val="28"/>
        </w:rPr>
        <w:t>что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 усиливает развитие морских исследований в начале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XXI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века. </w:t>
      </w:r>
    </w:p>
    <w:p w14:paraId="59825706" w14:textId="38877D1A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Из научных исследований выделя</w:t>
      </w:r>
      <w:r w:rsidR="00D8201F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тся международная экспедиция на НИС «Дмитрий Менделеев» в 1993 году (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Институт океанологии им. П.П.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Ширшова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РАН). Параллельно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велись работы германско-российской проекта "Сток Сибирских рек" (SIRRO)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НИС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Поларштерн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 (</w:t>
      </w:r>
      <w:proofErr w:type="spellStart"/>
      <w:r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Damm</w:t>
      </w:r>
      <w:proofErr w:type="spellEnd"/>
      <w:r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,</w:t>
      </w:r>
      <w:r w:rsidR="00EC59E6"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1994.)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«Академик Борис Петров», проводились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океанографические, биологические, геохимические, геологические исследования в устьях рек Обь и Енисей и прилегающей южной части Карского моря. Общей целью проекта было расширить знания о поступлении пресной воды и наносов из основных сибирских рек и их влиянии на окружающую среду внутренней части Карского моря (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международные рейсы на НИС «Академик Борис Петров» в 1997, 1999, 2000 гг., институт</w:t>
      </w:r>
      <w:r w:rsidRPr="00E177B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геохимии</w:t>
      </w:r>
      <w:r w:rsidRPr="00E177B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аналитической химии им. В.Н.</w:t>
      </w:r>
      <w:r w:rsidRPr="00E177B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Вернадского</w:t>
      </w:r>
      <w:r w:rsidRPr="00E177B4">
        <w:rPr>
          <w:rStyle w:val="apple-converted-space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РАН) (Левитан</w:t>
      </w:r>
      <w:r w:rsidR="00376B65"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2005).</w:t>
      </w:r>
    </w:p>
    <w:p w14:paraId="785167AE" w14:textId="56D2C6E8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Начиная с 2000 годов особое внимание в изучении Карского моря, было уделено границам и динамик</w:t>
      </w:r>
      <w:r w:rsidR="00310D85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оледенений на шельфе, тема, которая и на сегодняшний день является относительно малоизученной. Из работ последних 20-ти лет необходимо отметить монографии и сборники научных трудов: «Процессы седиментации на гляциальных шельфах», в которых раскрываются вопросы касающиеся стратиграфическое расчленения пробуренный скважин в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западноарктической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зоне и анализ процессов седиментации и переноса терригенного вещества (Тарасов и др., 2000).</w:t>
      </w:r>
    </w:p>
    <w:p w14:paraId="093D08F9" w14:textId="77777777" w:rsidR="0069110E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этом аспекте хочется выделить две экспедиции, проводившиеся с 2000-2001 гг. с борта гидрологического судна «Гидролог». Геолого-геофизические исследования включали методы - высокоразрешающее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сейсмоакустическое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профилирование с электроискровым источником, акустическое профилирование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пробоотбор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осадков верхней части четвертичных отложений. (</w:t>
      </w:r>
      <w:proofErr w:type="spellStart"/>
      <w:r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Гайнанов</w:t>
      </w:r>
      <w:proofErr w:type="spellEnd"/>
      <w:r w:rsidR="001D34AF"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2005) В ходе экспедиционных работ удалось получить более 3500 погонных км сейсмоакустических профилей с разрешающей способностью 3-5 м, что позволило детально изучить и охарактеризовать ледниковые и послеледниковые отложения оценить их условия формирования в Карском регионе. </w:t>
      </w:r>
    </w:p>
    <w:p w14:paraId="66036AA1" w14:textId="18A3AEC1" w:rsidR="00DF55DB" w:rsidRPr="00E177B4" w:rsidRDefault="0069110E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качается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палеогеографии региона, полученная модель оледенения хорошо коррелируются с районом шельфа Баренцева моря и не противоречит модели оледенения Баренцево-Карского региона (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Гатауллин</w:t>
      </w:r>
      <w:proofErr w:type="spellEnd"/>
      <w:r w:rsidR="00A840D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1990.; 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Gataullin</w:t>
      </w:r>
      <w:proofErr w:type="spellEnd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., 1993). Вопрос о реконструкции ледникового покрова в северной и западной частях Карского моря оставался открытым, но предположено, что выявленный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моренный комплекс формировался в последнее оледенение (поздне-валдайское/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сартанское</w:t>
      </w:r>
      <w:proofErr w:type="spellEnd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Эти материалы согласуются с данными 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пробоотбора</w:t>
      </w:r>
      <w:proofErr w:type="spellEnd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желобах Воронина и Св. Анны (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Polyak</w:t>
      </w:r>
      <w:proofErr w:type="spellEnd"/>
      <w:r w:rsidR="00A840D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1997.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143.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169-188.;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Polyak</w:t>
      </w:r>
      <w:r w:rsidR="00A840D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2002</w:t>
      </w:r>
      <w:r w:rsidR="00A840D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2C1E9C66" w14:textId="74F793DE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Экспедиция «Арктика-2007» на научно-экспедиционное судно (НЭС) «Академик Федоров», включающая несколько этапов исследований, в один из периодов охватывала масштабные комплексные исследования (океанографические, геологические, метеорологические, ледовых обстановок, гидрографических, биологических) в районе материкового склона Карского моря и проведены работы в районе желобов Св. Анны и Воронина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Ашик</w:t>
      </w:r>
      <w:proofErr w:type="spellEnd"/>
      <w:r w:rsidR="00A96C7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2008).</w:t>
      </w:r>
    </w:p>
    <w:p w14:paraId="2D6F54A7" w14:textId="2E5F7440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Международные проекты «Система моря Лаптевых» и «Изучение климатической системы Арктики»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НИЛ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Поларштерн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», НИС «Ясногорск» и «Профессор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Логачев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 захватывая северную часть Карского моря. </w:t>
      </w:r>
    </w:p>
    <w:p w14:paraId="2D62BCD6" w14:textId="3D5B8F1A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Изучение Северо-Карского бассейна, в рамках международных проектов «Система моря Лаптевых» и «Изучение климатической системы Арктики» на НИЛ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Поларштерн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», НИС «Ясногорск» и «Профессор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Логачев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 (</w:t>
      </w:r>
      <w:proofErr w:type="spellStart"/>
      <w:r w:rsidR="006A6E97"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Кассенс</w:t>
      </w:r>
      <w:proofErr w:type="spellEnd"/>
      <w:r w:rsidR="006A6E97"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2009</w:t>
      </w:r>
      <w:r w:rsidR="006A6E97"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).</w:t>
      </w:r>
    </w:p>
    <w:p w14:paraId="3FF33808" w14:textId="6A18ABD1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период с 2007 по 2015 гг. под руководством института П.П.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Ширшова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РАН проводилась программа детального изучения системы Карского моря на научно-исследовательском судне «Профессор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Штокман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», и «Академик Мстислав Келдыш» по таким направлениям, как геология и геохимия. (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Дроздова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2018)</w:t>
      </w:r>
    </w:p>
    <w:p w14:paraId="70B96006" w14:textId="2928A994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Параллельно (2007-2009) ОАО «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Севморнефтегеофизика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велись исследования, включающие площадные сейсмические (МОВ ОГТ)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гравимагнитные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работы, покрывавшие густой сетью профилей акваторию Северо-Карского бассейна. Данные подтверждали обоснованность и правильность составленной в 2009 году тектонической схемы (Супруненко, 2009; </w:t>
      </w:r>
      <w:proofErr w:type="spellStart"/>
      <w:r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Мартиросян</w:t>
      </w:r>
      <w:proofErr w:type="spellEnd"/>
      <w:r w:rsidR="003E3A47" w:rsidRPr="00E177B4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2011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 также детализировали ее. </w:t>
      </w:r>
    </w:p>
    <w:p w14:paraId="12A5AD36" w14:textId="56D217A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Заключением многомасштабных исследований стала Полярная Морская Геологоразведочная экспедиция 2008-2009 гг. Работы велись на борту «Фритьоф Нансен» (ПИНРО). Особое значение уделено изучению четвертичных отложений на островах Карского моря, а также донного опробования с помощью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дночерпателя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грунтовой трубки, порядка на 464 станциях произведен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пробоотбора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 Данные сейсмоакустического профилирования позволили выделить сейсмоакустические комплексы (СК) осадочного чехла, а геологическое опробование дало информацию о минералогических, литологических и палеонтологических характеристиках района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(Гусев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2012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3E3A4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E298E6E" w14:textId="65ACB5D0" w:rsidR="00DF55DB" w:rsidRPr="00E177B4" w:rsidRDefault="00346CBE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оследн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их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десятилети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ях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ведущая роль в изучении принадлежит научно-исследовательск</w:t>
      </w:r>
      <w:r w:rsidR="00A9248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ой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организаци</w:t>
      </w:r>
      <w:r w:rsidR="00A9248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ей</w:t>
      </w:r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proofErr w:type="spellStart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ВНИИОкеангеология</w:t>
      </w:r>
      <w:proofErr w:type="spellEnd"/>
      <w:r w:rsidR="00DF55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», а также морским экспедиционным коллективам (МАГЭ). Рассматривая научно-образовательный сектор исследований, следует отметить программу «Плавучий университет».</w:t>
      </w:r>
    </w:p>
    <w:p w14:paraId="74167077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BE576F9" w14:textId="77777777" w:rsidR="00DF55DB" w:rsidRPr="00E177B4" w:rsidRDefault="00DF55DB" w:rsidP="00105EDC">
      <w:pPr>
        <w:pStyle w:val="2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4" w:name="_Toc136029565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1.2.Геология</w:t>
      </w:r>
      <w:bookmarkEnd w:id="4"/>
    </w:p>
    <w:p w14:paraId="4D11FE1B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64E2EDF" w14:textId="084773C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Северо-Карский бассейн относится к части Западно-Арктической платформы, </w:t>
      </w:r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анее Карская плита рассматривалась, как единая часть Баренцево-Карской окраинно-материковой плиты</w:t>
      </w:r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Казанин</w:t>
      </w:r>
      <w:proofErr w:type="spellEnd"/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2020)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068EB6A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1C2983" w14:textId="0F294290" w:rsidR="00DF55DB" w:rsidRPr="00E177B4" w:rsidRDefault="00DF55DB" w:rsidP="00105EDC">
      <w:pPr>
        <w:pStyle w:val="3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5" w:name="_Toc136029566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1.2.1.Геологическое строение</w:t>
      </w:r>
      <w:bookmarkEnd w:id="5"/>
    </w:p>
    <w:p w14:paraId="17713E90" w14:textId="15E34322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Самостоятельным элементом плита выделена в публикации 2007 года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Шкарубо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Шипилова (</w:t>
      </w:r>
      <w:proofErr w:type="spellStart"/>
      <w:r w:rsidR="003C3226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Шкарубо</w:t>
      </w:r>
      <w:proofErr w:type="spellEnd"/>
      <w:r w:rsidR="003C3226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2007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6E79E816" w14:textId="73178985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Структурные элементы Карской плиты имеют ориентировку сходную с простиранием коллизионных поясов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разломно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-сдвиговых зон. Северная часть срезана зоной континентального склона Евразийского океанического бассейна. Ее границы с запада – системой разломов (меридиональным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трогом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Св. Анны), с юго-востока и юга –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Таймыро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-Североземельской складчатой системой; юго-западная граница определена положением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Пайхойско-Новоземельского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пояса. Поверхность фундамента Карской плиты сложена докембрийским комплексом пород. Значительная мощность осадочного чехла отнесена к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рифейско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(?)-нижнепалеозойским терригенным и терригенно-карбонатным комплексам,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которые выделены по сейсмическим данным. Наиболее погруженные зоны фундамента достигают глубин 12-14 км, а минимальные – 1-2 км (</w:t>
      </w:r>
      <w:r w:rsidR="007126A2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Рис. 3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54C66689" w14:textId="77777777" w:rsidR="007126A2" w:rsidRPr="00E177B4" w:rsidRDefault="00DF55DB" w:rsidP="007126A2">
      <w:pPr>
        <w:keepNext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fldChar w:fldCharType="begin"/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instrText xml:space="preserve"> INCLUDEPICTURE "/var/folders/_t/j3f19_xx22s88jqjkj_90hmm0000gn/T/com.microsoft.Word/WebArchiveCopyPasteTempFiles/page159image46844560" \* MERGEFORMATINET </w:instrTex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fldChar w:fldCharType="separate"/>
      </w: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0"/>
          <w:szCs w:val="20"/>
          <w:lang w:eastAsia="ru-RU"/>
        </w:rPr>
        <w:drawing>
          <wp:inline distT="0" distB="0" distL="0" distR="0" wp14:anchorId="7E21ABB1" wp14:editId="624D1393">
            <wp:extent cx="5940425" cy="1819910"/>
            <wp:effectExtent l="0" t="0" r="3175" b="0"/>
            <wp:docPr id="56" name="Рисунок 56" descr="page159image46844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ge159image4684456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fldChar w:fldCharType="end"/>
      </w:r>
    </w:p>
    <w:p w14:paraId="55C982A9" w14:textId="535DE985" w:rsidR="00DF55DB" w:rsidRPr="00E177B4" w:rsidRDefault="007126A2" w:rsidP="007126A2">
      <w:pPr>
        <w:pStyle w:val="ab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3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Геологический разрез Северо-Карского бассе</w:t>
      </w:r>
      <w:r w:rsidR="00106212">
        <w:rPr>
          <w:rFonts w:ascii="Times New Roman" w:hAnsi="Times New Roman" w:cs="Times New Roman"/>
          <w:color w:val="000000" w:themeColor="text1"/>
          <w:sz w:val="20"/>
          <w:szCs w:val="20"/>
        </w:rPr>
        <w:t>й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>на (Государственная геологическая, 2006)</w:t>
      </w:r>
    </w:p>
    <w:p w14:paraId="4276E796" w14:textId="7858E3F3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Рифтовые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прогибы с мощными комплексами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неопротерозойских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образований были заложены в период деструктивных преобразований суперконтинента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Родиния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среднем и позднем палеозо</w:t>
      </w:r>
      <w:r w:rsidR="00D62894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связаны с закрытием океана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Япетус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формированием коллизионного пояса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каледонитов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Метелкин</w:t>
      </w:r>
      <w:r w:rsidR="005E1B5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2000)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 Прогибы и впадины Карской плиты подразделяются по максимально мощности и скорости осадконакопления: докембрийско-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позднекаледонско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-герцинская – максимум приходится на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1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с несогласным залеганием в основании C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vertAlign w:val="subscript"/>
        </w:rPr>
        <w:t>2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(в качестве примера может служить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трог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Воронина); следующим комплексом можно выделить мощные отложения в период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трог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Св. Анны); меловые отложения (относятся к единой структуре тройного сочленения желобов Восточно-Баренцевоморского, Воронина и Св. Анны) (Рис</w:t>
      </w:r>
      <w:r w:rsidR="007126A2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 4).</w:t>
      </w:r>
    </w:p>
    <w:p w14:paraId="5E2122F4" w14:textId="77777777" w:rsidR="00D13BF4" w:rsidRPr="00E177B4" w:rsidRDefault="00DF55DB" w:rsidP="00D13BF4">
      <w:pPr>
        <w:keepNext/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fldChar w:fldCharType="begin"/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INCLUDEPICTURE "/var/folders/_t/j3f19_xx22s88jqjkj_90hmm0000gn/T/com.microsoft.Word/WebArchiveCopyPasteTempFiles/page179image50063104" \* MERGEFORMATINET </w:instrTex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C39B833" wp14:editId="41F4CADD">
            <wp:extent cx="5940425" cy="3370580"/>
            <wp:effectExtent l="0" t="0" r="3175" b="0"/>
            <wp:docPr id="4096" name="Рисунок 4096" descr="page179image50063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179image5006310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</w:p>
    <w:p w14:paraId="28398DF4" w14:textId="5C169DED" w:rsidR="00D13BF4" w:rsidRPr="00E177B4" w:rsidRDefault="00D13BF4" w:rsidP="00D13BF4">
      <w:pPr>
        <w:keepNext/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1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докембрийские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метаморфические комплексы фундамента; 2 — чехол Сибирского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кратона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: а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недеформированныи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̆, б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подвергшийся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тектоническим деформациям в мезозое; 3 — литосферные плиты: а —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гренвильским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фундаментом, б —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позднедокембрийским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фундаментом, в — подвергшиеся герцинским тектоническим деформациям; 4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неопротерозойскии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Таймырскии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аккреционныи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пояс; 5 — герцинские 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раннекиммерийские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складчатые пояса и зоны тектонических деформаций; 6 — складчатые пояса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мезозоид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; 7 — чехол молодых плит; 8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троги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корои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субокеанского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типа; 9 — континентальные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мезозойские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рифты; 10 — области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океанскои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коры; 11 — срединно-океанская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рифтовая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зона; 12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крупнейшие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надвиги; 13 —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крупнейшие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 сдвиги и трансформные разломы; 14 — сбросы; 15 — сбросы и сдвиги; 16 — область континентального склона. ССП — Северо-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>Сибирскии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eastAsia="ru-RU"/>
        </w:rPr>
        <w:t xml:space="preserve">̆ порог </w:t>
      </w:r>
    </w:p>
    <w:p w14:paraId="669F4B05" w14:textId="5E65D55D" w:rsidR="00DF55DB" w:rsidRPr="00E177B4" w:rsidRDefault="007126A2" w:rsidP="007126A2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eastAsia="ru-RU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4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Схема тектоники Баренцево-Карского региона и сопредельных областей (Шипилов, 2010)</w:t>
      </w:r>
    </w:p>
    <w:p w14:paraId="16F28E8F" w14:textId="509EC44B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Меловыми толщами сложены многочисленные острова, они представлены литоральными и континентальными отложениями. На острове Уединения в юрско-меловых породах на крыльях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приразломных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складок фиксируются крутые углы падения. В </w:t>
      </w:r>
      <w:r w:rsidR="00891939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то время территория претерпевала слабое поднятие с накоплением мелководно-прибрежных отложений.</w:t>
      </w:r>
    </w:p>
    <w:p w14:paraId="12C97D75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6DEB34A" w14:textId="309202CD" w:rsidR="00DF55DB" w:rsidRPr="00E177B4" w:rsidRDefault="00DF55DB" w:rsidP="00105EDC">
      <w:pPr>
        <w:pStyle w:val="3"/>
        <w:spacing w:before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6" w:name="_Toc136029567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1.2.2. Четвертичные отложения Северо-Карского бассейна</w:t>
      </w:r>
      <w:bookmarkEnd w:id="6"/>
    </w:p>
    <w:p w14:paraId="38910A28" w14:textId="77777777" w:rsidR="00DF55DB" w:rsidRPr="00E177B4" w:rsidRDefault="00DF55DB" w:rsidP="00105EDC">
      <w:pPr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3F6611" w14:textId="0CF3FFEE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Северо-Карский прогиб заключен между желобом Св. Анны на западе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Таймыро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-Североземельским поясом поднятий на востоке, открываясь в направлении котловины Нансена к северу. Окраинно-шельфовая часть Карской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депрессии расчленена на желоба и возвышенности, представляющих из себя систему, которая протягивается с запада на восток. В нее входят: желоб Св. Анны, Центрально-Карская возвышенность, желоб Воронина и т.д. Глубина, как правило, на таких участках составляет от 200-300 м в понижениях (лишь в ж Св. Анны максимальная глубина превышает 600 м) и до 40 м на возвышенностях (</w:t>
      </w:r>
      <w:r w:rsidR="001B316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Добровольский, 1982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Особенность строения желобов в этом районе является колоссальные величины склоновых уклонов для шельфа. </w:t>
      </w:r>
    </w:p>
    <w:p w14:paraId="2E3B633B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Центрально-Карская возвышенность (ЦКВ) преимущественно подчиняется денудационному преобразованию рельефа. В пределах возвышенности выделяется сеть относительно неглубоких желобов и возвышенностей (как пример можно выделить острова Уединения и Визе, которые приурочены к таким объектам).</w:t>
      </w:r>
    </w:p>
    <w:p w14:paraId="375AAC18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Касаемо неотектонической структуры, прослеживаемой по орографическим признакам, выделяются области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воздымания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(поднятия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отпрепарированные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денудационными процессами) и относительного опускания (депрессии, определяющие морское осадконакопление).</w:t>
      </w:r>
    </w:p>
    <w:p w14:paraId="2C88F082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Кайнозойский этап активных дифференцированных движений привел к ослаблению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сводо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-блоковых поднятий и разделение на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грабенообразные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желоба. Далее по мере врезания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трогов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отмечается рост поднятий (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Шипилов, 2004)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1C7F7243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Начиная с позднего олигоцена - неогена активизируются тектонические движения, результатом которых становится разрывные и складчатые дислокации, а значительная часть территория подвергается осушению и сохранению субаквальных условий на протяжении неогена – раннего плейстоцена. С плиоцена движения с разнонаправленными колебаниями с тенденцией к погружению. За счет покровных оледенений территория неоднократно была подчинена гляциоизостатическим опусканиям. Очертания желобов, которые связаны с тектонической активностью, становятся близкими к современному.</w:t>
      </w:r>
    </w:p>
    <w:p w14:paraId="604F2F4F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Новый этап развития шельфа связан с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голоценовыми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трансгрессиями, с преобладающим ледово-морским генезисом. </w:t>
      </w:r>
    </w:p>
    <w:p w14:paraId="58D6C1AA" w14:textId="2EDE8B56" w:rsidR="00DF55DB" w:rsidRPr="00E177B4" w:rsidRDefault="00DF55DB" w:rsidP="00105EDC">
      <w:pPr>
        <w:pStyle w:val="a6"/>
        <w:widowControl/>
        <w:suppressAutoHyphens w:val="0"/>
        <w:autoSpaceDN/>
        <w:spacing w:before="0" w:after="0" w:line="360" w:lineRule="auto"/>
        <w:ind w:firstLine="851"/>
        <w:jc w:val="both"/>
        <w:textAlignment w:val="auto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lastRenderedPageBreak/>
        <w:t xml:space="preserve">На основе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сейсмостратиграфии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кайнозойского осадочного чехла, представлено, что в пределах желобов Св. Анны, Воронина м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Новоземельского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>, шельф Карского моря испытывал сильное дифференцированное погружение (</w:t>
      </w:r>
      <w:proofErr w:type="spellStart"/>
      <w:r w:rsidRPr="00E177B4">
        <w:rPr>
          <w:rFonts w:eastAsia="Times New Roman" w:cs="Times New Roman"/>
          <w:color w:val="000000" w:themeColor="text1"/>
          <w:kern w:val="0"/>
          <w:sz w:val="28"/>
          <w:szCs w:val="28"/>
          <w:lang w:eastAsia="ru-RU" w:bidi="ar-SA"/>
        </w:rPr>
        <w:t>Мусатов</w:t>
      </w:r>
      <w:proofErr w:type="spellEnd"/>
      <w:r w:rsidR="002E3335" w:rsidRPr="00E177B4">
        <w:rPr>
          <w:rFonts w:eastAsia="Times New Roman" w:cs="Times New Roman"/>
          <w:color w:val="000000" w:themeColor="text1"/>
          <w:kern w:val="0"/>
          <w:sz w:val="28"/>
          <w:szCs w:val="28"/>
          <w:lang w:eastAsia="ru-RU" w:bidi="ar-SA"/>
        </w:rPr>
        <w:t xml:space="preserve">, </w:t>
      </w:r>
      <w:r w:rsidRPr="00E177B4">
        <w:rPr>
          <w:rFonts w:eastAsia="Times New Roman" w:cs="Times New Roman"/>
          <w:color w:val="000000" w:themeColor="text1"/>
          <w:kern w:val="0"/>
          <w:sz w:val="28"/>
          <w:szCs w:val="28"/>
          <w:lang w:eastAsia="ru-RU" w:bidi="ar-SA"/>
        </w:rPr>
        <w:t>1998</w:t>
      </w:r>
      <w:r w:rsidRPr="00E177B4">
        <w:rPr>
          <w:rFonts w:cs="Times New Roman"/>
          <w:color w:val="000000" w:themeColor="text1"/>
          <w:sz w:val="28"/>
          <w:szCs w:val="28"/>
        </w:rPr>
        <w:t xml:space="preserve">). </w:t>
      </w:r>
    </w:p>
    <w:p w14:paraId="41D07A0A" w14:textId="307432D6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Четвертичные отложения с резким стратиграфическим и угловым несогласием перекрывают нижележащие мезозойские и палеозойские породы, на временных разрезах выделяются яркой отражающей границей и наличия слабо-наклонной слоистости. </w:t>
      </w:r>
    </w:p>
    <w:p w14:paraId="75E69EF5" w14:textId="77777777" w:rsidR="00DF55DB" w:rsidRPr="00E177B4" w:rsidRDefault="00DF55DB" w:rsidP="00105EDC">
      <w:pPr>
        <w:pStyle w:val="a6"/>
        <w:widowControl/>
        <w:suppressAutoHyphens w:val="0"/>
        <w:autoSpaceDN/>
        <w:spacing w:before="0" w:after="0" w:line="360" w:lineRule="auto"/>
        <w:ind w:firstLine="851"/>
        <w:jc w:val="both"/>
        <w:textAlignment w:val="auto"/>
        <w:rPr>
          <w:rFonts w:cs="Times New Roman"/>
          <w:color w:val="000000" w:themeColor="text1"/>
          <w:sz w:val="28"/>
          <w:szCs w:val="28"/>
        </w:rPr>
      </w:pPr>
      <w:r w:rsidRPr="00E177B4">
        <w:rPr>
          <w:rFonts w:cs="Times New Roman"/>
          <w:color w:val="000000" w:themeColor="text1"/>
          <w:sz w:val="28"/>
          <w:szCs w:val="28"/>
        </w:rPr>
        <w:t xml:space="preserve">Распределение мощностей местами затруднительно объяснить батиметрической привязкой, так как относительно мощные отложения наблюдаются как на возвышенных участках территории, так и во впадинах и </w:t>
      </w:r>
      <w:proofErr w:type="spellStart"/>
      <w:r w:rsidRPr="00E177B4">
        <w:rPr>
          <w:rFonts w:cs="Times New Roman"/>
          <w:color w:val="000000" w:themeColor="text1"/>
          <w:sz w:val="28"/>
          <w:szCs w:val="28"/>
        </w:rPr>
        <w:t>трогах</w:t>
      </w:r>
      <w:proofErr w:type="spellEnd"/>
      <w:r w:rsidRPr="00E177B4">
        <w:rPr>
          <w:rFonts w:cs="Times New Roman"/>
          <w:color w:val="000000" w:themeColor="text1"/>
          <w:sz w:val="28"/>
          <w:szCs w:val="28"/>
        </w:rPr>
        <w:t xml:space="preserve"> в равной степени. Это может указывать, что в четвертичный период морского осадконакопление не было единственным фактором для формирования отложений на рассматриваемой территории, а эвстатические колебания уровня моря не могут более полно объяснить такое перераспределение масс и мощности осадка на разный морфогенетических участках.</w:t>
      </w:r>
    </w:p>
    <w:p w14:paraId="2B6D083A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Для Баренцево-Карского шельфа наиболее распространенной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сейсмостратиграфической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моделью четверичных отложений является схема с выделением 3-х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сейсмокомплексов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(СК): нижне-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средненеоплейстоценовый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верхненеоплейстоценовый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голоценовый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10E17037" w14:textId="5935A96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ССК-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Голоценовые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отложения перекрывают более древние образования, формирую покровные, покровно-облекающие тела и тела осадочного выполнения. Мощность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голоценовых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отложений устанавливается на основе грунтового опробования (литологический, минералогический и палеонтологический анализы) и результатов анализа сейсмоакустического профилирования. Разрешающая способность аппаратурного комплекса, зачастую, позволяет выделить ССК-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если его мощность превышает 5 метров в разрезе. Распределений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голоценовых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осадков на площади вполне закономерно для морского типа осадконакопления</w:t>
      </w:r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39AAAF9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ССК-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Отложения комплекса широко распространены на территории Северо-Карского бассейна и встречаются как в покровных, так и облекающих форма. Наибольшие мощности связаны с ледниково-морскими и морскими осадками. Лучше всего толща прослеживается при залегании на мезозойских отложениях, и выделяется в подошве по осям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синфазности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нежели по типу волновой картины. </w:t>
      </w:r>
    </w:p>
    <w:p w14:paraId="4F9DE6C0" w14:textId="6D501569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ССК-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III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Подошва комплекса совпадает с подошвой четвертичных отложения. Встречаются отложения в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палеофрезах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дочетвертичного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происхождения. Для СК свойственна крапчатая волновая картина, что связано с отсутствием слоистости</w:t>
      </w:r>
      <w:r w:rsidR="004C340F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(Шельфовые осадочные, 2020).</w:t>
      </w:r>
    </w:p>
    <w:p w14:paraId="43BFAB62" w14:textId="77777777" w:rsidR="00DF55DB" w:rsidRPr="00E177B4" w:rsidRDefault="00DF55DB" w:rsidP="00105EDC">
      <w:pPr>
        <w:spacing w:after="16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2B1E9722" w14:textId="49881B20" w:rsidR="00DF55DB" w:rsidRPr="00E177B4" w:rsidRDefault="00DF55DB" w:rsidP="00BF0C0D">
      <w:pPr>
        <w:pStyle w:val="1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7" w:name="_Toc136029568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2.</w:t>
      </w:r>
      <w:r w:rsidR="00BF0C0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Материалы и методы</w:t>
      </w:r>
      <w:bookmarkEnd w:id="7"/>
    </w:p>
    <w:p w14:paraId="4F98C699" w14:textId="77777777" w:rsidR="00DF55DB" w:rsidRPr="00E177B4" w:rsidRDefault="00DF55DB" w:rsidP="00105EDC">
      <w:pPr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307ADDB" w14:textId="4E94C4F5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Геологическая съемка шельфа способствовала решению многих спорных вопросов</w:t>
      </w:r>
      <w:r w:rsidR="008069DB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генезиса отложений и их возраста. Морские геофизические исследования – основной способ для изучения геологического строения и рельефа дна. Наличие особого физического тела – водного слоя, с четкими границами дно-вода и воздух-вода, обуславливает специфику проведения работ (в движении со специализированного судна) и дальнейшую обработку материалов. Специфика работ на акватории позволяет использование широкого спектра геофизических методов для исследования. Высокая производительность работ, позволяет решить сразу нескольких геологических задач, а также покрыть профилями большие площади в короткие сроки.</w:t>
      </w:r>
    </w:p>
    <w:p w14:paraId="48A56EF8" w14:textId="7943C19E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зависимости от поставленных целей и наличия на судне специального оборудования, можно решать определенные геологические задачи. Комплексные работы по  изучению геолого-геоморфологических особенностей включали : сейсмоакустическое профилирование сверхвысокого разрешения (ССВР) в модификации общей глубинной точки (МОВ-ОГТ), гидроакустическое профилирование – многолучевое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эхолотирование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(МЛЭ) и акустическое профилирование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), также проводились отдельные измерения скорости звука в воде для </w:t>
      </w:r>
      <w:r w:rsidRPr="00E8155A">
        <w:rPr>
          <w:rFonts w:ascii="Times New Roman" w:hAnsi="Times New Roman" w:cs="Times New Roman"/>
          <w:color w:val="000000" w:themeColor="text1"/>
          <w:sz w:val="28"/>
          <w:szCs w:val="28"/>
        </w:rPr>
        <w:t>определения параметров среды. Для подтверждения точности интерпретации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геофизических данных проводился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поробоотбор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верхней части осадочного чехла. </w:t>
      </w:r>
    </w:p>
    <w:p w14:paraId="0D9EF3B8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F8823B" w14:textId="77777777" w:rsidR="00DF55DB" w:rsidRPr="00E177B4" w:rsidRDefault="00DF55DB" w:rsidP="00105EDC">
      <w:pPr>
        <w:pStyle w:val="2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8" w:name="_Toc136029569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2.1.Методы</w:t>
      </w:r>
      <w:bookmarkEnd w:id="8"/>
    </w:p>
    <w:p w14:paraId="49A8E79A" w14:textId="77777777" w:rsidR="00DF55DB" w:rsidRPr="00E177B4" w:rsidRDefault="00DF55DB" w:rsidP="00105EDC">
      <w:pPr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C9D470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работе использовались методы направленные на детальное исследования рельефа дна и четвертичных отложений.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Параллельное проведение нескольких съемок одновременно, позволяет получать колоссальное количество новой информации. Геофизические и геологические методы исследований в совокупности дают более полную и четкую картину геологического строения.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Имея представление о характере распределения осадка и параметров распространения волн в разных средах, можно коррелировать осадки со схожими характеристиками, а вместе с геологическим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пробоотбором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описать (установить минералогические и литологические характеристики осадка) и привязать конкретные генетические типы к геофизической среде.</w:t>
      </w:r>
    </w:p>
    <w:p w14:paraId="2CE7B032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F5F2A08" w14:textId="77777777" w:rsidR="00DF55DB" w:rsidRPr="00E177B4" w:rsidRDefault="00DF55DB" w:rsidP="00105EDC">
      <w:pPr>
        <w:pStyle w:val="3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9" w:name="_Toc136029570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2.1.1.Сейсмоакустическое профилирование сверхвысокого разрешения</w:t>
      </w:r>
      <w:bookmarkEnd w:id="9"/>
    </w:p>
    <w:p w14:paraId="10DC53C5" w14:textId="77777777" w:rsidR="00DF55DB" w:rsidRPr="00E177B4" w:rsidRDefault="00DF55DB" w:rsidP="00105EDC">
      <w:pPr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865E64" w14:textId="556F912C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Сейсмоакустическое профилирование выполнялось методом отраженных волн в модификации общей глубинной точки (МОВ-ОГТ), тип источника –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спаркер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45490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FA4FD9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В)</w:t>
      </w:r>
      <w:r w:rsidR="00E52428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приемник – 16-ти канальная сейсмическая коса (</w:t>
      </w:r>
      <w:r w:rsidR="0045490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="00E52428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</w:t>
      </w:r>
      <w:r w:rsidR="00FA4FD9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="00E52428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А)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 Метод основан на регистрации волн, которые однократно отражаются от точки границы раздела сред, и многократном перекрытии парой источник-приемник при перемещении судна.</w:t>
      </w:r>
    </w:p>
    <w:p w14:paraId="10E01A84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Использование многоканальных перекрытий (пары источников и приемников, расположенных относительно ОГТ) для каждой точки границы позволяет накапливать сейсмические сигналы и суммировать их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Аплонов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Титов, 2012). Благодаря этому удается получить высококачественные сейсмические разрезы осадочных толщ, даже в трудных условиях (к примеру, на мелководье), когда присутствуют многократные отраженные волны. </w:t>
      </w:r>
    </w:p>
    <w:p w14:paraId="0065FAEC" w14:textId="40C77EEB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Источник создает упругий импульс, который фиксируется приемником (гидрофоном) в сейсмической косе (</w:t>
      </w:r>
      <w:r w:rsidR="004C6955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Рис. 5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</w:t>
      </w:r>
      <w:r w:rsidR="004C6955" w:rsidRPr="00E177B4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13C5D62" wp14:editId="06BE05BB">
                <wp:simplePos x="0" y="0"/>
                <wp:positionH relativeFrom="column">
                  <wp:posOffset>0</wp:posOffset>
                </wp:positionH>
                <wp:positionV relativeFrom="paragraph">
                  <wp:posOffset>3068320</wp:posOffset>
                </wp:positionV>
                <wp:extent cx="5940425" cy="635"/>
                <wp:effectExtent l="0" t="0" r="3175" b="12065"/>
                <wp:wrapSquare wrapText="bothSides"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04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0E28CEC" w14:textId="7AF80526" w:rsidR="004C6955" w:rsidRPr="004C6955" w:rsidRDefault="004C6955" w:rsidP="004C6955">
                            <w:pPr>
                              <w:pStyle w:val="ab"/>
                              <w:jc w:val="center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Рис. \* ARABIC </w:instrText>
                            </w: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6B6AC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5</w:t>
                            </w: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4C6955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Сейсморазведка МОВ-ОГТ на акватории (Аплонов, Титов, 2012)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3C5D62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6" type="#_x0000_t202" style="position:absolute;left:0;text-align:left;margin-left:0;margin-top:241.6pt;width:467.75pt;height:.0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" stroked="f">
                <v:textbox style="mso-fit-shape-to-text:t" inset="0,0,0,0">
                  <w:txbxContent>
                    <w:p w14:paraId="30E28CEC" w14:textId="7AF80526" w:rsidR="004C6955" w:rsidRPr="004C6955" w:rsidRDefault="004C6955" w:rsidP="004C6955">
                      <w:pPr>
                        <w:pStyle w:val="ab"/>
                        <w:jc w:val="center"/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</w:pP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Рис. </w:t>
                      </w: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Рис. \* ARABIC </w:instrText>
                      </w: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6B6AC6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5</w:t>
                      </w: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4C6955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Сейсморазведка МОВ-ОГТ на акватории (Аплонов, Титов, 2012)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E177B4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2096" behindDoc="0" locked="0" layoutInCell="1" allowOverlap="1" wp14:anchorId="1BED9DE7" wp14:editId="42EE8BE8">
            <wp:simplePos x="0" y="0"/>
            <wp:positionH relativeFrom="column">
              <wp:posOffset>0</wp:posOffset>
            </wp:positionH>
            <wp:positionV relativeFrom="paragraph">
              <wp:posOffset>518795</wp:posOffset>
            </wp:positionV>
            <wp:extent cx="5940425" cy="2492375"/>
            <wp:effectExtent l="0" t="0" r="3175" b="0"/>
            <wp:wrapSquare wrapText="bothSides"/>
            <wp:docPr id="4106" name="Рисунок 4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Коса в постоянном перемещении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тянется за судном в положении близком к поверхности воды. Как результат, последовательные выстрелы, отражаясь от множества ОГТ, фиксируются приемниками и далее эта запись преобразовывается с помощью компьютерных программ (</w:t>
      </w:r>
      <w:r w:rsidR="0045490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</w:t>
      </w:r>
      <w:r w:rsidR="00FA4FD9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А). На выходе получается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генерализованная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сейсмотрасса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 сгруппированными отражениями, которые относятся к одной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тойже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глубинной точке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Аплонов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др., 2012).</w:t>
      </w:r>
    </w:p>
    <w:p w14:paraId="6357CF5A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Опираясь на геологическое строения, глубину участка, в работе использовалось три модификации системы наблюдений: </w:t>
      </w:r>
    </w:p>
    <w:p w14:paraId="0950EEB9" w14:textId="7DF4F91A" w:rsidR="004C6955" w:rsidRPr="00E177B4" w:rsidRDefault="00DF55DB" w:rsidP="00105EDC">
      <w:pPr>
        <w:pStyle w:val="af4"/>
        <w:numPr>
          <w:ilvl w:val="0"/>
          <w:numId w:val="12"/>
        </w:numPr>
        <w:spacing w:line="360" w:lineRule="auto"/>
        <w:ind w:left="85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сейсмическая коса и один приемник </w:t>
      </w:r>
      <w:r w:rsidR="003B7A25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4C6955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ис. 6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(24 профиля). Минимальные затраты времени на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спуско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-подъемные работы, большая мобильность судна.</w:t>
      </w:r>
    </w:p>
    <w:p w14:paraId="4D41F6F4" w14:textId="77777777" w:rsidR="004C6955" w:rsidRPr="00E177B4" w:rsidRDefault="00DF55DB" w:rsidP="004C6955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noProof/>
          <w:color w:val="000000" w:themeColor="text1"/>
        </w:rPr>
        <w:drawing>
          <wp:inline distT="0" distB="0" distL="0" distR="0" wp14:anchorId="033B1349" wp14:editId="547A2D3B">
            <wp:extent cx="3823970" cy="1030605"/>
            <wp:effectExtent l="0" t="0" r="0" b="0"/>
            <wp:docPr id="4100" name="Рисунок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" t="32795" r="2191" b="23004"/>
                    <a:stretch/>
                  </pic:blipFill>
                  <pic:spPr bwMode="auto">
                    <a:xfrm>
                      <a:off x="0" y="0"/>
                      <a:ext cx="3823970" cy="1030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B41A2" w14:textId="6FC94563" w:rsidR="00DF55DB" w:rsidRPr="00E177B4" w:rsidRDefault="004C6955" w:rsidP="004C6955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6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Система наблюдения</w:t>
      </w:r>
      <w:r w:rsidR="00FB179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–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1</w:t>
      </w:r>
    </w:p>
    <w:p w14:paraId="01900203" w14:textId="77B043DD" w:rsidR="00DF55DB" w:rsidRPr="00E177B4" w:rsidRDefault="00DF55DB" w:rsidP="004C6955">
      <w:pPr>
        <w:pStyle w:val="af4"/>
        <w:numPr>
          <w:ilvl w:val="0"/>
          <w:numId w:val="12"/>
        </w:numPr>
        <w:spacing w:line="360" w:lineRule="auto"/>
        <w:ind w:left="85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Две сейсмических косы и один приемник </w:t>
      </w:r>
      <w:r w:rsidR="003B7A25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3473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ис.7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(11 профилей). Применение пары кос дает отражения на большом удалении, что позволяет вытащить больше информации для геологической интерпретации.</w:t>
      </w:r>
    </w:p>
    <w:p w14:paraId="11373AD8" w14:textId="77777777" w:rsidR="004C6955" w:rsidRPr="00E177B4" w:rsidRDefault="00DF55DB" w:rsidP="004C6955">
      <w:pPr>
        <w:keepNext/>
        <w:spacing w:line="360" w:lineRule="auto"/>
        <w:ind w:firstLine="851"/>
        <w:jc w:val="center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drawing>
          <wp:inline distT="0" distB="0" distL="0" distR="0" wp14:anchorId="45D7A7AB" wp14:editId="6E260420">
            <wp:extent cx="5525135" cy="1024890"/>
            <wp:effectExtent l="0" t="0" r="0" b="381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8" t="39284" r="1486" b="30011"/>
                    <a:stretch/>
                  </pic:blipFill>
                  <pic:spPr bwMode="auto">
                    <a:xfrm>
                      <a:off x="0" y="0"/>
                      <a:ext cx="5525135" cy="102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38B66F" w14:textId="391369B2" w:rsidR="00DF55DB" w:rsidRPr="00E177B4" w:rsidRDefault="004C6955" w:rsidP="004C6955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7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Система наблюдения </w:t>
      </w:r>
      <w:r w:rsidR="00FB179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–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2</w:t>
      </w:r>
    </w:p>
    <w:p w14:paraId="79BBB3C0" w14:textId="68DD08DA" w:rsidR="00DF55DB" w:rsidRPr="00E177B4" w:rsidRDefault="00DF55DB" w:rsidP="00105EDC">
      <w:pPr>
        <w:pStyle w:val="af4"/>
        <w:numPr>
          <w:ilvl w:val="0"/>
          <w:numId w:val="12"/>
        </w:numPr>
        <w:spacing w:line="360" w:lineRule="auto"/>
        <w:ind w:left="851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Две сейсмических косы и два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разночастотных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приемника – 220 и 600 Гц</w:t>
      </w:r>
      <w:r w:rsidR="0033473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B7A25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3473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ис. 8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(9 профиле</w:t>
      </w:r>
      <w:r w:rsidR="00FA4FD9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). Такая система наблюдений может дать детальный сейсмический разрез, низкочастотный источник отвечает за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глубинность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а высокочастотный увеличивает детальность.</w:t>
      </w:r>
    </w:p>
    <w:p w14:paraId="3FC7DA60" w14:textId="77777777" w:rsidR="00C27580" w:rsidRPr="00E177B4" w:rsidRDefault="00DF55DB" w:rsidP="00C27580">
      <w:pPr>
        <w:keepNext/>
        <w:spacing w:line="360" w:lineRule="auto"/>
        <w:ind w:firstLine="851"/>
        <w:jc w:val="center"/>
        <w:rPr>
          <w:color w:val="000000" w:themeColor="text1"/>
        </w:rPr>
      </w:pPr>
      <w:r w:rsidRPr="00E177B4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539628D6" wp14:editId="43793BB5">
            <wp:extent cx="3807460" cy="962025"/>
            <wp:effectExtent l="0" t="0" r="2540" b="31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4" t="28400" r="2014" b="30129"/>
                    <a:stretch/>
                  </pic:blipFill>
                  <pic:spPr bwMode="auto">
                    <a:xfrm>
                      <a:off x="0" y="0"/>
                      <a:ext cx="3807460" cy="96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BB2E1" w14:textId="6D0719D1" w:rsidR="00DF55DB" w:rsidRPr="00E177B4" w:rsidRDefault="00C27580" w:rsidP="00C27580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8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Система наблюдения </w:t>
      </w:r>
      <w:r w:rsidR="00FB179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–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3</w:t>
      </w:r>
    </w:p>
    <w:p w14:paraId="78C78610" w14:textId="77777777" w:rsidR="0088647B" w:rsidRDefault="0088647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3A2B64" w14:textId="02E07A7C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Сейсмоакустическое профилирование позволяет проследить и зафиксировать в толще осадочных пород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сейсмостратиграфические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комплексы, которые дают информацию о геологических объектах. На основе геофизических данных проводится выбор места опробования.</w:t>
      </w:r>
    </w:p>
    <w:p w14:paraId="1B9F8A60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28C3FB1" w14:textId="77777777" w:rsidR="00DF55DB" w:rsidRPr="00E177B4" w:rsidRDefault="00DF55DB" w:rsidP="00105EDC">
      <w:pPr>
        <w:pStyle w:val="3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0" w:name="_Toc136029571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2.1.2.Акустическое профилирование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и Многолучевое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эхолотирование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(МЛЭ)</w:t>
      </w:r>
      <w:bookmarkEnd w:id="10"/>
    </w:p>
    <w:p w14:paraId="697459B1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FA1C6D3" w14:textId="5684F8F0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Принцип работы акустических методов заключается в эффекте обратного рассеяния сигнала на поверхность дна,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сопоставимые</w:t>
      </w:r>
      <w:r w:rsidR="0088647B">
        <w:rPr>
          <w:rFonts w:ascii="Times New Roman" w:hAnsi="Times New Roman" w:cs="Times New Roman"/>
          <w:color w:val="000000" w:themeColor="text1"/>
          <w:sz w:val="28"/>
          <w:szCs w:val="28"/>
        </w:rPr>
        <w:t>х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длиной волны. </w:t>
      </w:r>
    </w:p>
    <w:p w14:paraId="6C55593A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параметрическом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профилографе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совмещены источник и приемник. Генерируя высокочастотные акустические волны, которые отражаются от границ и возвращаются обратно, регистрируясь приемником, в результате получаем сведения о рельефе и характеристиках поверхностей, слагающих поверхность дна.</w:t>
      </w:r>
    </w:p>
    <w:p w14:paraId="214CF857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Частота сигнала зависит от самих размеров встроенной антенны с пьезокерамическими приемниками. Так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профилограф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генерирует высокочастотный сигнал различного диапазона от 0,5 до 40 кГц. Выделяют первичные (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PHF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PLF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  и вторичные (S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HF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SLF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частоты,  помощью которых проводится определение глубин и донное профилирование верхней части осадочного чехла. </w:t>
      </w:r>
    </w:p>
    <w:p w14:paraId="20DFD53C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В данном случае, акустическое одноканальное профилирование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проводилось беспрерывно, с более густой сетью профилей, чем ССВР. с использованием параметрического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профилографа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Parasound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P70, встроенного в днище НИС. Выбранные частоты для работы составляли 7 кГц (нижняя частота)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и 40 кГц (верхняя частота).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Глубинность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составила в среднем 5-10 м, а вертикальная разрешающая способность от 0,1 до 1,0 м.</w:t>
      </w:r>
    </w:p>
    <w:p w14:paraId="4604180B" w14:textId="472A2965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Многолучевой эхолот (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SeaBat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T50-R ER) установлен в днище судна. Комплекс включает в себя: процессорный блок МЛЭ, приемную и передающую антенны, датчик скорости звука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SVP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-70, ПО сбора и обработки данных P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DS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2000, систему позиционирования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Applanix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POS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MV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45490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</w:t>
      </w:r>
      <w:r w:rsidR="002E686D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А) </w:t>
      </w:r>
    </w:p>
    <w:p w14:paraId="7BEC6D6A" w14:textId="228B0709" w:rsidR="00DF55DB" w:rsidRPr="00E177B4" w:rsidRDefault="00DF55DB" w:rsidP="00334730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Эхолот состоит из двух перпендикулярно расположенных решеток, преобразующих сигнал (одна излучает, другая принимает). Ориентировка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излучательной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вдоль судна, формируется веерообразный узкий луч. Антенна приемник, формирует многочисленные лучи. Такая модель направленности называется крест Миллса</w:t>
      </w:r>
      <w:r w:rsidR="0033473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382E6695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Выбор частотного диапазона зависел от глубины (&lt;100 м частота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стоставляла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400кГц; &gt;200 м – 200 кГц). В работе используются данные многолучевого эхолота, который позволил получить цифровую модель батиметрии (ЦМБ) дна с разрешающей способностью 10 и 30 метров.</w:t>
      </w:r>
    </w:p>
    <w:p w14:paraId="67222B55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Одновременно с помощью МЛЭ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SeaBat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T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50-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ER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проводилась съемка гидролокатором бокового обзора (ГЛБО), в работе которого применяется звуковой импульс при создании акустической картины поверхности дна по обе стороны от линии движения судна. </w:t>
      </w:r>
    </w:p>
    <w:p w14:paraId="24E5477A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AF3E6DE" w14:textId="77777777" w:rsidR="00DF55DB" w:rsidRPr="00E177B4" w:rsidRDefault="00DF55DB" w:rsidP="00105EDC">
      <w:pPr>
        <w:pStyle w:val="3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1" w:name="_Toc136029572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2.1.3.Пробоотбор</w:t>
      </w:r>
      <w:bookmarkEnd w:id="11"/>
    </w:p>
    <w:p w14:paraId="49EC9A6E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4ED4841" w14:textId="3A135512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Донное опробование осуществлялось за счет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спуско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-подъемной лебедки и с использованием 3-х метровой гравитационной трубки. Аппарат представляет собой колонковую трубу с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кернорвателем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керноулавливателем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ее нижней части (для удержания осадка при подъеме на палубу) и грузов в верхней части (для более глубокого погружения в осадок). В трубу вставляется пластмассовый вкладыш, чтобы при извлечении керна осадок как можно меньше подвергался деформациям. На детальном участке была отобрана 21 колонка донных отложений (</w:t>
      </w:r>
      <w:r w:rsidR="003B7A25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334730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ис. 9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0D65B5B6" w14:textId="77777777" w:rsidR="00334730" w:rsidRPr="00E177B4" w:rsidRDefault="00DF55DB" w:rsidP="00334730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285E1302" wp14:editId="1CF460CE">
            <wp:extent cx="3119120" cy="3195021"/>
            <wp:effectExtent l="0" t="0" r="5080" b="5715"/>
            <wp:docPr id="4116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D2472D82-DA2C-458E-A163-7B540FEAFC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D2472D82-DA2C-458E-A163-7B540FEAFC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b="12470"/>
                    <a:stretch/>
                  </pic:blipFill>
                  <pic:spPr bwMode="auto">
                    <a:xfrm>
                      <a:off x="0" y="0"/>
                      <a:ext cx="3133333" cy="320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9945E" w14:textId="250BFC3A" w:rsidR="00DF55DB" w:rsidRPr="00E177B4" w:rsidRDefault="00334730" w:rsidP="00334730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9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Схема расположения станций донного опробования</w:t>
      </w:r>
      <w:r w:rsidR="004320BD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на участке исследования</w:t>
      </w:r>
    </w:p>
    <w:p w14:paraId="7F09CE9C" w14:textId="77777777" w:rsidR="00B61294" w:rsidRPr="00E177B4" w:rsidRDefault="00B61294" w:rsidP="00B61294">
      <w:pPr>
        <w:rPr>
          <w:color w:val="000000" w:themeColor="text1"/>
        </w:rPr>
      </w:pPr>
    </w:p>
    <w:p w14:paraId="1ABDC12D" w14:textId="6287977C" w:rsidR="00DF55DB" w:rsidRPr="00E177B4" w:rsidRDefault="00DF55DB" w:rsidP="00105EDC">
      <w:pPr>
        <w:pStyle w:val="2"/>
        <w:spacing w:line="360" w:lineRule="auto"/>
        <w:ind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12" w:name="_Toc136029573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2.2 Использованные материалы и основы интерпретации</w:t>
      </w:r>
      <w:bookmarkEnd w:id="12"/>
    </w:p>
    <w:p w14:paraId="7CA8ABE4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DD75425" w14:textId="5607548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Использовались материалы, полученные в ходе геолого-геофизической экспедиции в Карское море в  рамках программы «Плавучий университет» МГУ. Все материалы  геофизической съемки были обработаны на судне, учитывая специфику проведения работ – помехи (волнения моря</w:t>
      </w:r>
      <w:r w:rsidR="006608A3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самого судна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), глубину, геологические особенности. Обработка позволила получить пригодный материал для интерпретации геологического разреза. Для сбора и обработки материалов и использовалось программное обеспечение</w:t>
      </w:r>
      <w:r w:rsidR="00363FA4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приводится в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B7038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Приложения</w:t>
      </w:r>
      <w:r w:rsidR="00714B82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3. </w:t>
      </w:r>
    </w:p>
    <w:p w14:paraId="56A1141E" w14:textId="17701869" w:rsidR="00085C41" w:rsidRPr="00E177B4" w:rsidRDefault="00085C41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проведении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и гидроакустических работ на акваториях, обработка данных затрудняется из-за шумов, поэтому интерпретация начинается в выделения шумов, затем в разрезе выделяют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сейсмоакусические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комплексы (СК). </w:t>
      </w:r>
    </w:p>
    <w:p w14:paraId="78C3F544" w14:textId="2A032B4E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Используя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сейсмофациальный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анализ, СК подразделяются на более мелкие единицы -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сейсмофации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(СФ). Разным фациальным обстановкам могут соответствовать близки по волновой картине записи, поэтому при интерпретации СФ и определении генезиса отложений, особое внимание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уделялось геоморфологическим характеристикам объектов. По характеру залегания СФ, рельефу кровли и подошвы, присутствию погребенных и эрозионных врезов, можно было выделить отдельную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сейсмостратиграфическую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единицу.</w:t>
      </w:r>
    </w:p>
    <w:p w14:paraId="2B9DECDC" w14:textId="0F76E864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Возраст отложений определяется по результатам бурения и донного опробования. Границы выделяются по контакты с выше и ниже лежащими слоями (эрозионный срез, кровельное прилегание).</w:t>
      </w:r>
    </w:p>
    <w:p w14:paraId="64947435" w14:textId="065E831A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следующем этапе выделяются фации, при анализе строения комплекса. Эта информация дает характеристику об обстановках осадконакопления и характере залегания отложений. Учитываемые параметры: конфигурация осей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синфазности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(протяженность, непрерывность, инверсия), амплитуда, частота</w:t>
      </w:r>
      <w:r w:rsidR="00FF588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волновая картина (</w:t>
      </w:r>
      <w:r w:rsidR="003B7A25"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FF5887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ис.10).</w:t>
      </w:r>
    </w:p>
    <w:p w14:paraId="5962B451" w14:textId="77777777" w:rsidR="00FF5887" w:rsidRPr="00E177B4" w:rsidRDefault="00FF5887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29B94F1" w14:textId="3EE74D90" w:rsidR="00765AF0" w:rsidRPr="00E177B4" w:rsidRDefault="00DF55DB" w:rsidP="00FF5887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12456E1" wp14:editId="66326E57">
            <wp:extent cx="3885565" cy="2255520"/>
            <wp:effectExtent l="0" t="0" r="635" b="5080"/>
            <wp:docPr id="4111" name="Рисунок 4111" descr="page1image38930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ge1image389308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56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759D0" w14:textId="474F5C29" w:rsidR="00FF5887" w:rsidRPr="00E177B4" w:rsidRDefault="00FF5887" w:rsidP="00FF5887">
      <w:pPr>
        <w:pStyle w:val="ab"/>
        <w:jc w:val="both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1-параллельный; 2 - волнистый; 3 -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субпараллельный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; 4 -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неяснослостый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; 5 – тип расходящихся отражений; 6 – хаотический, но элементы первоначальной слоистости еще сохраняются; 7 – хаотический без сохранения элементов; 8 – акустически «прозрачный»; 9 – бугристый; 10 – тип «бегущей волны»; 11 – холмообразный; 12 – линзовидный</w:t>
      </w:r>
    </w:p>
    <w:p w14:paraId="2E3B0F9D" w14:textId="69AB0308" w:rsidR="00DF55DB" w:rsidRPr="00E177B4" w:rsidRDefault="00765AF0" w:rsidP="00FF5887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10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FF5887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Основные типы волновых картин, образуемые осями </w:t>
      </w:r>
      <w:proofErr w:type="spellStart"/>
      <w:r w:rsidR="00FF5887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синфазности</w:t>
      </w:r>
      <w:proofErr w:type="spellEnd"/>
      <w:r w:rsidR="00FF5887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на сейсмоакустических разрезах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(Сейсмическая стратиграфия, 1982)</w:t>
      </w:r>
    </w:p>
    <w:p w14:paraId="72E68343" w14:textId="77777777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Обработка геофизических данных (ССВР,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 проводилась в программе R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adexPro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Далее, полученные сейсмограммы загружались в ПО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Kingdom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где интерпретация проводилась в ручную.</w:t>
      </w:r>
    </w:p>
    <w:p w14:paraId="10469F13" w14:textId="6FE7B23F" w:rsidR="00DF55DB" w:rsidRPr="00E177B4" w:rsidRDefault="00DF55DB" w:rsidP="00105EDC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Построение разрезов, карт и схем выполнялось в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CorelDRAW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ArcGis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основе дешифрирования цифровой модели батиметрии (ЦМБ), полученной при съемке многолучевого эхолота. В качестве дополнительного материала,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заимствованы карты ГГС (</w:t>
      </w:r>
      <w:r w:rsidR="00B73AA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Государственная</w:t>
      </w:r>
      <w:r w:rsidR="00363FA4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геологическая</w:t>
      </w:r>
      <w:r w:rsidR="00B73AA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2006), ЦМБ 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IBCAO</w:t>
      </w: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73AA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="00B73AAA" w:rsidRPr="00E177B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Jakobsson</w:t>
      </w:r>
      <w:r w:rsidR="00B73AAA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, 2020</w:t>
      </w:r>
      <w:r w:rsidR="000A59DC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22ECF913" w14:textId="5614F35E" w:rsidR="001805F3" w:rsidRPr="00E177B4" w:rsidRDefault="00DF55DB" w:rsidP="00B73AAA">
      <w:pPr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образом, использованные геофизические методы (ССВР, МЛЭ,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позволили получить детальные данные, которые затем были подтверждены </w:t>
      </w:r>
      <w:proofErr w:type="spellStart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пробоотбором</w:t>
      </w:r>
      <w:proofErr w:type="spellEnd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дальнейшем, комплексная интерпретация геологических и геофизических материалов направлена на летальное изучение особенностей строения верхней части осадочного чехла. </w:t>
      </w:r>
    </w:p>
    <w:p w14:paraId="7CC9375C" w14:textId="4E5DB8EF" w:rsidR="00B73AAA" w:rsidRPr="00E177B4" w:rsidRDefault="00B73AA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32F950BF" w14:textId="38284977" w:rsidR="00BF0C0D" w:rsidRPr="00E177B4" w:rsidRDefault="00BF0C0D" w:rsidP="00BF0C0D">
      <w:pPr>
        <w:keepNext/>
        <w:keepLines/>
        <w:spacing w:before="240" w:line="360" w:lineRule="auto"/>
        <w:ind w:firstLine="851"/>
        <w:jc w:val="center"/>
        <w:outlineLvl w:val="0"/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</w:pPr>
      <w:bookmarkStart w:id="13" w:name="_Toc135778148"/>
      <w:bookmarkStart w:id="14" w:name="_Toc136029574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  <w:lastRenderedPageBreak/>
        <w:t>3. Р</w:t>
      </w:r>
      <w:r w:rsidR="00B935AD"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  <w:t>езультаты</w:t>
      </w:r>
      <w:bookmarkEnd w:id="13"/>
      <w:bookmarkEnd w:id="14"/>
    </w:p>
    <w:p w14:paraId="219B6B2F" w14:textId="7777777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26B9B9A" w14:textId="5EF53AE4" w:rsidR="00BF0C0D" w:rsidRPr="00E177B4" w:rsidRDefault="00BF0C0D" w:rsidP="00AB46E2">
      <w:pPr>
        <w:spacing w:line="36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 существованием Баренцево-Карского ледникового щита в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позднечетвертичное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время связаны геологический, геофизические и естественно географические исследования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Гайнанов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др., 2005; Гусев и др., 2012б;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Polyak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al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., </w:t>
      </w:r>
      <w:r w:rsidR="004C73C4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2004,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2008</w:t>
      </w:r>
      <w:r w:rsidR="004C73C4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;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Hughes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2016). </w:t>
      </w:r>
      <w:r w:rsidR="000A59DC"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Современный облик поверхности дна северной части Карского моря сформирован различными геоморфологическими процессами, активно действовавшими в позднем </w:t>
      </w:r>
      <w:proofErr w:type="spellStart"/>
      <w:r w:rsidR="000A59DC" w:rsidRPr="00E177B4">
        <w:rPr>
          <w:rFonts w:ascii="Times New Roman" w:hAnsi="Times New Roman"/>
          <w:color w:val="000000" w:themeColor="text1"/>
          <w:sz w:val="28"/>
          <w:szCs w:val="28"/>
        </w:rPr>
        <w:t>неоплейстоцене</w:t>
      </w:r>
      <w:proofErr w:type="spellEnd"/>
      <w:r w:rsidR="000A59DC"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и голоцене. Детальные исследования Центрально-Карской возвышенности позволили предположительно обозначить области развития ледниковых и водно-ледниковых форм рельефа, а также проследить распространения опасных геологических процессов на шельфе.</w:t>
      </w:r>
    </w:p>
    <w:p w14:paraId="553D3F42" w14:textId="7777777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9B0986D" w14:textId="77777777" w:rsidR="00BF0C0D" w:rsidRPr="00E177B4" w:rsidRDefault="00BF0C0D" w:rsidP="00BF0C0D">
      <w:pPr>
        <w:keepNext/>
        <w:keepLines/>
        <w:spacing w:before="40" w:line="360" w:lineRule="auto"/>
        <w:ind w:firstLine="851"/>
        <w:jc w:val="both"/>
        <w:outlineLvl w:val="1"/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</w:pPr>
      <w:bookmarkStart w:id="15" w:name="_Toc135778149"/>
      <w:bookmarkStart w:id="16" w:name="_Toc136029575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  <w:t>3.1.Рельеф</w:t>
      </w:r>
      <w:bookmarkEnd w:id="15"/>
      <w:bookmarkEnd w:id="16"/>
    </w:p>
    <w:p w14:paraId="76D45214" w14:textId="77777777" w:rsidR="00BF0C0D" w:rsidRPr="00E177B4" w:rsidRDefault="00BF0C0D" w:rsidP="00BF0C0D">
      <w:pPr>
        <w:widowControl w:val="0"/>
        <w:suppressAutoHyphens/>
        <w:autoSpaceDN w:val="0"/>
        <w:spacing w:after="119" w:line="360" w:lineRule="auto"/>
        <w:ind w:firstLine="851"/>
        <w:jc w:val="both"/>
        <w:textAlignment w:val="baseline"/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</w:pPr>
    </w:p>
    <w:p w14:paraId="4A5DCA38" w14:textId="075DDA3A" w:rsidR="00BF0C0D" w:rsidRPr="00E177B4" w:rsidRDefault="00AB46E2" w:rsidP="00BF0C0D">
      <w:pPr>
        <w:widowControl w:val="0"/>
        <w:suppressAutoHyphens/>
        <w:autoSpaceDN w:val="0"/>
        <w:spacing w:after="119" w:line="360" w:lineRule="auto"/>
        <w:ind w:firstLine="851"/>
        <w:jc w:val="both"/>
        <w:textAlignment w:val="baseline"/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</w:pPr>
      <w:proofErr w:type="spellStart"/>
      <w:r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>М</w:t>
      </w:r>
      <w:r w:rsidR="00BF0C0D"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>орфоскульптур</w:t>
      </w:r>
      <w:r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>а</w:t>
      </w:r>
      <w:proofErr w:type="spellEnd"/>
      <w:r w:rsidR="00BF0C0D"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 xml:space="preserve"> дна активно видоизменялась в период 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последнего оледенения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proofErr w:type="spellStart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Last</w:t>
      </w:r>
      <w:proofErr w:type="spellEnd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Glacial</w:t>
      </w:r>
      <w:proofErr w:type="spellEnd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Maximum</w:t>
      </w:r>
      <w:proofErr w:type="spellEnd"/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LGM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 w:rsidR="00BF0C0D"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 xml:space="preserve">, последующей </w:t>
      </w:r>
      <w:proofErr w:type="spellStart"/>
      <w:r w:rsidR="00BF0C0D"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>голоценовой</w:t>
      </w:r>
      <w:proofErr w:type="spellEnd"/>
      <w:r w:rsidR="00BF0C0D" w:rsidRPr="00E177B4">
        <w:rPr>
          <w:rFonts w:ascii="Times New Roman" w:eastAsia="Arial Unicode MS" w:hAnsi="Times New Roman" w:cs="Times New Roman"/>
          <w:color w:val="000000" w:themeColor="text1"/>
          <w:kern w:val="3"/>
          <w:sz w:val="28"/>
          <w:szCs w:val="28"/>
          <w:lang w:eastAsia="zh-CN" w:bidi="hi-IN"/>
        </w:rPr>
        <w:t xml:space="preserve"> трансгрессией. В совокупности это предопределило условия накопление осадков и приуроченность к определенным формам рельефа на шельфе.</w:t>
      </w:r>
    </w:p>
    <w:p w14:paraId="0792358C" w14:textId="77777777" w:rsidR="00522154" w:rsidRPr="00E177B4" w:rsidRDefault="00BF0C0D" w:rsidP="00522154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begin"/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instrText xml:space="preserve"> INCLUDEPICTURE "/var/folders/_t/j3f19_xx22s88jqjkj_90hmm0000gn/T/com.microsoft.Word/WebArchiveCopyPasteTempFiles/page1image117405920" \* MERGEFORMATINET </w:instrTex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separate"/>
      </w: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A843CC1" wp14:editId="37BFDF97">
            <wp:extent cx="3837709" cy="2412626"/>
            <wp:effectExtent l="0" t="0" r="0" b="635"/>
            <wp:docPr id="2" name="Рисунок 2" descr="page1image117405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ge1image1174059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403" cy="244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ldChar w:fldCharType="end"/>
      </w:r>
    </w:p>
    <w:p w14:paraId="0F1CF123" w14:textId="75F75FF8" w:rsidR="00522154" w:rsidRPr="00E177B4" w:rsidRDefault="00522154" w:rsidP="00522154">
      <w:pPr>
        <w:pStyle w:val="ab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11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Последний ледниковый максимум (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ru-RU"/>
        </w:rPr>
        <w:t>Svendsen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ru-RU"/>
        </w:rPr>
        <w:t>J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eastAsia="ru-RU"/>
        </w:rPr>
        <w:t>.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  <w:lang w:val="en-US" w:eastAsia="ru-RU"/>
        </w:rPr>
        <w:t>I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  <w:t>, 2004)</w:t>
      </w:r>
    </w:p>
    <w:p w14:paraId="0B23910D" w14:textId="6F75718E" w:rsidR="00BF0C0D" w:rsidRPr="00E177B4" w:rsidRDefault="00BF0C0D" w:rsidP="00BF0C0D">
      <w:pPr>
        <w:spacing w:line="360" w:lineRule="auto"/>
        <w:ind w:firstLine="851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kern w:val="3"/>
          <w:sz w:val="28"/>
          <w:szCs w:val="28"/>
          <w:lang w:eastAsia="ru-RU" w:bidi="hi-IN"/>
        </w:rPr>
        <w:fldChar w:fldCharType="begin"/>
      </w:r>
      <w:r w:rsidRPr="00E177B4">
        <w:rPr>
          <w:rFonts w:ascii="Times New Roman" w:eastAsia="Times New Roman" w:hAnsi="Times New Roman" w:cs="Times New Roman"/>
          <w:color w:val="000000" w:themeColor="text1"/>
          <w:kern w:val="3"/>
          <w:sz w:val="28"/>
          <w:szCs w:val="28"/>
          <w:lang w:eastAsia="ru-RU" w:bidi="hi-IN"/>
        </w:rPr>
        <w:instrText xml:space="preserve"> INCLUDEPICTURE "/var/folders/_t/j3f19_xx22s88jqjkj_90hmm0000gn/T/com.microsoft.Word/WebArchiveCopyPasteTempFiles/page30image116955856" \* MERGEFORMATINET </w:instrText>
      </w:r>
      <w:r w:rsidR="00333B1C">
        <w:rPr>
          <w:rFonts w:ascii="Times New Roman" w:eastAsia="Times New Roman" w:hAnsi="Times New Roman" w:cs="Times New Roman"/>
          <w:color w:val="000000" w:themeColor="text1"/>
          <w:kern w:val="3"/>
          <w:sz w:val="28"/>
          <w:szCs w:val="28"/>
          <w:lang w:eastAsia="ru-RU" w:bidi="hi-IN"/>
        </w:rPr>
        <w:fldChar w:fldCharType="separate"/>
      </w:r>
      <w:r w:rsidRPr="00E177B4">
        <w:rPr>
          <w:rFonts w:ascii="Times New Roman" w:eastAsia="Times New Roman" w:hAnsi="Times New Roman" w:cs="Times New Roman"/>
          <w:color w:val="000000" w:themeColor="text1"/>
          <w:kern w:val="3"/>
          <w:sz w:val="28"/>
          <w:szCs w:val="28"/>
          <w:lang w:eastAsia="ru-RU" w:bidi="hi-IN"/>
        </w:rPr>
        <w:fldChar w:fldCharType="end"/>
      </w:r>
    </w:p>
    <w:p w14:paraId="41F497A4" w14:textId="7AE8DA94" w:rsidR="00850E6B" w:rsidRPr="00E177B4" w:rsidRDefault="00BF0C0D" w:rsidP="00CF4523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Исследуемы</w:t>
      </w:r>
      <w:r w:rsidR="00CF45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й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район в публикации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Svendsen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J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2004 года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относится к территории с весьма нерешенным вопросом 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границ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LGM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="00AF63B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ис. 11).</w:t>
      </w:r>
      <w:r w:rsidR="00CF45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Позднее в 2015 году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Hughes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рядом ученых была предложена граница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сартанского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оледенения для Северо-Карского бассейна (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Hughes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et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al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201</w:t>
      </w:r>
      <w:r w:rsidR="00743DEC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6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), которая показана на 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</w:t>
      </w:r>
      <w:r w:rsidR="00AF63B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12</w:t>
      </w:r>
      <w:r w:rsidR="002E686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r w:rsidR="00AF63B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пунктирной желтой линией. Материалы экспедиции попадают на территорию 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этой границы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и являются данными для 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ее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уточнения.</w:t>
      </w:r>
    </w:p>
    <w:p w14:paraId="60531D3F" w14:textId="4C236696" w:rsidR="00850E6B" w:rsidRPr="00E177B4" w:rsidRDefault="00E847C8" w:rsidP="00850E6B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23737F" wp14:editId="56F1717B">
                <wp:simplePos x="0" y="0"/>
                <wp:positionH relativeFrom="column">
                  <wp:posOffset>3459828</wp:posOffset>
                </wp:positionH>
                <wp:positionV relativeFrom="paragraph">
                  <wp:posOffset>31374</wp:posOffset>
                </wp:positionV>
                <wp:extent cx="321697" cy="442452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697" cy="4424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D2B8B3" w14:textId="15AB94D3" w:rsidR="00E847C8" w:rsidRPr="00E847C8" w:rsidRDefault="00E847C8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847C8">
                              <w:rPr>
                                <w:rFonts w:ascii="Times New Roman" w:hAnsi="Times New Roman" w:cs="Times New Roman"/>
                              </w:rP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3737F" id="Надпись 28" o:spid="_x0000_s1027" type="#_x0000_t202" style="position:absolute;left:0;text-align:left;margin-left:272.45pt;margin-top:2.45pt;width:25.35pt;height:34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" filled="f" stroked="f" strokeweight=".5pt">
                <v:textbox>
                  <w:txbxContent>
                    <w:p w14:paraId="44D2B8B3" w14:textId="15AB94D3" w:rsidR="00E847C8" w:rsidRPr="00E847C8" w:rsidRDefault="00E847C8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E847C8">
                        <w:rPr>
                          <w:rFonts w:ascii="Times New Roman" w:hAnsi="Times New Roman" w:cs="Times New Roman"/>
                        </w:rP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  <w:r w:rsidR="00743DEC"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06EBAB" wp14:editId="079B5C6B">
                <wp:simplePos x="0" y="0"/>
                <wp:positionH relativeFrom="column">
                  <wp:posOffset>3474793</wp:posOffset>
                </wp:positionH>
                <wp:positionV relativeFrom="paragraph">
                  <wp:posOffset>3520295</wp:posOffset>
                </wp:positionV>
                <wp:extent cx="524656" cy="119950"/>
                <wp:effectExtent l="0" t="12700" r="8890" b="7620"/>
                <wp:wrapNone/>
                <wp:docPr id="26" name="Полилиния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656" cy="119950"/>
                        </a:xfrm>
                        <a:custGeom>
                          <a:avLst/>
                          <a:gdLst>
                            <a:gd name="connsiteX0" fmla="*/ 524656 w 524656"/>
                            <a:gd name="connsiteY0" fmla="*/ 44971 h 119950"/>
                            <a:gd name="connsiteX1" fmla="*/ 269823 w 524656"/>
                            <a:gd name="connsiteY1" fmla="*/ 119921 h 119950"/>
                            <a:gd name="connsiteX2" fmla="*/ 142407 w 524656"/>
                            <a:gd name="connsiteY2" fmla="*/ 37475 h 119950"/>
                            <a:gd name="connsiteX3" fmla="*/ 0 w 524656"/>
                            <a:gd name="connsiteY3" fmla="*/ 0 h 1199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24656" h="119950">
                              <a:moveTo>
                                <a:pt x="524656" y="44971"/>
                              </a:moveTo>
                              <a:cubicBezTo>
                                <a:pt x="429093" y="83070"/>
                                <a:pt x="333531" y="121170"/>
                                <a:pt x="269823" y="119921"/>
                              </a:cubicBezTo>
                              <a:cubicBezTo>
                                <a:pt x="206115" y="118672"/>
                                <a:pt x="187377" y="57462"/>
                                <a:pt x="142407" y="37475"/>
                              </a:cubicBezTo>
                              <a:cubicBezTo>
                                <a:pt x="97437" y="17488"/>
                                <a:pt x="48718" y="8744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DA66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71386449" id="Полилиния 26" o:spid="_x0000_s1026" style="position:absolute;margin-left:273.6pt;margin-top:277.2pt;width:41.3pt;height:9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24656,1199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" path="m524656,44971c429093,83070,333531,121170,269823,119921,206115,118672,187377,57462,142407,37475,97437,17488,48718,8744,,e" filled="f" strokecolor="#ffda66" strokeweight="2.25pt">
                <v:stroke dashstyle="dash" joinstyle="miter"/>
                <v:path arrowok="t" o:connecttype="custom" o:connectlocs="524656,44971;269823,119921;142407,37475;0,0" o:connectangles="0,0,0,0"/>
              </v:shape>
            </w:pict>
          </mc:Fallback>
        </mc:AlternateContent>
      </w:r>
      <w:r w:rsidR="00743DEC"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232010" wp14:editId="6E353B73">
                <wp:simplePos x="0" y="0"/>
                <wp:positionH relativeFrom="column">
                  <wp:posOffset>3476490</wp:posOffset>
                </wp:positionH>
                <wp:positionV relativeFrom="paragraph">
                  <wp:posOffset>3797654</wp:posOffset>
                </wp:positionV>
                <wp:extent cx="524656" cy="119950"/>
                <wp:effectExtent l="12700" t="12700" r="8890" b="7620"/>
                <wp:wrapNone/>
                <wp:docPr id="25" name="Полилиния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656" cy="119950"/>
                        </a:xfrm>
                        <a:custGeom>
                          <a:avLst/>
                          <a:gdLst>
                            <a:gd name="connsiteX0" fmla="*/ 524656 w 524656"/>
                            <a:gd name="connsiteY0" fmla="*/ 44971 h 119950"/>
                            <a:gd name="connsiteX1" fmla="*/ 269823 w 524656"/>
                            <a:gd name="connsiteY1" fmla="*/ 119921 h 119950"/>
                            <a:gd name="connsiteX2" fmla="*/ 142407 w 524656"/>
                            <a:gd name="connsiteY2" fmla="*/ 37475 h 119950"/>
                            <a:gd name="connsiteX3" fmla="*/ 0 w 524656"/>
                            <a:gd name="connsiteY3" fmla="*/ 0 h 1199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24656" h="119950">
                              <a:moveTo>
                                <a:pt x="524656" y="44971"/>
                              </a:moveTo>
                              <a:cubicBezTo>
                                <a:pt x="429093" y="83070"/>
                                <a:pt x="333531" y="121170"/>
                                <a:pt x="269823" y="119921"/>
                              </a:cubicBezTo>
                              <a:cubicBezTo>
                                <a:pt x="206115" y="118672"/>
                                <a:pt x="187377" y="57462"/>
                                <a:pt x="142407" y="37475"/>
                              </a:cubicBezTo>
                              <a:cubicBezTo>
                                <a:pt x="97437" y="17488"/>
                                <a:pt x="48718" y="8744"/>
                                <a:pt x="0" y="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A8D28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3C6A7C62" id="Полилиния 25" o:spid="_x0000_s1026" style="position:absolute;margin-left:273.75pt;margin-top:299.05pt;width:41.3pt;height:9.4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24656,1199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" path="m524656,44971c429093,83070,333531,121170,269823,119921,206115,118672,187377,57462,142407,37475,97437,17488,48718,8744,,e" filled="f" strokecolor="#a8d28e" strokeweight="2.25pt">
                <v:stroke joinstyle="miter"/>
                <v:path arrowok="t" o:connecttype="custom" o:connectlocs="524656,44971;269823,119921;142407,37475;0,0" o:connectangles="0,0,0,0"/>
              </v:shape>
            </w:pict>
          </mc:Fallback>
        </mc:AlternateContent>
      </w:r>
      <w:r w:rsidR="00164E8A"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2D689C" wp14:editId="0B36AF08">
                <wp:simplePos x="0" y="0"/>
                <wp:positionH relativeFrom="column">
                  <wp:posOffset>3334468</wp:posOffset>
                </wp:positionH>
                <wp:positionV relativeFrom="paragraph">
                  <wp:posOffset>2860998</wp:posOffset>
                </wp:positionV>
                <wp:extent cx="2735924" cy="1896255"/>
                <wp:effectExtent l="0" t="0" r="7620" b="889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924" cy="1896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B9B2CB" w14:textId="5573DAD2" w:rsidR="00164E8A" w:rsidRDefault="00164E8A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А. Района работ экспедиции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TTR</w:t>
                            </w:r>
                            <w:r w:rsidRPr="00164E8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-21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 детальными участками и нанесенными границами: </w:t>
                            </w:r>
                          </w:p>
                          <w:p w14:paraId="589E9E94" w14:textId="77777777" w:rsidR="00743DEC" w:rsidRDefault="00743DE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77E1CA63" w14:textId="69D5DFDC" w:rsidR="00164E8A" w:rsidRDefault="00164E8A">
                            <w:pPr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</w:t>
                            </w:r>
                            <w:r w:rsidRPr="00743DE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743DEC" w:rsidRPr="00743DE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– </w:t>
                            </w:r>
                            <w:r w:rsidR="00743DEC" w:rsidRPr="00743DE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граница</w:t>
                            </w:r>
                            <w:r w:rsidR="00743DEC" w:rsidRPr="00743DE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 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Hughes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et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  <w:lang w:val="en-US"/>
                              </w:rPr>
                              <w:t>al</w:t>
                            </w:r>
                            <w:r w:rsid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,</w:t>
                            </w:r>
                            <w:r w:rsidR="00743DEC" w:rsidRP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2015</w:t>
                            </w:r>
                            <w:r w:rsidR="00743DEC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14:paraId="2AE7DE4B" w14:textId="1C47A602" w:rsidR="00743DEC" w:rsidRDefault="00743DEC">
                            <w:pPr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14:paraId="03B86E80" w14:textId="298141A0" w:rsidR="00743DEC" w:rsidRDefault="00743DE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– предлагаема граница сартанского оледенения;</w:t>
                            </w:r>
                          </w:p>
                          <w:p w14:paraId="5EBF5A1C" w14:textId="6DF0CCD8" w:rsidR="00743DEC" w:rsidRDefault="00743DE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49EF7128" w14:textId="271B91FE" w:rsidR="00743DEC" w:rsidRPr="00743DEC" w:rsidRDefault="00743DE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Б. </w:t>
                            </w:r>
                            <w:r w:rsidR="00BC53B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Батиметрическая карта 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етальн</w:t>
                            </w:r>
                            <w:r w:rsidR="00BC53B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C53B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участка исследования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2D689C" id="Надпись 24" o:spid="_x0000_s1028" type="#_x0000_t202" style="position:absolute;left:0;text-align:left;margin-left:262.55pt;margin-top:225.3pt;width:215.45pt;height:149.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" fillcolor="white [3201]" strokeweight=".5pt">
                <v:textbox>
                  <w:txbxContent>
                    <w:p w14:paraId="47B9B2CB" w14:textId="5573DAD2" w:rsidR="00164E8A" w:rsidRDefault="00164E8A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А. Района работ экспедиции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TTR</w:t>
                      </w:r>
                      <w:r w:rsidRPr="00164E8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-21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 детальными участками и нанесенными границами: </w:t>
                      </w:r>
                    </w:p>
                    <w:p w14:paraId="589E9E94" w14:textId="77777777" w:rsidR="00743DEC" w:rsidRDefault="00743DE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77E1CA63" w14:textId="69D5DFDC" w:rsidR="00164E8A" w:rsidRDefault="00164E8A">
                      <w:pPr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</w:t>
                      </w:r>
                      <w:r w:rsidRPr="00743DE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</w:t>
                      </w:r>
                      <w:r w:rsidR="00743DEC" w:rsidRPr="00743DE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– </w:t>
                      </w:r>
                      <w:r w:rsidR="00743DEC" w:rsidRPr="00743DEC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граница</w:t>
                      </w:r>
                      <w:r w:rsidR="00743DEC" w:rsidRPr="00743DE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 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Hughes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et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  <w:lang w:val="en-US"/>
                        </w:rPr>
                        <w:t>al</w:t>
                      </w:r>
                      <w:r w:rsid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,</w:t>
                      </w:r>
                      <w:r w:rsidR="00743DEC" w:rsidRP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 xml:space="preserve"> 2015</w:t>
                      </w:r>
                      <w:r w:rsidR="00743DEC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  <w:t>;</w:t>
                      </w:r>
                    </w:p>
                    <w:p w14:paraId="2AE7DE4B" w14:textId="1C47A602" w:rsidR="00743DEC" w:rsidRDefault="00743DEC">
                      <w:pPr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14:paraId="03B86E80" w14:textId="298141A0" w:rsidR="00743DEC" w:rsidRDefault="00743DE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– предлагаема граница сартанского оледенения;</w:t>
                      </w:r>
                    </w:p>
                    <w:p w14:paraId="5EBF5A1C" w14:textId="6DF0CCD8" w:rsidR="00743DEC" w:rsidRDefault="00743DE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14:paraId="49EF7128" w14:textId="271B91FE" w:rsidR="00743DEC" w:rsidRPr="00743DEC" w:rsidRDefault="00743DE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Б. </w:t>
                      </w:r>
                      <w:r w:rsidR="00BC53B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Батиметрическая карта д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етальн</w:t>
                      </w:r>
                      <w:r w:rsidR="00BC53B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ого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="00BC53B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участка исследования</w:t>
                      </w:r>
                    </w:p>
                  </w:txbxContent>
                </v:textbox>
              </v:shape>
            </w:pict>
          </mc:Fallback>
        </mc:AlternateContent>
      </w:r>
      <w:r w:rsidR="00850E6B"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1EA15EF0" wp14:editId="4BE569F2">
                <wp:extent cx="6071754" cy="4814051"/>
                <wp:effectExtent l="0" t="0" r="0" b="0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754" cy="4814051"/>
                          <a:chOff x="0" y="0"/>
                          <a:chExt cx="6071754" cy="4814051"/>
                        </a:xfrm>
                      </wpg:grpSpPr>
                      <pic:pic xmlns:pic="http://schemas.openxmlformats.org/drawingml/2006/picture">
                        <pic:nvPicPr>
                          <pic:cNvPr id="22" name="Объект 3">
                            <a:extLst>
                              <a:ext uri="{FF2B5EF4-FFF2-40B4-BE49-F238E27FC236}">
                                <a16:creationId xmlns:a16="http://schemas.microsoft.com/office/drawing/2014/main" id="{E111BE95-9A09-446E-9E2D-48B0FD75AD4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5214" y="0"/>
                            <a:ext cx="2796540" cy="2738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22" name="Прямая со стрелкой 4122"/>
                        <wps:cNvCnPr/>
                        <wps:spPr>
                          <a:xfrm flipV="1">
                            <a:off x="2207260" y="2353887"/>
                            <a:ext cx="1595382" cy="202653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accent2"/>
                            </a:solidFill>
                            <a:headEnd type="none" w="med" len="med"/>
                            <a:tailEnd type="arrow" w="med" len="me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659"/>
                          <a:stretch/>
                        </pic:blipFill>
                        <pic:spPr bwMode="auto">
                          <a:xfrm>
                            <a:off x="0" y="16626"/>
                            <a:ext cx="3281680" cy="479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="">
            <w:pict>
              <v:group w14:anchorId="2681B989" id="Группа 23" o:spid="_x0000_s1026" style="width:478.1pt;height:379.05pt;mso-position-horizontal-relative:char;mso-position-vertical-relative:line" coordsize="60717,4814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&#13;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4122" o:spid="_x0000_s1027" type="#_x0000_t32" style="position:absolute;left:22072;top:23538;width:15954;height:2027;flip: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" strokecolor="#ed7d31 [3205]" strokeweight="1.5pt">
                  <v:stroke endarrow="open" joinstyle="miter"/>
                </v:shape>
                <v:shape id="Рисунок 16" o:spid="_x0000_s1028" type="#_x0000_t75" style="position:absolute;top:166;width:32816;height:479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">
                  <v:imagedata r:id="rId31" o:title="" cropright="30578f"/>
                </v:shape>
                <w10:anchorlock/>
              </v:group>
            </w:pict>
          </mc:Fallback>
        </mc:AlternateContent>
      </w:r>
    </w:p>
    <w:p w14:paraId="45CB8DD6" w14:textId="64BE20F1" w:rsidR="00BF0C0D" w:rsidRPr="00E177B4" w:rsidRDefault="00850E6B" w:rsidP="0047329D">
      <w:pPr>
        <w:pStyle w:val="ab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12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Батиметрическая карта района Центрально-Карского желоба (в качестве подложки – ЦМБ,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Jakobsson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>, 2020) с нанесенным</w:t>
      </w:r>
      <w:r w:rsidR="00164E8A"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и детальными участками работ экспедиции </w:t>
      </w:r>
      <w:r w:rsidR="00164E8A" w:rsidRPr="00E177B4">
        <w:rPr>
          <w:rFonts w:ascii="Times New Roman" w:hAnsi="Times New Roman" w:cs="Times New Roman"/>
          <w:color w:val="000000" w:themeColor="text1"/>
          <w:sz w:val="20"/>
          <w:szCs w:val="20"/>
          <w:lang w:val="en-US"/>
        </w:rPr>
        <w:t>TTR</w:t>
      </w:r>
      <w:r w:rsidR="00164E8A"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>-21</w:t>
      </w:r>
      <w:r w:rsidR="000B0B45"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на основе данных, полученных многолучевым эхолотом.</w:t>
      </w:r>
      <w:r w:rsidR="00164E8A"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>.</w:t>
      </w:r>
      <w:r w:rsidR="00BF0C0D" w:rsidRPr="00E177B4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032EC3" wp14:editId="3B1E50EA">
                <wp:simplePos x="0" y="0"/>
                <wp:positionH relativeFrom="column">
                  <wp:posOffset>3589383</wp:posOffset>
                </wp:positionH>
                <wp:positionV relativeFrom="paragraph">
                  <wp:posOffset>2343695</wp:posOffset>
                </wp:positionV>
                <wp:extent cx="304800" cy="272142"/>
                <wp:effectExtent l="0" t="0" r="0" b="0"/>
                <wp:wrapNone/>
                <wp:docPr id="4129" name="Надпись 4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304800" cy="2721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6E698B" w14:textId="77777777" w:rsidR="00BF0C0D" w:rsidRDefault="00BF0C0D" w:rsidP="00BF0C0D">
                            <w:r>
                              <w:t>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32EC3" id="Надпись 4129" o:spid="_x0000_s1029" type="#_x0000_t202" style="position:absolute;left:0;text-align:left;margin-left:282.65pt;margin-top:184.55pt;width:24pt;height:21.4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" filled="f" stroked="f" strokeweight=".5pt">
                <v:textbox>
                  <w:txbxContent>
                    <w:p w14:paraId="456E698B" w14:textId="77777777" w:rsidR="00BF0C0D" w:rsidRDefault="00BF0C0D" w:rsidP="00BF0C0D">
                      <w:r>
                        <w:t>Б</w:t>
                      </w:r>
                    </w:p>
                  </w:txbxContent>
                </v:textbox>
              </v:shape>
            </w:pict>
          </mc:Fallback>
        </mc:AlternateContent>
      </w:r>
    </w:p>
    <w:p w14:paraId="2D0D372A" w14:textId="4B62D0AF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Рельеф </w:t>
      </w:r>
      <w:r w:rsidR="006E2436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ЦКВ разделен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южную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перигляциальную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и северную (ледниковую) части. Граница между этими зонами обозначена, как примерн</w:t>
      </w:r>
      <w:r w:rsidR="00CF45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ое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положени</w:t>
      </w:r>
      <w:r w:rsidR="00CF4523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края ледника в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позднечетвертичное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время в момент </w:t>
      </w:r>
      <w:r w:rsidR="00D36F4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последнего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максимума ледникового щита.</w:t>
      </w:r>
    </w:p>
    <w:p w14:paraId="6F0A19BA" w14:textId="5545547F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возвышенностях обнаружены краевые водно-ледниковые форм и грядовые образования, высота которых не превышает 30 метров. Они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интерпретируются как объекты процесса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дегляциации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ледникового щита. В зоне поднятия, которое располагается в южной части исследуемого участка на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останцовых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возвышенностях, в этой области зафиксировано наличие 3 гряд, разной направленности.</w:t>
      </w:r>
    </w:p>
    <w:p w14:paraId="7189DBBE" w14:textId="65A33A7B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Две параллельные гряды ЮЗ-СВ простирания 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ис.</w:t>
      </w:r>
      <w:r w:rsidR="009B72F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13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а) с высотами в пределах 2-5 м, имеют вытянутую извивающуюся форму с шириной около 20 м. Интерпретированы как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озы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К югу они переходят в скопления мелкобугристых форм, которые по своей структуре в разрезе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(Таблица 1. типы волновых картин 8) – акустически прозрачные толщи с холмистым рельефом. Расположение между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озами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="00E15EC1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краевой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грядой (описанной ниже) разного простирания и сложность структур, не дает возможности отнести к конкретным формам ледникового рельефа, но можно предположить, что их формирование связано с талыми водами у фронта ледника.</w:t>
      </w:r>
    </w:p>
    <w:p w14:paraId="50C00CDF" w14:textId="21B6F5F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Третья гряда имеет направленность ЮВ-СЗ и располагается перпендикулярно относительно двух параллельных 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632E7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ис. 13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="00CA71C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32E73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) в непосредственной близости к бровке поднятия. По данным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АПр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гряда имеет высоту до 5 метров, а волновая картина характеризуется хаотичной записью с наличием наклонно-слоистой структурой и эрозионным несогласием с нижележащими фациями (Таблица 1.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5). Можно предположить, что данная форма рельефа относится к напорной краевой гряде, образованной при повторном наступлении ледника. На это указывает изменение наклонно-слоистой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сейсмофации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клиноформная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структура может являться следствием латерального перемещения осадка), на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субгоризонтально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-слоистую (Таблица 1. 3). Эта СФ ниже по склону хоть и не выражена в рельефе, но прослеживается </w:t>
      </w:r>
      <w:r w:rsidR="00C74A6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геофизически</w:t>
      </w:r>
      <w:r w:rsidR="00C74A6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данны</w:t>
      </w:r>
      <w:r w:rsidR="00C74A6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Отложения могли быть сформированы конусов выноса талых вод из-под ледника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Lønne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1995).</w:t>
      </w:r>
    </w:p>
    <w:p w14:paraId="4D2186B7" w14:textId="77777777" w:rsidR="007014AF" w:rsidRPr="00E177B4" w:rsidRDefault="007014AF" w:rsidP="007014AF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7CAA4482" wp14:editId="1512FF58">
                <wp:extent cx="5649595" cy="8608695"/>
                <wp:effectExtent l="0" t="0" r="1905" b="1905"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595" cy="8608695"/>
                          <a:chOff x="0" y="0"/>
                          <a:chExt cx="5649595" cy="8608695"/>
                        </a:xfrm>
                      </wpg:grpSpPr>
                      <wpg:grpSp>
                        <wpg:cNvPr id="30" name="Группа 30"/>
                        <wpg:cNvGrpSpPr/>
                        <wpg:grpSpPr>
                          <a:xfrm>
                            <a:off x="0" y="0"/>
                            <a:ext cx="5649595" cy="8608695"/>
                            <a:chOff x="0" y="0"/>
                            <a:chExt cx="6172280" cy="9107684"/>
                          </a:xfrm>
                        </wpg:grpSpPr>
                        <wpg:grpSp>
                          <wpg:cNvPr id="29" name="Группа 29"/>
                          <wpg:cNvGrpSpPr/>
                          <wpg:grpSpPr>
                            <a:xfrm>
                              <a:off x="0" y="0"/>
                              <a:ext cx="6172280" cy="5374640"/>
                              <a:chOff x="0" y="0"/>
                              <a:chExt cx="6172280" cy="5374640"/>
                            </a:xfrm>
                          </wpg:grpSpPr>
                          <pic:pic xmlns:pic="http://schemas.openxmlformats.org/drawingml/2006/picture">
                            <pic:nvPicPr>
                              <pic:cNvPr id="59" name="Рисунок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515" y="0"/>
                                <a:ext cx="6120765" cy="53746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7" name="Группа 97"/>
                            <wpg:cNvGrpSpPr/>
                            <wpg:grpSpPr>
                              <a:xfrm>
                                <a:off x="0" y="125700"/>
                                <a:ext cx="6155601" cy="3339163"/>
                                <a:chOff x="0" y="-93241"/>
                                <a:chExt cx="6155601" cy="3339163"/>
                              </a:xfrm>
                            </wpg:grpSpPr>
                            <wps:wsp>
                              <wps:cNvPr id="77" name="Надпись 77"/>
                              <wps:cNvSpPr txBox="1"/>
                              <wps:spPr>
                                <a:xfrm>
                                  <a:off x="5041050" y="1589880"/>
                                  <a:ext cx="1114551" cy="29962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4BE81B2F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Долина желоба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" name="Надпись 78"/>
                              <wps:cNvSpPr txBox="1"/>
                              <wps:spPr>
                                <a:xfrm>
                                  <a:off x="0" y="1037411"/>
                                  <a:ext cx="1127242" cy="6798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2267A8C1" w14:textId="77777777" w:rsidR="00B319A0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Конусы выноса </w:t>
                                    </w:r>
                                  </w:p>
                                  <w:p w14:paraId="7DC1A869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ледниковых </w:t>
                                    </w:r>
                                  </w:p>
                                  <w:p w14:paraId="0966BC1C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талых вод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(в)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" name="Надпись 82"/>
                              <wps:cNvSpPr txBox="1"/>
                              <wps:spPr>
                                <a:xfrm>
                                  <a:off x="414915" y="-93241"/>
                                  <a:ext cx="1758282" cy="3002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454B2A4E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Аккумулятивная</w:t>
                                    </w: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гряда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(б)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Надпись 83"/>
                              <wps:cNvSpPr txBox="1"/>
                              <wps:spPr>
                                <a:xfrm>
                                  <a:off x="142298" y="604576"/>
                                  <a:ext cx="1844390" cy="30096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6FA2CBA6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Краевые ледниковые гряды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" name="Надпись 85"/>
                              <wps:cNvSpPr txBox="1"/>
                              <wps:spPr>
                                <a:xfrm>
                                  <a:off x="4357863" y="2707558"/>
                                  <a:ext cx="1415059" cy="41019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solidFill>
                                    <a:prstClr val="black"/>
                                  </a:solidFill>
                                </a:ln>
                              </wps:spPr>
                              <wps:txbx>
                                <w:txbxContent>
                                  <w:p w14:paraId="536B8CED" w14:textId="77777777" w:rsidR="00B319A0" w:rsidRPr="007B6354" w:rsidRDefault="00B319A0" w:rsidP="00B319A0">
                                    <w:pP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</w:pP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Озы и холмистый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рельеф морен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</w:t>
                                    </w:r>
                                    <w:r w:rsidRPr="007B6354"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>сплывания</w:t>
                                    </w:r>
                                    <w:r>
                                      <w:rPr>
                                        <w:rFonts w:ascii="Times New Roman" w:hAnsi="Times New Roman" w:cs="Times New Roman"/>
                                        <w:sz w:val="20"/>
                                        <w:szCs w:val="20"/>
                                      </w:rPr>
                                      <w:t xml:space="preserve"> (а)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" name="Прямая со стрелкой 87"/>
                              <wps:cNvCnPr/>
                              <wps:spPr>
                                <a:xfrm>
                                  <a:off x="2173184" y="154380"/>
                                  <a:ext cx="337780" cy="147062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8" name="Прямая со стрелкой 88"/>
                              <wps:cNvCnPr/>
                              <wps:spPr>
                                <a:xfrm>
                                  <a:off x="866899" y="1721922"/>
                                  <a:ext cx="841248" cy="152400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89" name="Прямая со стрелкой 89"/>
                              <wps:cNvCnPr/>
                              <wps:spPr>
                                <a:xfrm>
                                  <a:off x="1721922" y="914400"/>
                                  <a:ext cx="1329690" cy="971550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0" name="Прямая со стрелкой 90"/>
                              <wps:cNvCnPr/>
                              <wps:spPr>
                                <a:xfrm flipH="1" flipV="1">
                                  <a:off x="2446317" y="2710873"/>
                                  <a:ext cx="1910472" cy="194198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3" name="Закрывающая фигурная скобка 93"/>
                              <wps:cNvSpPr/>
                              <wps:spPr>
                                <a:xfrm>
                                  <a:off x="4524499" y="606467"/>
                                  <a:ext cx="523875" cy="1275715"/>
                                </a:xfrm>
                                <a:prstGeom prst="rightBrace">
                                  <a:avLst>
                                    <a:gd name="adj1" fmla="val 8333"/>
                                    <a:gd name="adj2" fmla="val 85361"/>
                                  </a:avLst>
                                </a:prstGeom>
                                <a:ln w="19050"/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" name="Прямая со стрелкой 95"/>
                              <wps:cNvCnPr/>
                              <wps:spPr>
                                <a:xfrm>
                                  <a:off x="866899" y="1721922"/>
                                  <a:ext cx="1125220" cy="1087628"/>
                                </a:xfrm>
                                <a:prstGeom prst="straightConnector1">
                                  <a:avLst/>
                                </a:prstGeom>
                                <a:ln w="9525"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19" name="Рисунок 19" descr="page5image1172320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4553" y="5389124"/>
                              <a:ext cx="5499735" cy="3718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35" name="Надпись 35"/>
                        <wps:cNvSpPr txBox="1"/>
                        <wps:spPr>
                          <a:xfrm>
                            <a:off x="4671752" y="49876"/>
                            <a:ext cx="387259" cy="3673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135C825" w14:textId="6B9C25AC" w:rsidR="00B319A0" w:rsidRPr="00B319A0" w:rsidRDefault="00B319A0" w:rsidP="00B319A0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 w:rsidRPr="00B319A0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32"/>
                                  <w:szCs w:val="32"/>
                                  <w:lang w:val="en-US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Надпись 36"/>
                        <wps:cNvSpPr txBox="1"/>
                        <wps:spPr>
                          <a:xfrm>
                            <a:off x="4621876" y="4804756"/>
                            <a:ext cx="435701" cy="34329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F5A3559" w14:textId="72A369E5" w:rsidR="00B319A0" w:rsidRPr="00B319A0" w:rsidRDefault="00B319A0" w:rsidP="00B319A0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 w:rsidRPr="00B319A0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32"/>
                                  <w:szCs w:val="32"/>
                                  <w:lang w:val="en-US"/>
                                </w:rPr>
                                <w:t>II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Надпись 37"/>
                        <wps:cNvSpPr txBox="1"/>
                        <wps:spPr>
                          <a:xfrm>
                            <a:off x="731520" y="5237018"/>
                            <a:ext cx="301747" cy="396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3B66C16" w14:textId="47730285" w:rsidR="00205E06" w:rsidRPr="00205E06" w:rsidRDefault="00205E0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205E06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Надпись 38"/>
                        <wps:cNvSpPr txBox="1"/>
                        <wps:spPr>
                          <a:xfrm>
                            <a:off x="2975956" y="5203767"/>
                            <a:ext cx="1377537" cy="55604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639108D" w14:textId="274046EB" w:rsidR="00205E06" w:rsidRPr="00205E06" w:rsidRDefault="00205E0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205E06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Надпись 39"/>
                        <wps:cNvSpPr txBox="1"/>
                        <wps:spPr>
                          <a:xfrm>
                            <a:off x="598516" y="6833061"/>
                            <a:ext cx="442151" cy="3448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54D0889" w14:textId="411ACF62" w:rsidR="00205E06" w:rsidRPr="00205E06" w:rsidRDefault="00205E06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205E06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AA4482" id="Группа 40" o:spid="_x0000_s1030" style="width:444.85pt;height:677.85pt;mso-position-horizontal-relative:char;mso-position-vertical-relative:line" coordsize="56495,8608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">
                <v:group id="Группа 30" o:spid="_x0000_s1031" style="position:absolute;width:56495;height:86086" coordsize="61722,910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">
                  <v:group id="Группа 29" o:spid="_x0000_s1032" style="position:absolute;width:61722;height:53746" coordsize="61722,537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&#13;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59" o:spid="_x0000_s1033" type="#_x0000_t75" style="position:absolute;left:515;width:61207;height:537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">
                      <v:imagedata r:id="rId34" o:title=""/>
                    </v:shape>
                    <v:group id="Группа 97" o:spid="_x0000_s1034" style="position:absolute;top:1257;width:61556;height:33391" coordorigin=",-932" coordsize="61556,333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">
                      <v:shape id="Надпись 77" o:spid="_x0000_s1035" type="#_x0000_t202" style="position:absolute;left:50410;top:15898;width:11146;height:2997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" fillcolor="white [3201]" strokeweight=".5pt">
                        <v:textbox>
                          <w:txbxContent>
                            <w:p w14:paraId="4BE81B2F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Долина желоба</w:t>
                              </w:r>
                            </w:p>
                          </w:txbxContent>
                        </v:textbox>
                      </v:shape>
                      <v:shape id="Надпись 78" o:spid="_x0000_s1036" type="#_x0000_t202" style="position:absolute;top:10374;width:11272;height:6798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" fillcolor="white [3201]" strokeweight=".5pt">
                        <v:textbox>
                          <w:txbxContent>
                            <w:p w14:paraId="2267A8C1" w14:textId="77777777" w:rsidR="00B319A0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Конусы выноса </w:t>
                              </w:r>
                            </w:p>
                            <w:p w14:paraId="7DC1A869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ледниковых </w:t>
                              </w:r>
                            </w:p>
                            <w:p w14:paraId="0966BC1C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талых вод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(в)</w:t>
                              </w:r>
                            </w:p>
                          </w:txbxContent>
                        </v:textbox>
                      </v:shape>
                      <v:shape id="Надпись 82" o:spid="_x0000_s1037" type="#_x0000_t202" style="position:absolute;left:4149;top:-932;width:17582;height:300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" fillcolor="white [3201]" strokeweight=".5pt">
                        <v:textbox>
                          <w:txbxContent>
                            <w:p w14:paraId="454B2A4E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Аккумулятивная</w:t>
                              </w: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гряда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(б)</w:t>
                              </w:r>
                            </w:p>
                          </w:txbxContent>
                        </v:textbox>
                      </v:shape>
                      <v:shape id="Надпись 83" o:spid="_x0000_s1038" type="#_x0000_t202" style="position:absolute;left:1422;top:6045;width:18444;height:301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" fillcolor="white [3201]" strokeweight=".5pt">
                        <v:textbox>
                          <w:txbxContent>
                            <w:p w14:paraId="6FA2CBA6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Краевые ледниковые гряды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v:shape id="Надпись 85" o:spid="_x0000_s1039" type="#_x0000_t202" style="position:absolute;left:43578;top:27075;width:14151;height:41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" fillcolor="white [3201]" strokeweight=".5pt">
                        <v:textbox>
                          <w:txbxContent>
                            <w:p w14:paraId="536B8CED" w14:textId="77777777" w:rsidR="00B319A0" w:rsidRPr="007B6354" w:rsidRDefault="00B319A0" w:rsidP="00B319A0">
                              <w:pP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Озы и холмистый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рельеф морен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7B6354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сплывания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(а)</w:t>
                              </w:r>
                            </w:p>
                          </w:txbxContent>
                        </v:textbox>
                      </v:shape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Прямая со стрелкой 87" o:spid="_x0000_s1040" type="#_x0000_t32" style="position:absolute;left:21731;top:1543;width:3378;height:1471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" strokecolor="#4472c4 [3204]">
                        <v:stroke endarrow="block" joinstyle="miter"/>
                      </v:shape>
                      <v:shape id="Прямая со стрелкой 88" o:spid="_x0000_s1041" type="#_x0000_t32" style="position:absolute;left:8668;top:17219;width:8413;height:15240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" strokecolor="#4472c4 [3204]">
                        <v:stroke endarrow="block" joinstyle="miter"/>
                      </v:shape>
                      <v:shape id="Прямая со стрелкой 89" o:spid="_x0000_s1042" type="#_x0000_t32" style="position:absolute;left:17219;top:9144;width:13297;height:9715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" strokecolor="#4472c4 [3204]">
                        <v:stroke endarrow="block" joinstyle="miter"/>
                      </v:shape>
                      <v:shape id="Прямая со стрелкой 90" o:spid="_x0000_s1043" type="#_x0000_t32" style="position:absolute;left:24463;top:27108;width:19104;height:1942;flip:x y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" strokecolor="#4472c4 [3204]">
                        <v:stroke endarrow="block" joinstyle="miter"/>
                      </v:shape>
                      <v:shapetype id="_x0000_t88" coordsize="21600,21600" o:spt="88" adj="1800,10800" path="m,qx10800@0l10800@2qy21600@11,10800@3l10800@1qy,21600e" filled="f">
                        <v:formulas>
                          <v:f eqn="val #0"/>
                          <v:f eqn="sum 21600 0 #0"/>
                          <v:f eqn="sum #1 0 #0"/>
                          <v:f eqn="sum #1 #0 0"/>
                          <v:f eqn="prod #0 9598 32768"/>
                          <v:f eqn="sum 21600 0 @4"/>
                          <v:f eqn="sum 21600 0 #1"/>
                          <v:f eqn="min #1 @6"/>
                          <v:f eqn="prod @7 1 2"/>
                          <v:f eqn="prod #0 2 1"/>
                          <v:f eqn="sum 21600 0 @9"/>
                          <v:f eqn="val #1"/>
                        </v:formulas>
                        <v:path arrowok="t" o:connecttype="custom" o:connectlocs="0,0;21600,@11;0,21600" textboxrect="0,@4,7637,@5"/>
                        <v:handles>
                          <v:h position="center,#0" yrange="0,@8"/>
                          <v:h position="bottomRight,#1" yrange="@9,@10"/>
                        </v:handles>
                      </v:shapetype>
                      <v:shape id="Закрывающая фигурная скобка 93" o:spid="_x0000_s1044" type="#_x0000_t88" style="position:absolute;left:45244;top:6064;width:5239;height:127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" adj="739,18438" strokecolor="#4472c4 [3204]" strokeweight="1.5pt">
                        <v:stroke joinstyle="miter"/>
                      </v:shape>
                      <v:shape id="Прямая со стрелкой 95" o:spid="_x0000_s1045" type="#_x0000_t32" style="position:absolute;left:8668;top:17219;width:11253;height:10876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" strokecolor="#4472c4 [3204]">
                        <v:stroke endarrow="block" joinstyle="miter"/>
                      </v:shape>
                    </v:group>
                  </v:group>
                  <v:shape id="Рисунок 19" o:spid="_x0000_s1046" type="#_x0000_t75" alt="page5image117232096" style="position:absolute;left:1945;top:53891;width:54997;height:371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">
                    <v:imagedata r:id="rId35" o:title="page5image117232096"/>
                  </v:shape>
                </v:group>
                <v:shape id="Надпись 35" o:spid="_x0000_s1047" type="#_x0000_t202" style="position:absolute;left:46717;top:498;width:3873;height:36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" fillcolor="white [3201]" strokeweight=".5pt">
                  <v:textbox>
                    <w:txbxContent>
                      <w:p w14:paraId="4135C825" w14:textId="6B9C25AC" w:rsidR="00B319A0" w:rsidRPr="00B319A0" w:rsidRDefault="00B319A0" w:rsidP="00B319A0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val="en-US"/>
                          </w:rPr>
                        </w:pPr>
                        <w:r w:rsidRPr="00B319A0"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val="en-US"/>
                          </w:rPr>
                          <w:t>I</w:t>
                        </w:r>
                      </w:p>
                    </w:txbxContent>
                  </v:textbox>
                </v:shape>
                <v:shape id="Надпись 36" o:spid="_x0000_s1048" type="#_x0000_t202" style="position:absolute;left:46218;top:48047;width:4357;height:34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" fillcolor="white [3201]" strokeweight=".5pt">
                  <v:textbox>
                    <w:txbxContent>
                      <w:p w14:paraId="4F5A3559" w14:textId="72A369E5" w:rsidR="00B319A0" w:rsidRPr="00B319A0" w:rsidRDefault="00B319A0" w:rsidP="00B319A0">
                        <w:pPr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val="en-US"/>
                          </w:rPr>
                        </w:pPr>
                        <w:r w:rsidRPr="00B319A0">
                          <w:rPr>
                            <w:rFonts w:ascii="Times New Roman" w:hAnsi="Times New Roman" w:cs="Times New Roman"/>
                            <w:color w:val="000000" w:themeColor="text1"/>
                            <w:sz w:val="32"/>
                            <w:szCs w:val="32"/>
                            <w:lang w:val="en-US"/>
                          </w:rPr>
                          <w:t>II</w:t>
                        </w:r>
                      </w:p>
                    </w:txbxContent>
                  </v:textbox>
                </v:shape>
                <v:shape id="Надпись 37" o:spid="_x0000_s1049" type="#_x0000_t202" style="position:absolute;left:7315;top:52370;width:3017;height:39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" filled="f" stroked="f" strokeweight=".5pt">
                  <v:textbox>
                    <w:txbxContent>
                      <w:p w14:paraId="33B66C16" w14:textId="47730285" w:rsidR="00205E06" w:rsidRPr="00205E06" w:rsidRDefault="00205E0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05E06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shape id="Надпись 38" o:spid="_x0000_s1050" type="#_x0000_t202" style="position:absolute;left:29759;top:52037;width:13775;height:556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" fillcolor="white [3201]" stroked="f" strokeweight=".5pt">
                  <v:textbox>
                    <w:txbxContent>
                      <w:p w14:paraId="2639108D" w14:textId="274046EB" w:rsidR="00205E06" w:rsidRPr="00205E06" w:rsidRDefault="00205E0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05E06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б</w:t>
                        </w:r>
                      </w:p>
                    </w:txbxContent>
                  </v:textbox>
                </v:shape>
                <v:shape id="Надпись 39" o:spid="_x0000_s1051" type="#_x0000_t202" style="position:absolute;left:5985;top:68330;width:4421;height:34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" filled="f" stroked="f" strokeweight=".5pt">
                  <v:textbox>
                    <w:txbxContent>
                      <w:p w14:paraId="754D0889" w14:textId="411ACF62" w:rsidR="00205E06" w:rsidRPr="00205E06" w:rsidRDefault="00205E06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205E06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28EE8F" w14:textId="168A8A5D" w:rsidR="00B319A0" w:rsidRPr="00E177B4" w:rsidRDefault="007014AF" w:rsidP="00632E73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13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632E7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Ледниковые формы рельефа по данным МЛЭ. I -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Геоморфологическая схема. </w:t>
      </w:r>
      <w:r w:rsidR="00632E7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II</w:t>
      </w:r>
      <w:r w:rsidR="00632E73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– примеры ледниковых форм.</w:t>
      </w:r>
    </w:p>
    <w:p w14:paraId="184E99B6" w14:textId="347F334C" w:rsidR="00641F10" w:rsidRPr="00E177B4" w:rsidRDefault="00BF0C0D" w:rsidP="00E96D20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Ледниковые формы фиксируются не только на возвышенных участках, но и в днище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Централько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-Карского желоба, отдельных низинных участках и склонах долин 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CA71C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13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). Такие объекты интерпретированы как ледниковые гряды отступания</w:t>
      </w:r>
      <w:r w:rsidR="00E42E7A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E96D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Схожие формы обнаружены в погребенном состоянии и перекрыты современ</w:t>
      </w:r>
      <w:r w:rsidR="00BE2C9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ыми осадками, при этом их ориентировка совпадает с обнаженными грядами и имеет ССВ-ЮЮЗ простирания.</w:t>
      </w:r>
      <w:r w:rsidRPr="00E177B4">
        <w:rPr>
          <w:rFonts w:ascii="Times New Roman" w:eastAsia="Times New Roman" w:hAnsi="Times New Roman" w:cs="Times New Roman"/>
          <w:color w:val="000000" w:themeColor="text1"/>
          <w:lang w:eastAsia="ru-RU"/>
        </w:rPr>
        <w:fldChar w:fldCharType="begin"/>
      </w:r>
      <w:r w:rsidRPr="00E177B4">
        <w:rPr>
          <w:rFonts w:ascii="Times New Roman" w:eastAsia="Times New Roman" w:hAnsi="Times New Roman" w:cs="Times New Roman"/>
          <w:color w:val="000000" w:themeColor="text1"/>
          <w:lang w:eastAsia="ru-RU"/>
        </w:rPr>
        <w:instrText xml:space="preserve"> INCLUDEPICTURE "/var/folders/_t/j3f19_xx22s88jqjkj_90hmm0000gn/T/com.microsoft.Word/WebArchiveCopyPasteTempFiles/page3image117406128" \* MERGEFORMATINET </w:instrText>
      </w:r>
      <w:r w:rsidR="00333B1C">
        <w:rPr>
          <w:rFonts w:ascii="Times New Roman" w:eastAsia="Times New Roman" w:hAnsi="Times New Roman" w:cs="Times New Roman"/>
          <w:color w:val="000000" w:themeColor="text1"/>
          <w:lang w:eastAsia="ru-RU"/>
        </w:rPr>
        <w:fldChar w:fldCharType="separate"/>
      </w:r>
      <w:r w:rsidRPr="00E177B4">
        <w:rPr>
          <w:rFonts w:ascii="Times New Roman" w:eastAsia="Times New Roman" w:hAnsi="Times New Roman" w:cs="Times New Roman"/>
          <w:color w:val="000000" w:themeColor="text1"/>
          <w:lang w:eastAsia="ru-RU"/>
        </w:rPr>
        <w:fldChar w:fldCharType="end"/>
      </w:r>
    </w:p>
    <w:p w14:paraId="0A468B79" w14:textId="377DCF9A" w:rsidR="00641F10" w:rsidRPr="00E177B4" w:rsidRDefault="00BF0C0D" w:rsidP="00641F10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 этом фоне особо выделяется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грядообразное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аккумулятивное возвышение, вытянутое в СЗЗ-ЮВВ направлении 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3D41D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ис.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13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432AF5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б). Несмотря на то, что в современном рельефе оно почти не выражено, поскольку погребено под слоистыми осадками, </w:t>
      </w:r>
      <w:r w:rsidR="00E42E7A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эта структура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четко выделяется по данным сейсморазведки, достигая мощности до 90 м. тип записи соответствует – акустически прозрачной волновой картине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прослеживающимися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наклонными рефлекторами.</w:t>
      </w:r>
      <w:r w:rsidR="00E96D2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96D20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Происхождение этой структуры вопрос спорный, мы опираемся</w:t>
      </w:r>
    </w:p>
    <w:p w14:paraId="584C4775" w14:textId="77777777" w:rsidR="00641F10" w:rsidRPr="00E177B4" w:rsidRDefault="00641F10" w:rsidP="00641F10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mc:AlternateContent>
          <mc:Choice Requires="wpg">
            <w:drawing>
              <wp:inline distT="0" distB="0" distL="0" distR="0" wp14:anchorId="00593B8C" wp14:editId="14DAA0BF">
                <wp:extent cx="4580255" cy="4563745"/>
                <wp:effectExtent l="0" t="0" r="4445" b="0"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0255" cy="4563745"/>
                          <a:chOff x="0" y="0"/>
                          <a:chExt cx="4580255" cy="4563745"/>
                        </a:xfrm>
                      </wpg:grpSpPr>
                      <wps:wsp>
                        <wps:cNvPr id="32" name="Надпись 32"/>
                        <wps:cNvSpPr txBox="1"/>
                        <wps:spPr>
                          <a:xfrm>
                            <a:off x="15240" y="0"/>
                            <a:ext cx="318135" cy="350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7276CF" w14:textId="77777777" w:rsidR="00641F10" w:rsidRPr="00B319A0" w:rsidRDefault="00641F10" w:rsidP="00641F10">
                              <w:pP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</w:pPr>
                              <w:r w:rsidRPr="00B319A0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Надпись 33"/>
                        <wps:cNvSpPr txBox="1"/>
                        <wps:spPr>
                          <a:xfrm>
                            <a:off x="0" y="2118360"/>
                            <a:ext cx="291465" cy="350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44CD87" w14:textId="77777777" w:rsidR="00641F10" w:rsidRPr="00B319A0" w:rsidRDefault="00641F10" w:rsidP="00641F10">
                              <w:pPr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</w:pPr>
                              <w:r w:rsidRPr="00B319A0">
                                <w:rPr>
                                  <w:rFonts w:ascii="Times New Roman" w:hAnsi="Times New Roman" w:cs="Times New Roman"/>
                                  <w:sz w:val="28"/>
                                  <w:szCs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" name="Группа 27"/>
                        <wpg:cNvGrpSpPr/>
                        <wpg:grpSpPr>
                          <a:xfrm>
                            <a:off x="289560" y="0"/>
                            <a:ext cx="4290695" cy="4563745"/>
                            <a:chOff x="0" y="0"/>
                            <a:chExt cx="4290695" cy="4564278"/>
                          </a:xfrm>
                        </wpg:grpSpPr>
                        <pic:pic xmlns:pic="http://schemas.openxmlformats.org/drawingml/2006/picture">
                          <pic:nvPicPr>
                            <pic:cNvPr id="18" name="Рисунок 18" descr="page3image1174061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742" y="2079523"/>
                              <a:ext cx="3975735" cy="24847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90695" cy="20789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0593B8C" id="Группа 34" o:spid="_x0000_s1052" style="width:360.65pt;height:359.35pt;mso-position-horizontal-relative:char;mso-position-vertical-relative:line" coordsize="45802,4563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">
                <v:shape id="Надпись 32" o:spid="_x0000_s1053" type="#_x0000_t202" style="position:absolute;left:152;width:3181;height:3505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" filled="f" stroked="f" strokeweight=".5pt">
                  <v:textbox>
                    <w:txbxContent>
                      <w:p w14:paraId="7A7276CF" w14:textId="77777777" w:rsidR="00641F10" w:rsidRPr="00B319A0" w:rsidRDefault="00641F10" w:rsidP="00641F10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319A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shape id="Надпись 33" o:spid="_x0000_s1054" type="#_x0000_t202" style="position:absolute;top:21183;width:2914;height:3505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" filled="f" stroked="f" strokeweight=".5pt">
                  <v:textbox>
                    <w:txbxContent>
                      <w:p w14:paraId="1444CD87" w14:textId="77777777" w:rsidR="00641F10" w:rsidRPr="00B319A0" w:rsidRDefault="00641F10" w:rsidP="00641F10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B319A0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Б</w:t>
                        </w:r>
                      </w:p>
                    </w:txbxContent>
                  </v:textbox>
                </v:shape>
                <v:group id="Группа 27" o:spid="_x0000_s1055" style="position:absolute;left:2895;width:42907;height:45637" coordsize="42906,456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">
                  <v:shape id="Рисунок 18" o:spid="_x0000_s1056" type="#_x0000_t75" alt="page3image117406128" style="position:absolute;left:737;top:20795;width:39757;height:248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">
                    <v:imagedata r:id="rId38" o:title="page3image117406128"/>
                  </v:shape>
                  <v:shape id="Рисунок 17" o:spid="_x0000_s1057" type="#_x0000_t75" style="position:absolute;width:42906;height:207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">
                    <v:imagedata r:id="rId39" o:title=""/>
                  </v:shape>
                </v:group>
                <w10:anchorlock/>
              </v:group>
            </w:pict>
          </mc:Fallback>
        </mc:AlternateContent>
      </w:r>
    </w:p>
    <w:p w14:paraId="66BCB7CB" w14:textId="7444D0BF" w:rsidR="00641F10" w:rsidRPr="00E177B4" w:rsidRDefault="00641F10" w:rsidP="00641F10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14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Ледниковые формы рельефа по данным геофизики: А – разрез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АПр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; Б – </w:t>
      </w:r>
      <w:r w:rsidR="00CE7EED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разрез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ССВР</w:t>
      </w:r>
      <w:r w:rsidR="00364C44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. Красным обозначена кровля </w:t>
      </w:r>
      <w:proofErr w:type="spellStart"/>
      <w:r w:rsidR="00364C44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дочетвертичных</w:t>
      </w:r>
      <w:proofErr w:type="spellEnd"/>
      <w:r w:rsidR="00364C44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отложений </w:t>
      </w:r>
      <w:r w:rsidR="00A4011D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(Аксенов, 2023)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.</w:t>
      </w:r>
    </w:p>
    <w:p w14:paraId="06021625" w14:textId="401977F7" w:rsidR="00BF0C0D" w:rsidRPr="00E177B4" w:rsidRDefault="00BF0C0D" w:rsidP="00641F10">
      <w:pPr>
        <w:spacing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на то, что ее образование связано с выдавливанием моренного материала  из-под ледника</w:t>
      </w:r>
      <w:r w:rsidR="00641F10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6AEAB508" w14:textId="4AE4E1DC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Наряду с формами ледникового, перигляциального, отличительной чертой Северо-Карского района является наличие различных по форме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переуглубленных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долин и врезов. </w:t>
      </w:r>
      <w:r w:rsidR="0036568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Погребенные врезы</w:t>
      </w:r>
      <w:r w:rsidR="005E3B4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6568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различаются </w:t>
      </w:r>
      <w:r w:rsidR="0000622C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по глубине залегания и </w:t>
      </w:r>
      <w:r w:rsidR="0036568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приуроченн</w:t>
      </w:r>
      <w:r w:rsidR="0000622C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ости</w:t>
      </w:r>
      <w:r w:rsidR="0036568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 разным стратиграфическим уровням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Эти формы входят в сеть дренажной системы шельфа Карского моря. На </w:t>
      </w:r>
      <w:r w:rsidR="003A28E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рис. 15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показано распространение погребенных врезов. Как правило тип волновой картины акустически прозрачный или присутствует хаотичная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слабоамплитудная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картина записи. </w:t>
      </w:r>
    </w:p>
    <w:p w14:paraId="492FD3AA" w14:textId="072B5E8C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Выделяются два 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вида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врезов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ервые с большей глубиной (приблизительно до 100 м),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осадок заполняющий врез имеет волновую картину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- акустически прозрачн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ую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или полупрозрачн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ую. Такие тела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плохо выделяются в рельефе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 в отличии от второго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вида врезов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 более меньшими глубинами (до 30</w:t>
      </w:r>
      <w:r w:rsidR="004506C6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м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)</w:t>
      </w:r>
      <w:r w:rsidR="00313C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которые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приурочен к современным низинным областям</w:t>
      </w:r>
      <w:r w:rsidR="00313C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313C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Осадок характеризуется </w:t>
      </w:r>
      <w:proofErr w:type="spellStart"/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слабоамплитудн</w:t>
      </w:r>
      <w:r w:rsidR="0097053F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ой</w:t>
      </w:r>
      <w:proofErr w:type="spellEnd"/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слоистост</w:t>
      </w:r>
      <w:r w:rsidR="0097053F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ью</w:t>
      </w:r>
      <w:r w:rsidR="0000622C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</w:p>
    <w:p w14:paraId="11B571A2" w14:textId="77777777" w:rsidR="003A28EF" w:rsidRPr="00E177B4" w:rsidRDefault="00BF0C0D" w:rsidP="003A28EF">
      <w:pPr>
        <w:keepNext/>
        <w:spacing w:line="360" w:lineRule="auto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399F3C74" wp14:editId="225587B2">
            <wp:extent cx="6152515" cy="21983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7FFFE" w14:textId="3CB3E7B7" w:rsidR="00BF0C0D" w:rsidRPr="00E177B4" w:rsidRDefault="003A28EF" w:rsidP="0052297B">
      <w:pPr>
        <w:pStyle w:val="ab"/>
        <w:jc w:val="center"/>
        <w:rPr>
          <w:rFonts w:ascii="Times New Roman" w:eastAsia="Times New Roman" w:hAnsi="Times New Roman" w:cs="Times New Roman"/>
          <w:bCs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15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r w:rsidR="0052297B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Распространение п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огребенны</w:t>
      </w:r>
      <w:r w:rsidR="0052297B"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х врезов в Центрально-Карском желобе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(слева – распространение на участке; справа  – в разрезе ССВР)</w:t>
      </w:r>
    </w:p>
    <w:p w14:paraId="06600C22" w14:textId="72195262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Переуглубленна</w:t>
      </w:r>
      <w:r w:rsidR="00A42FFE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я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поверхностная долина отнесена к более ранним по возрасту образованиям, чем время деятельности ледника, так как их направление не совпадает с распространением лед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никовых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потоков. Приуроченность долин к разломам, подтверждается по региональным архивным профилям ССВР</w:t>
      </w:r>
      <w:r w:rsidR="0052297B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Склоны долины характеризуются значительными изменениями уклона: от 2° до 15°.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Днище долины имеет признаки интенсивных денудационных процессов. Поверхность дна желоба с формами мезорельефа ледовой экзарации, ориентированным по направлению желоба, можно принять следствием ледниковой деятельности, которая затрудняла накопление ледниково-морских отложений или современными процессами транзита, при которых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голоценовые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морские осадки накапливаются в небольших депрессиях. </w:t>
      </w:r>
    </w:p>
    <w:p w14:paraId="14AC6D14" w14:textId="77777777" w:rsidR="00171716" w:rsidRPr="00E177B4" w:rsidRDefault="00171716" w:rsidP="00171716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25969397" wp14:editId="46437601">
            <wp:extent cx="6120404" cy="5914390"/>
            <wp:effectExtent l="0" t="0" r="127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2267"/>
                    <a:stretch/>
                  </pic:blipFill>
                  <pic:spPr bwMode="auto">
                    <a:xfrm>
                      <a:off x="0" y="0"/>
                      <a:ext cx="6120765" cy="5914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E3730" w14:textId="5A971AE7" w:rsidR="00BF0C0D" w:rsidRPr="00E177B4" w:rsidRDefault="00171716" w:rsidP="00171716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16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Переуглубленная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долина. А -</w:t>
      </w:r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Объемная модель </w:t>
      </w:r>
      <w:proofErr w:type="spellStart"/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  <w:t>переглубленной</w:t>
      </w:r>
      <w:proofErr w:type="spellEnd"/>
      <w:r w:rsidRPr="00E177B4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долины: красными стрелками показано направление стока, синим овалом – оползневое тело; Б – профиль вреза – а; В- профиль вреза – б)</w:t>
      </w:r>
    </w:p>
    <w:p w14:paraId="4D1821EA" w14:textId="19E54C0F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Следует отметить, что на современном этапе 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дно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подвергну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активной деятельности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айсбергового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выпахивани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влияющей на перераспределение осадочного материала. Поверхность дна расчерчена бороздами разной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направленности, что свидетельствует об активности перемещений 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айсбергов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высоких широтах. Признаки экзарации особо заметны на возвышенных участках, где айсберги часто садятся на мель, хотя стоит отметить, что на этих участках борозды не имеют столь больших размеров и не редко уже сглажены и занесены осадками.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Наличие борозд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7053F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бортах желоба (до глубин 150 м)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имеет однонаправленное распространение согласно с положением долины (с востока на запад). </w:t>
      </w:r>
    </w:p>
    <w:p w14:paraId="1693ED03" w14:textId="296B44C7" w:rsidR="00171716" w:rsidRPr="00E177B4" w:rsidRDefault="00BF0C0D" w:rsidP="00171716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bCs/>
          <w:noProof/>
          <w:color w:val="000000" w:themeColor="text1"/>
          <w:sz w:val="28"/>
          <w:szCs w:val="28"/>
        </w:rPr>
        <w:drawing>
          <wp:inline distT="0" distB="0" distL="0" distR="0" wp14:anchorId="21C568DF" wp14:editId="2512E300">
            <wp:extent cx="6152515" cy="24536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A4310" w14:textId="7085CB02" w:rsidR="00171716" w:rsidRPr="00E177B4" w:rsidRDefault="00171716" w:rsidP="0017171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/>
          <w:color w:val="000000" w:themeColor="text1"/>
          <w:sz w:val="20"/>
          <w:szCs w:val="20"/>
        </w:rPr>
        <w:t xml:space="preserve">1 – </w:t>
      </w:r>
      <w:proofErr w:type="spellStart"/>
      <w:r w:rsidRPr="00E177B4">
        <w:rPr>
          <w:rFonts w:ascii="Times New Roman" w:hAnsi="Times New Roman"/>
          <w:color w:val="000000" w:themeColor="text1"/>
          <w:sz w:val="20"/>
          <w:szCs w:val="20"/>
        </w:rPr>
        <w:t>останцовые</w:t>
      </w:r>
      <w:proofErr w:type="spellEnd"/>
      <w:r w:rsidRPr="00E177B4">
        <w:rPr>
          <w:rFonts w:ascii="Times New Roman" w:hAnsi="Times New Roman"/>
          <w:color w:val="000000" w:themeColor="text1"/>
          <w:sz w:val="20"/>
          <w:szCs w:val="20"/>
        </w:rPr>
        <w:t xml:space="preserve"> возвышенности, перекрытые маломощным покровом ледниковых отложений; 2 – возвышенные равнины изрезанные ледовым выпахиванием; 3 – склоны возвышенностей; 5 – </w:t>
      </w:r>
      <w:proofErr w:type="spellStart"/>
      <w:r w:rsidRPr="00E177B4">
        <w:rPr>
          <w:rFonts w:ascii="Times New Roman" w:hAnsi="Times New Roman"/>
          <w:color w:val="000000" w:themeColor="text1"/>
          <w:sz w:val="20"/>
          <w:szCs w:val="20"/>
        </w:rPr>
        <w:t>экзарационно</w:t>
      </w:r>
      <w:proofErr w:type="spellEnd"/>
      <w:r w:rsidRPr="00E177B4">
        <w:rPr>
          <w:rFonts w:ascii="Times New Roman" w:hAnsi="Times New Roman"/>
          <w:color w:val="000000" w:themeColor="text1"/>
          <w:sz w:val="20"/>
          <w:szCs w:val="20"/>
        </w:rPr>
        <w:t>-эрозионные долины; 6 – абразионно-аккумулятивные днища желобов; 7 – аккумулятивно-абразионные склоны желобов;</w:t>
      </w:r>
    </w:p>
    <w:p w14:paraId="57CA0483" w14:textId="77777777" w:rsidR="00171716" w:rsidRPr="00E177B4" w:rsidRDefault="00171716" w:rsidP="00171716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both"/>
        <w:rPr>
          <w:rFonts w:ascii="Times New Roman" w:hAnsi="Times New Roman"/>
          <w:color w:val="000000" w:themeColor="text1"/>
          <w:sz w:val="20"/>
          <w:szCs w:val="20"/>
        </w:rPr>
      </w:pPr>
    </w:p>
    <w:p w14:paraId="31D9DC75" w14:textId="15E7D197" w:rsidR="00BF0C0D" w:rsidRPr="00E177B4" w:rsidRDefault="00171716" w:rsidP="00171716">
      <w:pPr>
        <w:pStyle w:val="ab"/>
        <w:jc w:val="center"/>
        <w:rPr>
          <w:rFonts w:ascii="Times New Roman" w:eastAsia="Times New Roman" w:hAnsi="Times New Roman" w:cs="Times New Roman"/>
          <w:bCs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17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Основные формы рельефа, выделяемые на основе сейсмоакустического  профилирования.</w:t>
      </w:r>
    </w:p>
    <w:p w14:paraId="182EEBE0" w14:textId="7777777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14:paraId="5B1BAC04" w14:textId="77777777" w:rsidR="00BF0C0D" w:rsidRPr="00E177B4" w:rsidRDefault="00BF0C0D" w:rsidP="00BF0C0D">
      <w:pPr>
        <w:keepNext/>
        <w:keepLines/>
        <w:spacing w:before="40" w:line="360" w:lineRule="auto"/>
        <w:ind w:firstLine="851"/>
        <w:jc w:val="both"/>
        <w:outlineLvl w:val="1"/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</w:pPr>
      <w:bookmarkStart w:id="17" w:name="_Toc128499175"/>
      <w:bookmarkStart w:id="18" w:name="_Toc131510705"/>
      <w:bookmarkStart w:id="19" w:name="_Toc136029576"/>
      <w:bookmarkStart w:id="20" w:name="_Toc135778150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  <w:t>3.2.</w:t>
      </w:r>
      <w:bookmarkEnd w:id="17"/>
      <w:bookmarkEnd w:id="18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  <w:t>Четвертичные отложения</w:t>
      </w:r>
      <w:bookmarkEnd w:id="19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bookmarkEnd w:id="20"/>
    </w:p>
    <w:p w14:paraId="4FA305C5" w14:textId="7777777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14:paraId="6DA4E550" w14:textId="77777777" w:rsidR="001323AE" w:rsidRPr="00E177B4" w:rsidRDefault="00BF0C0D" w:rsidP="00BF0C0D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Осадочный чехол по угловому и стратиграфическому несогласию на шельфе Карского моря разделяется на три структурных этажа, первый из которых приурочен к палеозойским карбонатно-терригенным породам, выше залегает комплекс мезозойско-кайнозойских пород, перекрытый отложениями четвертичного периода (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Гусев,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2020). </w:t>
      </w:r>
      <w:r w:rsidR="001323AE"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Проводимые в экспедиции исследования и последующая </w:t>
      </w:r>
      <w:r w:rsidR="001323A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обработка полученных данных, позволили детально изучить комплекс четвертичных отложений, выделяемый по последнему региональному </w:t>
      </w:r>
      <w:proofErr w:type="spellStart"/>
      <w:r w:rsidR="001323A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рефлетору</w:t>
      </w:r>
      <w:proofErr w:type="spellEnd"/>
      <w:r w:rsidR="001323AE"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1E5E4F5" w14:textId="34499C5C" w:rsidR="00BF0C0D" w:rsidRPr="00E177B4" w:rsidRDefault="00BF0C0D" w:rsidP="00BF0C0D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strike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Предполагается, что около 10 тысяч</w:t>
      </w:r>
      <w:r w:rsidR="00F1679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лет назад Карское море находилось под влиянием покровного оледенения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сартанское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), поэтому комплекс отложений четвертичного периода подразделяется на отложения морского</w:t>
      </w:r>
      <w:r w:rsidR="001323AE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ледникового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2F8DBEE4" wp14:editId="609B3A49">
            <wp:simplePos x="0" y="0"/>
            <wp:positionH relativeFrom="column">
              <wp:posOffset>3077210</wp:posOffset>
            </wp:positionH>
            <wp:positionV relativeFrom="paragraph">
              <wp:posOffset>0</wp:posOffset>
            </wp:positionV>
            <wp:extent cx="3074035" cy="4282440"/>
            <wp:effectExtent l="0" t="0" r="0" b="0"/>
            <wp:wrapTight wrapText="bothSides">
              <wp:wrapPolygon edited="0">
                <wp:start x="0" y="0"/>
                <wp:lineTo x="0" y="21523"/>
                <wp:lineTo x="21506" y="21523"/>
                <wp:lineTo x="21506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035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ледниково-морского генезиса. </w:t>
      </w:r>
    </w:p>
    <w:p w14:paraId="1E09C97B" w14:textId="66A3B781" w:rsidR="0001768D" w:rsidRPr="0001768D" w:rsidRDefault="00171716" w:rsidP="0001768D">
      <w:pPr>
        <w:autoSpaceDE w:val="0"/>
        <w:autoSpaceDN w:val="0"/>
        <w:adjustRightInd w:val="0"/>
        <w:spacing w:line="360" w:lineRule="auto"/>
        <w:ind w:firstLine="851"/>
        <w:jc w:val="both"/>
        <w:rPr>
          <w:noProof/>
          <w:color w:val="000000" w:themeColor="text1"/>
        </w:rPr>
      </w:pPr>
      <w:r w:rsidRPr="00E177B4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F84A546" wp14:editId="6CCE35A8">
                <wp:simplePos x="0" y="0"/>
                <wp:positionH relativeFrom="column">
                  <wp:posOffset>3081557</wp:posOffset>
                </wp:positionH>
                <wp:positionV relativeFrom="paragraph">
                  <wp:posOffset>1918335</wp:posOffset>
                </wp:positionV>
                <wp:extent cx="3074035" cy="635"/>
                <wp:effectExtent l="0" t="0" r="0" b="0"/>
                <wp:wrapSquare wrapText="bothSides"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DBBDDC" w14:textId="31EA2617" w:rsidR="00171716" w:rsidRPr="00171716" w:rsidRDefault="00171716" w:rsidP="00171716">
                            <w:pPr>
                              <w:pStyle w:val="ab"/>
                              <w:jc w:val="both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</w:pP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>K-P–коренные породы мела-палеогена, gIII–сартанские ледниковые отложения, fgIII–сартанские флювиогляциальные отложения, gmIII–сартанские ледниково-морские отложения, mIII-H– верхненеоплейстоцен-голоценовые морские отложения; В–положение профиля на батиметрии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>.</w:t>
                            </w:r>
                          </w:p>
                          <w:p w14:paraId="0D938EF8" w14:textId="45BD98C5" w:rsidR="00171716" w:rsidRPr="00171716" w:rsidRDefault="00171716" w:rsidP="00171716">
                            <w:pPr>
                              <w:pStyle w:val="ab"/>
                              <w:jc w:val="both"/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</w:pP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 xml:space="preserve">Рис. </w: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fldChar w:fldCharType="begin"/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instrText xml:space="preserve"> SEQ Рис. \* ARABIC </w:instrTex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fldChar w:fldCharType="separate"/>
                            </w:r>
                            <w:r w:rsidR="006B6AC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000000" w:themeColor="text1"/>
                              </w:rPr>
                              <w:t>18</w: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fldChar w:fldCharType="end"/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 xml:space="preserve"> </w:t>
                            </w:r>
                            <w:r w:rsidR="00F34D8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>Общая схема СК. Ф</w: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 xml:space="preserve">рагмент профиля АПр: А - без интерпретации; Б 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>–</w: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 xml:space="preserve"> проинтерпретированный</w:t>
                            </w:r>
                            <w:r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 xml:space="preserve"> (</w:t>
                            </w:r>
                            <w:r w:rsidRPr="0017171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</w:rPr>
                              <w:t>Рыбалко, 2022).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4A546" id="Надпись 43" o:spid="_x0000_s1058" type="#_x0000_t202" style="position:absolute;left:0;text-align:left;margin-left:242.65pt;margin-top:151.05pt;width:242.05pt;height:.05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" stroked="f">
                <v:textbox style="mso-fit-shape-to-text:t" inset="0,0,0,0">
                  <w:txbxContent>
                    <w:p w14:paraId="21DBBDDC" w14:textId="31EA2617" w:rsidR="00171716" w:rsidRPr="00171716" w:rsidRDefault="00171716" w:rsidP="00171716">
                      <w:pPr>
                        <w:pStyle w:val="ab"/>
                        <w:jc w:val="both"/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</w:pP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>K-P–коренные породы мела-палеогена, gIII–сартанские ледниковые отложения, fgIII–сартанские флювиогляциальные отложения, gmIII–сартанские ледниково-морские отложения, mIII-H– верхненеоплейстоцен-голоценовые морские отложения; В–положение профиля на батиметрии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>.</w:t>
                      </w:r>
                    </w:p>
                    <w:p w14:paraId="0D938EF8" w14:textId="45BD98C5" w:rsidR="00171716" w:rsidRPr="00171716" w:rsidRDefault="00171716" w:rsidP="00171716">
                      <w:pPr>
                        <w:pStyle w:val="ab"/>
                        <w:jc w:val="both"/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</w:pP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 xml:space="preserve">Рис. </w: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fldChar w:fldCharType="begin"/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instrText xml:space="preserve"> SEQ Рис. \* ARABIC </w:instrTex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fldChar w:fldCharType="separate"/>
                      </w:r>
                      <w:r w:rsidR="006B6AC6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000000" w:themeColor="text1"/>
                        </w:rPr>
                        <w:t>18</w: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fldChar w:fldCharType="end"/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 xml:space="preserve"> </w:t>
                      </w:r>
                      <w:r w:rsidR="00F34D8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>Общая схема СК. Ф</w: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 xml:space="preserve">рагмент профиля АПр: А - без интерпретации; Б 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>–</w: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 xml:space="preserve"> проинтерпретированный</w:t>
                      </w:r>
                      <w:r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 xml:space="preserve"> (</w:t>
                      </w:r>
                      <w:r w:rsidRPr="00171716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</w:rPr>
                        <w:t>Рыбалко, 2022).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ходе интерпретации были выделены следующие </w:t>
      </w:r>
      <w:proofErr w:type="spellStart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сейсмокомплексы</w:t>
      </w:r>
      <w:proofErr w:type="spellEnd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(СК): породы мела-палеогена, </w:t>
      </w:r>
      <w:proofErr w:type="spellStart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сартанские</w:t>
      </w:r>
      <w:proofErr w:type="spellEnd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ледниковые отложения, </w:t>
      </w:r>
      <w:proofErr w:type="spellStart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сартанские</w:t>
      </w:r>
      <w:proofErr w:type="spellEnd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ледниково-морские отложения, </w:t>
      </w:r>
      <w:proofErr w:type="spellStart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верхненеоплейстоцен-голоценовые</w:t>
      </w:r>
      <w:proofErr w:type="spellEnd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морские отложения (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Рис. 18)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На основе геофизических данных </w:t>
      </w:r>
      <w:proofErr w:type="spellStart"/>
      <w:r w:rsidR="001323AE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ейсмофации</w:t>
      </w:r>
      <w:proofErr w:type="spellEnd"/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были разделены по характеру волновых картин, сохранности, условиям залегания и соответствующим формам рельефа. Характерные типы волновых картин представлены в таблице 1.</w:t>
      </w:r>
    </w:p>
    <w:p w14:paraId="0DFD3AA1" w14:textId="31C3B445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В толще коренных пород отчетливо выделяется </w:t>
      </w:r>
      <w:proofErr w:type="spellStart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субгоризонтальная</w:t>
      </w:r>
      <w:proofErr w:type="spellEnd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слоистость (таблица 1</w:t>
      </w:r>
      <w:r w:rsidR="00A42FFE"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. - </w:t>
      </w:r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10). В основном комплекс образует положительные структуры, а рельеф кровли можно описать как «пилообразный». Схожие отложения рассмотрены в статье </w:t>
      </w:r>
      <w:proofErr w:type="spellStart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Гатаулина</w:t>
      </w:r>
      <w:proofErr w:type="spellEnd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2020 года</w:t>
      </w:r>
      <w:r w:rsidR="001323AE"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(</w:t>
      </w:r>
      <w:proofErr w:type="spellStart"/>
      <w:r w:rsidR="001323AE"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Гатаулина</w:t>
      </w:r>
      <w:proofErr w:type="spellEnd"/>
      <w:r w:rsidR="001323AE"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, 2020)</w:t>
      </w:r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.</w:t>
      </w:r>
    </w:p>
    <w:p w14:paraId="46BEF95F" w14:textId="3BE77DD4" w:rsidR="00BF0C0D" w:rsidRPr="00E177B4" w:rsidRDefault="00BF0C0D" w:rsidP="00BF0C0D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Выше залегает неоднородная толща с хаотичной волновой картиной. В понижениях рельефа Центрально-Карского желоба, комплексы рыхлых четвертичных отложений, характеризуются повышенной мощностью (до 60 м), а также разной характеристикой волновых картин (неявно слоистые, слоистые, </w:t>
      </w:r>
      <w:proofErr w:type="spellStart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lastRenderedPageBreak/>
        <w:t>субгоризонтально</w:t>
      </w:r>
      <w:proofErr w:type="spellEnd"/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слоистые), представленных в таблице 1</w:t>
      </w:r>
      <w:r w:rsidR="00A42FFE"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. - 6</w:t>
      </w:r>
      <w:r w:rsidRPr="00E177B4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.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Ледниковые отложения обнаружены в погребенных долинах и на возвышенностях.</w:t>
      </w:r>
    </w:p>
    <w:p w14:paraId="4E5F985F" w14:textId="3F2CE7CE" w:rsidR="006815A1" w:rsidRPr="00E177B4" w:rsidRDefault="006815A1" w:rsidP="0001768D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</w:rPr>
        <w:t>Следующий СК имеет хаотич</w:t>
      </w:r>
      <w:r w:rsidR="0001768D">
        <w:rPr>
          <w:rFonts w:ascii="Times New Roman" w:hAnsi="Times New Roman"/>
          <w:color w:val="000000" w:themeColor="text1"/>
          <w:sz w:val="28"/>
          <w:szCs w:val="28"/>
        </w:rPr>
        <w:t>ную</w:t>
      </w:r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волновую картину с </w:t>
      </w:r>
      <w:r w:rsidR="0001768D">
        <w:rPr>
          <w:rFonts w:ascii="Times New Roman" w:hAnsi="Times New Roman"/>
          <w:color w:val="000000" w:themeColor="text1"/>
          <w:sz w:val="28"/>
          <w:szCs w:val="28"/>
        </w:rPr>
        <w:t xml:space="preserve">наличием </w:t>
      </w:r>
      <w:r w:rsidRPr="00E177B4">
        <w:rPr>
          <w:rFonts w:ascii="Times New Roman" w:hAnsi="Times New Roman"/>
          <w:color w:val="000000" w:themeColor="text1"/>
          <w:sz w:val="28"/>
          <w:szCs w:val="28"/>
        </w:rPr>
        <w:t>первоначальной слоистост</w:t>
      </w:r>
      <w:r w:rsidR="0001768D">
        <w:rPr>
          <w:rFonts w:ascii="Times New Roman" w:hAnsi="Times New Roman"/>
          <w:color w:val="000000" w:themeColor="text1"/>
          <w:sz w:val="28"/>
          <w:szCs w:val="28"/>
        </w:rPr>
        <w:t>и</w:t>
      </w:r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. Залегает на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останцовых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 xml:space="preserve"> возвышенностях, бывает перекрыт более молодыми осадками, при интерпретации отложения отнесены к ледниково-морским. Мощность комплекса примерно 15 метров, а наиболее большие во врезах. В рамках этого СК важно выделить ледниково-морские отложения, которые образуют положительные «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</w:rPr>
        <w:t>караваевидные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</w:rPr>
        <w:t>» формы рельефа.</w:t>
      </w:r>
    </w:p>
    <w:p w14:paraId="6CDD04E0" w14:textId="77777777" w:rsidR="006815A1" w:rsidRPr="00E177B4" w:rsidRDefault="006815A1" w:rsidP="006815A1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</w:rPr>
        <w:t>Наличие флювиогляциальных отложений приурочено к краевым формам рельефа водно-ледникового происхождения (подробнее см. 3.1)</w:t>
      </w:r>
    </w:p>
    <w:p w14:paraId="505AD5F1" w14:textId="5F628207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u w:val="single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строени</w:t>
      </w:r>
      <w:r w:rsidR="006815A1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 четвертичного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покрова выделяются области морских отложений, мощность которых свыше 25 метров, их наличие подтверждено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пробоотбором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(3-х метровой гравитационной трубкой). СК морских отложений имеет параллельно 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субгоризонтально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слоистую волновые картины. Как правило эти отложения приурочены к пологим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останцовым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возвышенностям, либо днищам впадин.</w:t>
      </w: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14:paraId="514FEF71" w14:textId="1A216F57" w:rsidR="00BF0C0D" w:rsidRDefault="00BF0C0D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Морские осадки более раннего возраста, также, предположительно, идентифицированы в глубоководных частях желоба (Таблица 1.</w:t>
      </w:r>
      <w:r w:rsidR="00A42FFE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-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2). Большая часть исследуемой территории представлена четвертичными морскими отложениями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голоценового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возраста, а в отдельных местах вскрываются маломощные морские и ледниково-морские осадки, предположительно,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сартанского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возраста.</w:t>
      </w:r>
    </w:p>
    <w:p w14:paraId="0FB92308" w14:textId="4C81AA9B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257AE373" w14:textId="76747A8E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D8E9A3C" w14:textId="12BFEB5B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7B4C9C3" w14:textId="1DAD3787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1937E8EC" w14:textId="10EF6607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4B29C82D" w14:textId="1CF13194" w:rsidR="006E32AA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C07BC53" w14:textId="77777777" w:rsidR="006E32AA" w:rsidRPr="00E177B4" w:rsidRDefault="006E32AA" w:rsidP="00956EB2">
      <w:pPr>
        <w:autoSpaceDE w:val="0"/>
        <w:autoSpaceDN w:val="0"/>
        <w:adjustRightInd w:val="0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37D2ECBA" w14:textId="330E43A0" w:rsidR="003A163C" w:rsidRPr="003A163C" w:rsidRDefault="00BF0C0D" w:rsidP="003A163C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lastRenderedPageBreak/>
        <w:t>Таблица 1. Волновые картины и их основные характеристики для района Центрально-Карского желоба.</w:t>
      </w:r>
    </w:p>
    <w:tbl>
      <w:tblPr>
        <w:tblStyle w:val="ac"/>
        <w:tblW w:w="9679" w:type="dxa"/>
        <w:tblLayout w:type="fixed"/>
        <w:tblLook w:val="04A0" w:firstRow="1" w:lastRow="0" w:firstColumn="1" w:lastColumn="0" w:noHBand="0" w:noVBand="1"/>
      </w:tblPr>
      <w:tblGrid>
        <w:gridCol w:w="1769"/>
        <w:gridCol w:w="1912"/>
        <w:gridCol w:w="927"/>
        <w:gridCol w:w="5071"/>
      </w:tblGrid>
      <w:tr w:rsidR="006E32AA" w:rsidRPr="00E177B4" w14:paraId="416BC855" w14:textId="77777777" w:rsidTr="006E32AA">
        <w:trPr>
          <w:trHeight w:val="442"/>
        </w:trPr>
        <w:tc>
          <w:tcPr>
            <w:tcW w:w="1769" w:type="dxa"/>
          </w:tcPr>
          <w:p w14:paraId="2C4B3071" w14:textId="02DF86AF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Волновая картина</w:t>
            </w:r>
          </w:p>
        </w:tc>
        <w:tc>
          <w:tcPr>
            <w:tcW w:w="1912" w:type="dxa"/>
          </w:tcPr>
          <w:p w14:paraId="5B8E2149" w14:textId="543EA5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Отложения</w:t>
            </w:r>
          </w:p>
        </w:tc>
        <w:tc>
          <w:tcPr>
            <w:tcW w:w="927" w:type="dxa"/>
          </w:tcPr>
          <w:p w14:paraId="769FDD3C" w14:textId="025EA16D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Индекс</w:t>
            </w:r>
          </w:p>
        </w:tc>
        <w:tc>
          <w:tcPr>
            <w:tcW w:w="5071" w:type="dxa"/>
          </w:tcPr>
          <w:p w14:paraId="6DF74054" w14:textId="036378E4" w:rsidR="006E32AA" w:rsidRPr="00E177B4" w:rsidRDefault="006E32AA" w:rsidP="006E32A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Пример с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АПр</w:t>
            </w:r>
            <w:proofErr w:type="spellEnd"/>
          </w:p>
        </w:tc>
      </w:tr>
      <w:tr w:rsidR="006E32AA" w:rsidRPr="00E177B4" w14:paraId="679345EF" w14:textId="77777777" w:rsidTr="003A163C">
        <w:trPr>
          <w:trHeight w:val="2260"/>
        </w:trPr>
        <w:tc>
          <w:tcPr>
            <w:tcW w:w="1769" w:type="dxa"/>
          </w:tcPr>
          <w:p w14:paraId="3D352F2F" w14:textId="772C5A39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1.Неявно слоистая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субгоризонталь</w:t>
            </w:r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ная</w:t>
            </w:r>
            <w:proofErr w:type="spellEnd"/>
          </w:p>
        </w:tc>
        <w:tc>
          <w:tcPr>
            <w:tcW w:w="1912" w:type="dxa"/>
          </w:tcPr>
          <w:p w14:paraId="3C5FE149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Голоценовые</w:t>
            </w:r>
            <w:proofErr w:type="spellEnd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нефелоидные</w:t>
            </w:r>
            <w:proofErr w:type="spellEnd"/>
          </w:p>
        </w:tc>
        <w:tc>
          <w:tcPr>
            <w:tcW w:w="927" w:type="dxa"/>
          </w:tcPr>
          <w:p w14:paraId="455284BC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mH</w:t>
            </w:r>
            <w:proofErr w:type="spellEnd"/>
          </w:p>
        </w:tc>
        <w:tc>
          <w:tcPr>
            <w:tcW w:w="5071" w:type="dxa"/>
          </w:tcPr>
          <w:p w14:paraId="09BB0AA0" w14:textId="77777777" w:rsidR="006E32AA" w:rsidRPr="00E177B4" w:rsidRDefault="006E32AA" w:rsidP="006E32A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5F141139" wp14:editId="2D290942">
                  <wp:extent cx="2825261" cy="1391647"/>
                  <wp:effectExtent l="0" t="0" r="0" b="5715"/>
                  <wp:docPr id="44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AB8CB5-3DEC-41B1-8149-EE5A9CF79AF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0EAB8CB5-3DEC-41B1-8149-EE5A9CF79A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181" cy="142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285607A5" w14:textId="77777777" w:rsidTr="003A163C">
        <w:trPr>
          <w:trHeight w:val="2260"/>
        </w:trPr>
        <w:tc>
          <w:tcPr>
            <w:tcW w:w="1769" w:type="dxa"/>
          </w:tcPr>
          <w:p w14:paraId="17EEC94E" w14:textId="1B0E4508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2.Слоистая заполнения</w:t>
            </w:r>
          </w:p>
        </w:tc>
        <w:tc>
          <w:tcPr>
            <w:tcW w:w="1912" w:type="dxa"/>
          </w:tcPr>
          <w:p w14:paraId="3EAD62E5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Голоценовые</w:t>
            </w:r>
            <w:proofErr w:type="spellEnd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нефелоидные</w:t>
            </w:r>
            <w:proofErr w:type="spellEnd"/>
          </w:p>
        </w:tc>
        <w:tc>
          <w:tcPr>
            <w:tcW w:w="927" w:type="dxa"/>
          </w:tcPr>
          <w:p w14:paraId="1CB7AF74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mH</w:t>
            </w:r>
            <w:proofErr w:type="spellEnd"/>
            <w:r w:rsidRPr="00E177B4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5071" w:type="dxa"/>
          </w:tcPr>
          <w:p w14:paraId="4DD2BAD3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4A06E03D" wp14:editId="64D87AC4">
                  <wp:extent cx="2977992" cy="1466850"/>
                  <wp:effectExtent l="0" t="0" r="0" b="0"/>
                  <wp:docPr id="31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10344BB-BC6C-41BF-926D-6DDA70D193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>
                            <a:extLst>
                              <a:ext uri="{FF2B5EF4-FFF2-40B4-BE49-F238E27FC236}">
                                <a16:creationId xmlns:a16="http://schemas.microsoft.com/office/drawing/2014/main" id="{710344BB-BC6C-41BF-926D-6DDA70D193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022" cy="1513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453404F3" w14:textId="77777777" w:rsidTr="003A163C">
        <w:tc>
          <w:tcPr>
            <w:tcW w:w="1769" w:type="dxa"/>
          </w:tcPr>
          <w:p w14:paraId="07701A5D" w14:textId="439EE32F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3.Слоистая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субгоризонталь</w:t>
            </w:r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ная</w:t>
            </w:r>
            <w:proofErr w:type="spellEnd"/>
          </w:p>
        </w:tc>
        <w:tc>
          <w:tcPr>
            <w:tcW w:w="1912" w:type="dxa"/>
          </w:tcPr>
          <w:p w14:paraId="72B017F5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Ледниково-морские</w:t>
            </w:r>
          </w:p>
        </w:tc>
        <w:tc>
          <w:tcPr>
            <w:tcW w:w="927" w:type="dxa"/>
          </w:tcPr>
          <w:p w14:paraId="6893F85B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gmIII</w:t>
            </w:r>
            <w:proofErr w:type="spellEnd"/>
          </w:p>
        </w:tc>
        <w:tc>
          <w:tcPr>
            <w:tcW w:w="5071" w:type="dxa"/>
          </w:tcPr>
          <w:p w14:paraId="0FAB99B2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0AD13D2A" wp14:editId="5FEA9528">
                  <wp:extent cx="3321699" cy="1636179"/>
                  <wp:effectExtent l="0" t="0" r="0" b="2540"/>
                  <wp:docPr id="45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9A0F512-6365-4479-AA41-B9017BCEF8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>
                            <a:extLst>
                              <a:ext uri="{FF2B5EF4-FFF2-40B4-BE49-F238E27FC236}">
                                <a16:creationId xmlns:a16="http://schemas.microsoft.com/office/drawing/2014/main" id="{39A0F512-6365-4479-AA41-B9017BCEF8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699" cy="1636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053D7C98" w14:textId="77777777" w:rsidTr="003A163C">
        <w:tc>
          <w:tcPr>
            <w:tcW w:w="1769" w:type="dxa"/>
          </w:tcPr>
          <w:p w14:paraId="77AEBC76" w14:textId="2C3EC18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4.Хаотичная с остаточной слоистостью и изрезанной поверхностью</w:t>
            </w:r>
          </w:p>
        </w:tc>
        <w:tc>
          <w:tcPr>
            <w:tcW w:w="1912" w:type="dxa"/>
          </w:tcPr>
          <w:p w14:paraId="0580E113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Ледниково-морские, обработанные айсберговым выпахиванием</w:t>
            </w:r>
          </w:p>
        </w:tc>
        <w:tc>
          <w:tcPr>
            <w:tcW w:w="927" w:type="dxa"/>
          </w:tcPr>
          <w:p w14:paraId="3C474016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gmIII</w:t>
            </w:r>
            <w:proofErr w:type="spellEnd"/>
          </w:p>
        </w:tc>
        <w:tc>
          <w:tcPr>
            <w:tcW w:w="5071" w:type="dxa"/>
          </w:tcPr>
          <w:p w14:paraId="14726FF3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3DE44B2B" wp14:editId="45690535">
                  <wp:extent cx="3339164" cy="1641821"/>
                  <wp:effectExtent l="0" t="0" r="1270" b="0"/>
                  <wp:docPr id="48" name="Рисунок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340620-5053-4F17-9D02-5D5DDFE8D6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>
                            <a:extLst>
                              <a:ext uri="{FF2B5EF4-FFF2-40B4-BE49-F238E27FC236}">
                                <a16:creationId xmlns:a16="http://schemas.microsoft.com/office/drawing/2014/main" id="{7F340620-5053-4F17-9D02-5D5DDFE8D60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164" cy="1641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29565EFA" w14:textId="77777777" w:rsidTr="003A163C">
        <w:tc>
          <w:tcPr>
            <w:tcW w:w="1769" w:type="dxa"/>
          </w:tcPr>
          <w:p w14:paraId="22E1995B" w14:textId="6F5243C1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5.Наклонно-слиостая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клиоформная</w:t>
            </w:r>
            <w:proofErr w:type="spellEnd"/>
          </w:p>
        </w:tc>
        <w:tc>
          <w:tcPr>
            <w:tcW w:w="1912" w:type="dxa"/>
          </w:tcPr>
          <w:p w14:paraId="0B92FADF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Флювиагляциаль</w:t>
            </w:r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ные</w:t>
            </w:r>
            <w:proofErr w:type="spellEnd"/>
          </w:p>
          <w:p w14:paraId="70FC6C36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  <w:p w14:paraId="369FEE52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  <w:p w14:paraId="3325D0AD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  <w:p w14:paraId="79D672A7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  <w:p w14:paraId="43C4EC22" w14:textId="15EFB8F0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927" w:type="dxa"/>
          </w:tcPr>
          <w:p w14:paraId="74A3B767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fglll</w:t>
            </w:r>
            <w:proofErr w:type="spellEnd"/>
          </w:p>
        </w:tc>
        <w:tc>
          <w:tcPr>
            <w:tcW w:w="5071" w:type="dxa"/>
          </w:tcPr>
          <w:p w14:paraId="47BFEF91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65CF8ED3" wp14:editId="676FCAB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211015</wp:posOffset>
                  </wp:positionV>
                  <wp:extent cx="3339164" cy="1641854"/>
                  <wp:effectExtent l="0" t="0" r="1270" b="0"/>
                  <wp:wrapTight wrapText="bothSides">
                    <wp:wrapPolygon edited="0">
                      <wp:start x="0" y="0"/>
                      <wp:lineTo x="0" y="21391"/>
                      <wp:lineTo x="21526" y="21391"/>
                      <wp:lineTo x="21526" y="0"/>
                      <wp:lineTo x="0" y="0"/>
                    </wp:wrapPolygon>
                  </wp:wrapTight>
                  <wp:docPr id="49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1E090B-D889-49BE-9EDD-C4E52CF1989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>
                            <a:extLst>
                              <a:ext uri="{FF2B5EF4-FFF2-40B4-BE49-F238E27FC236}">
                                <a16:creationId xmlns:a16="http://schemas.microsoft.com/office/drawing/2014/main" id="{9F1E090B-D889-49BE-9EDD-C4E52CF1989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164" cy="164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E32AA" w:rsidRPr="00E177B4" w14:paraId="093011C9" w14:textId="77777777" w:rsidTr="006E32AA">
        <w:trPr>
          <w:trHeight w:val="474"/>
        </w:trPr>
        <w:tc>
          <w:tcPr>
            <w:tcW w:w="1769" w:type="dxa"/>
          </w:tcPr>
          <w:p w14:paraId="1D816324" w14:textId="2EAEBC95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lastRenderedPageBreak/>
              <w:t>Волновая картина</w:t>
            </w:r>
          </w:p>
        </w:tc>
        <w:tc>
          <w:tcPr>
            <w:tcW w:w="1912" w:type="dxa"/>
          </w:tcPr>
          <w:p w14:paraId="07C5303A" w14:textId="00857C4B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Отложения</w:t>
            </w:r>
          </w:p>
        </w:tc>
        <w:tc>
          <w:tcPr>
            <w:tcW w:w="927" w:type="dxa"/>
          </w:tcPr>
          <w:p w14:paraId="32D7D3DF" w14:textId="1BFE0CC2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Индекс</w:t>
            </w:r>
          </w:p>
        </w:tc>
        <w:tc>
          <w:tcPr>
            <w:tcW w:w="5071" w:type="dxa"/>
          </w:tcPr>
          <w:p w14:paraId="1CE7F1B3" w14:textId="7C3C3B33" w:rsidR="006E32AA" w:rsidRPr="00E177B4" w:rsidRDefault="006E32AA" w:rsidP="006E32A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Пример с 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АПр</w:t>
            </w:r>
            <w:proofErr w:type="spellEnd"/>
          </w:p>
        </w:tc>
      </w:tr>
      <w:tr w:rsidR="006E32AA" w:rsidRPr="00E177B4" w14:paraId="26D358C4" w14:textId="77777777" w:rsidTr="003A163C">
        <w:tc>
          <w:tcPr>
            <w:tcW w:w="1769" w:type="dxa"/>
          </w:tcPr>
          <w:p w14:paraId="7186535E" w14:textId="5132DA24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6.Хаотичная</w:t>
            </w:r>
          </w:p>
        </w:tc>
        <w:tc>
          <w:tcPr>
            <w:tcW w:w="1912" w:type="dxa"/>
          </w:tcPr>
          <w:p w14:paraId="49391FFB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Ледниковые</w:t>
            </w:r>
          </w:p>
        </w:tc>
        <w:tc>
          <w:tcPr>
            <w:tcW w:w="927" w:type="dxa"/>
          </w:tcPr>
          <w:p w14:paraId="2E12FD40" w14:textId="2188BE0D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g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lll</w:t>
            </w:r>
            <w:proofErr w:type="spellEnd"/>
          </w:p>
          <w:p w14:paraId="514D9261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107FC63F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40F274F4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5D84C2B2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08A1BAD4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058CEAA9" w14:textId="77777777" w:rsidR="006E32AA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  <w:p w14:paraId="2F8CAA24" w14:textId="3F88FE34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</w:p>
        </w:tc>
        <w:tc>
          <w:tcPr>
            <w:tcW w:w="5071" w:type="dxa"/>
          </w:tcPr>
          <w:p w14:paraId="4267E545" w14:textId="77777777" w:rsidR="006E32AA" w:rsidRPr="00E177B4" w:rsidRDefault="006E32AA" w:rsidP="006E32AA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anchor distT="0" distB="0" distL="114300" distR="114300" simplePos="0" relativeHeight="251677696" behindDoc="1" locked="0" layoutInCell="1" allowOverlap="1" wp14:anchorId="33033C84" wp14:editId="2A6A51A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339970</wp:posOffset>
                  </wp:positionV>
                  <wp:extent cx="3339164" cy="1642798"/>
                  <wp:effectExtent l="0" t="0" r="1270" b="0"/>
                  <wp:wrapTight wrapText="bothSides">
                    <wp:wrapPolygon edited="0">
                      <wp:start x="0" y="0"/>
                      <wp:lineTo x="0" y="21375"/>
                      <wp:lineTo x="21526" y="21375"/>
                      <wp:lineTo x="21526" y="0"/>
                      <wp:lineTo x="0" y="0"/>
                    </wp:wrapPolygon>
                  </wp:wrapTight>
                  <wp:docPr id="50" name="Рисунок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2BE159-2E5C-4AB4-B40A-AB4FA592B4C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>
                            <a:extLst>
                              <a:ext uri="{FF2B5EF4-FFF2-40B4-BE49-F238E27FC236}">
                                <a16:creationId xmlns:a16="http://schemas.microsoft.com/office/drawing/2014/main" id="{B22BE159-2E5C-4AB4-B40A-AB4FA592B4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164" cy="164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E32AA" w:rsidRPr="00E177B4" w14:paraId="7DE81632" w14:textId="77777777" w:rsidTr="003A163C">
        <w:tc>
          <w:tcPr>
            <w:tcW w:w="1769" w:type="dxa"/>
          </w:tcPr>
          <w:p w14:paraId="150122BC" w14:textId="1693682D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7.Акустически прозрачная</w:t>
            </w:r>
          </w:p>
        </w:tc>
        <w:tc>
          <w:tcPr>
            <w:tcW w:w="1912" w:type="dxa"/>
          </w:tcPr>
          <w:p w14:paraId="679E3D5E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Неясного генезиса</w:t>
            </w:r>
          </w:p>
        </w:tc>
        <w:tc>
          <w:tcPr>
            <w:tcW w:w="927" w:type="dxa"/>
          </w:tcPr>
          <w:p w14:paraId="3CA52C65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g,flll</w:t>
            </w:r>
            <w:proofErr w:type="spellEnd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 (?)</w:t>
            </w:r>
          </w:p>
        </w:tc>
        <w:tc>
          <w:tcPr>
            <w:tcW w:w="5071" w:type="dxa"/>
          </w:tcPr>
          <w:p w14:paraId="27A4F217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7E6C4856" wp14:editId="3A72D27E">
                  <wp:extent cx="3339165" cy="1635914"/>
                  <wp:effectExtent l="0" t="0" r="1270" b="2540"/>
                  <wp:docPr id="41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CE0C1A-C667-4BAC-97EE-75A5EEB04E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5">
                            <a:extLst>
                              <a:ext uri="{FF2B5EF4-FFF2-40B4-BE49-F238E27FC236}">
                                <a16:creationId xmlns:a16="http://schemas.microsoft.com/office/drawing/2014/main" id="{87CE0C1A-C667-4BAC-97EE-75A5EEB04E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165" cy="163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3DD99072" w14:textId="77777777" w:rsidTr="003A163C">
        <w:tc>
          <w:tcPr>
            <w:tcW w:w="1769" w:type="dxa"/>
          </w:tcPr>
          <w:p w14:paraId="4BA8850F" w14:textId="7CBA60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8.Акустически прозрачная с холмистой поверхностью</w:t>
            </w:r>
          </w:p>
        </w:tc>
        <w:tc>
          <w:tcPr>
            <w:tcW w:w="1912" w:type="dxa"/>
          </w:tcPr>
          <w:p w14:paraId="1B0564E5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Г</w:t>
            </w: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ляциодислоциро</w:t>
            </w:r>
            <w:proofErr w:type="spellEnd"/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ванные</w:t>
            </w:r>
          </w:p>
        </w:tc>
        <w:tc>
          <w:tcPr>
            <w:tcW w:w="927" w:type="dxa"/>
          </w:tcPr>
          <w:p w14:paraId="38FC73DE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71" w:type="dxa"/>
          </w:tcPr>
          <w:p w14:paraId="47F5DAD9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343F0A60" wp14:editId="62020A8E">
                  <wp:extent cx="3555877" cy="1752600"/>
                  <wp:effectExtent l="0" t="0" r="6985" b="0"/>
                  <wp:docPr id="42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B70A14-86AA-4E64-84ED-F80CE3F0DA1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>
                            <a:extLst>
                              <a:ext uri="{FF2B5EF4-FFF2-40B4-BE49-F238E27FC236}">
                                <a16:creationId xmlns:a16="http://schemas.microsoft.com/office/drawing/2014/main" id="{9AB70A14-86AA-4E64-84ED-F80CE3F0DA1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484" cy="1756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43BBA894" w14:textId="77777777" w:rsidTr="003A163C">
        <w:tc>
          <w:tcPr>
            <w:tcW w:w="1769" w:type="dxa"/>
          </w:tcPr>
          <w:p w14:paraId="5E87488B" w14:textId="2C897EA9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9.Слабоамплитуд</w:t>
            </w:r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ная косослоистая</w:t>
            </w:r>
          </w:p>
        </w:tc>
        <w:tc>
          <w:tcPr>
            <w:tcW w:w="1912" w:type="dxa"/>
          </w:tcPr>
          <w:p w14:paraId="06F6E241" w14:textId="709B02B3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Морские межледниковые (?)</w:t>
            </w:r>
          </w:p>
        </w:tc>
        <w:tc>
          <w:tcPr>
            <w:tcW w:w="927" w:type="dxa"/>
          </w:tcPr>
          <w:p w14:paraId="48527E5A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val="en-US" w:eastAsia="ru-RU"/>
              </w:rPr>
              <w:t>mlll</w:t>
            </w:r>
            <w:proofErr w:type="spellEnd"/>
          </w:p>
          <w:p w14:paraId="1FC61904" w14:textId="77777777" w:rsidR="006E32AA" w:rsidRPr="00E177B4" w:rsidRDefault="006E32AA" w:rsidP="006E32AA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5071" w:type="dxa"/>
          </w:tcPr>
          <w:p w14:paraId="0DBA6B86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008335F2" wp14:editId="73A641D2">
                  <wp:extent cx="3140710" cy="1195654"/>
                  <wp:effectExtent l="0" t="0" r="0" b="0"/>
                  <wp:docPr id="46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88851A-CEA2-4FFF-937D-B8D5CD544F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6888851A-CEA2-4FFF-937D-B8D5CD544F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b="22527"/>
                          <a:stretch/>
                        </pic:blipFill>
                        <pic:spPr bwMode="auto">
                          <a:xfrm>
                            <a:off x="0" y="0"/>
                            <a:ext cx="3199055" cy="1217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32AA" w:rsidRPr="00E177B4" w14:paraId="059E0C43" w14:textId="77777777" w:rsidTr="003A163C">
        <w:tc>
          <w:tcPr>
            <w:tcW w:w="1769" w:type="dxa"/>
          </w:tcPr>
          <w:p w14:paraId="113F18C0" w14:textId="47B5AA4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10.Высокоамплитудная слоистая со ступенчатой поверхностью</w:t>
            </w:r>
          </w:p>
        </w:tc>
        <w:tc>
          <w:tcPr>
            <w:tcW w:w="1912" w:type="dxa"/>
          </w:tcPr>
          <w:p w14:paraId="3CA52F34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proofErr w:type="spellStart"/>
            <w:r w:rsidRPr="00E177B4"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Дочетвертичные</w:t>
            </w:r>
            <w:proofErr w:type="spellEnd"/>
          </w:p>
        </w:tc>
        <w:tc>
          <w:tcPr>
            <w:tcW w:w="927" w:type="dxa"/>
          </w:tcPr>
          <w:p w14:paraId="2810B33C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071" w:type="dxa"/>
          </w:tcPr>
          <w:p w14:paraId="23B8DA5E" w14:textId="77777777" w:rsidR="006E32AA" w:rsidRPr="00E177B4" w:rsidRDefault="006E32AA" w:rsidP="006E32AA">
            <w:pPr>
              <w:spacing w:before="100" w:beforeAutospacing="1" w:after="100" w:afterAutospacing="1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</w:pPr>
            <w:r w:rsidRPr="00E177B4">
              <w:rPr>
                <w:rFonts w:ascii="Times New Roman" w:eastAsia="Times New Roman" w:hAnsi="Times New Roman"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12B4CEFC" wp14:editId="76DA2AED">
                  <wp:extent cx="3327918" cy="1634316"/>
                  <wp:effectExtent l="0" t="0" r="0" b="4445"/>
                  <wp:docPr id="47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DC14F97-04E0-400C-B627-19E21FF826F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6DC14F97-04E0-400C-B627-19E21FF826F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918" cy="163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2AF49B" w14:textId="0A6D7CBF" w:rsidR="00BF0C0D" w:rsidRPr="00E177B4" w:rsidRDefault="00BF0C0D" w:rsidP="00F12574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66F6A4F7" w14:textId="5408B861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Точки выбирались с наличием контакта СК</w:t>
      </w:r>
      <w:r w:rsidR="0001768D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разного уровня и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на различных формах рельефа, с целью подтверждения интерпретации геофизических данных.</w:t>
      </w:r>
    </w:p>
    <w:p w14:paraId="1F237C96" w14:textId="30E3D1FC" w:rsidR="00BF0C0D" w:rsidRPr="00E177B4" w:rsidRDefault="00BF0C0D" w:rsidP="00BF0C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Колонка 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TTR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21-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AR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258</w:t>
      </w:r>
      <w:r w:rsidR="00EE610E"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(</w:t>
      </w:r>
      <w:r w:rsidR="003B7A25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р</w:t>
      </w:r>
      <w:r w:rsidR="00EE610E"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ис. </w:t>
      </w:r>
      <w:r w:rsidR="000730A2"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19)</w:t>
      </w:r>
    </w:p>
    <w:p w14:paraId="2F6F4CB4" w14:textId="6068C86B" w:rsidR="00BF0C0D" w:rsidRPr="00E177B4" w:rsidRDefault="00BF0C0D" w:rsidP="00DA696F">
      <w:pPr>
        <w:spacing w:line="360" w:lineRule="auto"/>
        <w:ind w:firstLine="851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Точка отбора находится на южном склоне Центрально-Карского желоба. Длина керна составляет 2 м 36 см, глубины отбора 139.16 м. Колонка вскрывает СК морские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нефелоидные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отложения. В основном отложения представлены глинистыми алевритами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небольшоей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примесью песка, включения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гидротроилита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 интервале 0,08 – 2,15. Наличие послойно расположенного органического вещества (2.15-2.36 м).</w:t>
      </w:r>
    </w:p>
    <w:p w14:paraId="717B804C" w14:textId="77EBEDB4" w:rsidR="00857642" w:rsidRPr="00E177B4" w:rsidRDefault="00857642" w:rsidP="00857642">
      <w:pPr>
        <w:keepNext/>
        <w:spacing w:line="360" w:lineRule="auto"/>
        <w:jc w:val="center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mc:AlternateContent>
          <mc:Choice Requires="wpg">
            <w:drawing>
              <wp:inline distT="0" distB="0" distL="0" distR="0" wp14:anchorId="5EE524F8" wp14:editId="17C834EF">
                <wp:extent cx="5619498" cy="3470910"/>
                <wp:effectExtent l="0" t="0" r="0" b="0"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498" cy="3470910"/>
                          <a:chOff x="0" y="0"/>
                          <a:chExt cx="5619498" cy="3470910"/>
                        </a:xfrm>
                      </wpg:grpSpPr>
                      <pic:pic xmlns:pic="http://schemas.openxmlformats.org/drawingml/2006/picture">
                        <pic:nvPicPr>
                          <pic:cNvPr id="51" name="Рисунок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493" t="2791" r="8461" b="51585"/>
                          <a:stretch/>
                        </pic:blipFill>
                        <pic:spPr bwMode="auto">
                          <a:xfrm>
                            <a:off x="3784348" y="63374"/>
                            <a:ext cx="1835150" cy="1572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318"/>
                          <a:stretch/>
                        </pic:blipFill>
                        <pic:spPr bwMode="auto">
                          <a:xfrm>
                            <a:off x="0" y="0"/>
                            <a:ext cx="3732530" cy="3470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2" name="Надпись 52"/>
                        <wps:cNvSpPr txBox="1"/>
                        <wps:spPr>
                          <a:xfrm>
                            <a:off x="190122" y="153908"/>
                            <a:ext cx="271604" cy="31687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DD8CF6" w14:textId="77777777" w:rsidR="00857642" w:rsidRPr="00857642" w:rsidRDefault="00857642" w:rsidP="00857642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57642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Надпись 53"/>
                        <wps:cNvSpPr txBox="1"/>
                        <wps:spPr>
                          <a:xfrm>
                            <a:off x="90534" y="1837853"/>
                            <a:ext cx="289711" cy="2716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758CEB" w14:textId="77777777" w:rsidR="00857642" w:rsidRPr="00857642" w:rsidRDefault="00857642" w:rsidP="00857642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57642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Надпись 54"/>
                        <wps:cNvSpPr txBox="1"/>
                        <wps:spPr>
                          <a:xfrm>
                            <a:off x="2842788" y="3114392"/>
                            <a:ext cx="262550" cy="3078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ABB4CA" w14:textId="77777777" w:rsidR="00857642" w:rsidRPr="00857642" w:rsidRDefault="00857642" w:rsidP="00857642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57642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Надпись 55"/>
                        <wps:cNvSpPr txBox="1"/>
                        <wps:spPr>
                          <a:xfrm>
                            <a:off x="3748134" y="1358019"/>
                            <a:ext cx="307818" cy="3078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24383AC" w14:textId="77777777" w:rsidR="00857642" w:rsidRPr="00857642" w:rsidRDefault="00857642" w:rsidP="00857642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857642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8"/>
                                  <w:szCs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E524F8" id="Группа 57" o:spid="_x0000_s1059" style="width:442.5pt;height:273.3pt;mso-position-horizontal-relative:char;mso-position-vertical-relative:line" coordsize="56194,3470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">
                <v:shape id="Рисунок 51" o:spid="_x0000_s1060" type="#_x0000_t75" style="position:absolute;left:37843;top:633;width:18351;height:157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">
                  <v:imagedata r:id="rId56" o:title="" croptop="1829f" cropbottom="33807f" cropleft="40300f" cropright="5545f"/>
                </v:shape>
                <v:shape id="Рисунок 11" o:spid="_x0000_s1061" type="#_x0000_t75" style="position:absolute;width:37325;height:347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">
                  <v:imagedata r:id="rId57" o:title="" cropright="25767f"/>
                </v:shape>
                <v:shape id="Надпись 52" o:spid="_x0000_s1062" type="#_x0000_t202" style="position:absolute;left:1901;top:1539;width:2716;height:31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" filled="f" stroked="f" strokeweight=".5pt">
                  <v:textbox>
                    <w:txbxContent>
                      <w:p w14:paraId="2EDD8CF6" w14:textId="77777777" w:rsidR="00857642" w:rsidRPr="00857642" w:rsidRDefault="00857642" w:rsidP="00857642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5764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shape id="Надпись 53" o:spid="_x0000_s1063" type="#_x0000_t202" style="position:absolute;left:905;top:18378;width:2897;height:27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" filled="f" stroked="f" strokeweight=".5pt">
                  <v:textbox>
                    <w:txbxContent>
                      <w:p w14:paraId="04758CEB" w14:textId="77777777" w:rsidR="00857642" w:rsidRPr="00857642" w:rsidRDefault="00857642" w:rsidP="00857642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5764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Б</w:t>
                        </w:r>
                      </w:p>
                    </w:txbxContent>
                  </v:textbox>
                </v:shape>
                <v:shape id="Надпись 54" o:spid="_x0000_s1064" type="#_x0000_t202" style="position:absolute;left:28427;top:31143;width:2626;height:3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" filled="f" stroked="f" strokeweight=".5pt">
                  <v:textbox>
                    <w:txbxContent>
                      <w:p w14:paraId="2CABB4CA" w14:textId="77777777" w:rsidR="00857642" w:rsidRPr="00857642" w:rsidRDefault="00857642" w:rsidP="00857642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5764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В</w:t>
                        </w:r>
                      </w:p>
                    </w:txbxContent>
                  </v:textbox>
                </v:shape>
                <v:shape id="Надпись 55" o:spid="_x0000_s1065" type="#_x0000_t202" style="position:absolute;left:37481;top:13580;width:3078;height:30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" filled="f" stroked="f" strokeweight=".5pt">
                  <v:textbox>
                    <w:txbxContent>
                      <w:p w14:paraId="524383AC" w14:textId="77777777" w:rsidR="00857642" w:rsidRPr="00857642" w:rsidRDefault="00857642" w:rsidP="00857642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857642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</w:rPr>
                          <w:t>Г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DA3D04E" w14:textId="005E9E36" w:rsidR="00A42FFE" w:rsidRPr="00E177B4" w:rsidRDefault="003A567B" w:rsidP="000730A2">
      <w:pPr>
        <w:spacing w:line="360" w:lineRule="auto"/>
        <w:ind w:firstLine="851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19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Точка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пробоотбора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– 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>TTR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>21-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  <w:lang w:val="en-US"/>
        </w:rPr>
        <w:t>AR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  <w:t xml:space="preserve">258: 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А – разрез на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АПр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; Б – Разрез на ССВР; В – литологическая колонка; Г – место отбора на карте рельефа с МЛЭ</w:t>
      </w:r>
    </w:p>
    <w:p w14:paraId="0907C58B" w14:textId="77777777" w:rsidR="000730A2" w:rsidRPr="00E177B4" w:rsidRDefault="000730A2" w:rsidP="000730A2">
      <w:pPr>
        <w:spacing w:line="360" w:lineRule="auto"/>
        <w:ind w:firstLine="851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</w:p>
    <w:p w14:paraId="48917023" w14:textId="0354C581" w:rsidR="00BF0C0D" w:rsidRPr="00E177B4" w:rsidRDefault="00BF0C0D" w:rsidP="006815A1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Колонка 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TTR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21-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en-US"/>
        </w:rPr>
        <w:t>AR</w:t>
      </w:r>
      <w:r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>259</w:t>
      </w:r>
      <w:r w:rsidR="00B55EA7" w:rsidRPr="00E177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</w:rPr>
        <w:t xml:space="preserve"> </w:t>
      </w:r>
      <w:r w:rsidR="00B55EA7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</w:t>
      </w:r>
      <w:r w:rsidR="00B55EA7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ис</w:t>
      </w:r>
      <w:r w:rsidR="000730A2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B55EA7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20).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730A2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есто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пробоотбора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располагается на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останцовой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возвышенности, глубина отбора 75.43 м, длина керна 0.23 м. Вскрыт СК ледниково-морских осадков. 0.00-0.09 м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пелитовый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песок, рыже-бурый, контакт с нижележащим слоем эрозионный; 0.09 – 0.23 м</w:t>
      </w:r>
      <w:r w:rsidRPr="00E177B4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плотный алевритовый песок, неоднородный, пронизанный ходами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илоедов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осадок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биотурбирован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</w:p>
    <w:p w14:paraId="080F3E40" w14:textId="77777777" w:rsidR="00B55EA7" w:rsidRPr="00E177B4" w:rsidRDefault="00BF0C0D" w:rsidP="00B55EA7">
      <w:pPr>
        <w:keepNext/>
        <w:spacing w:line="360" w:lineRule="auto"/>
        <w:jc w:val="both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6D84BD3C" wp14:editId="1A31B8D4">
            <wp:extent cx="6152515" cy="51358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513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7BC92" w14:textId="0F47B562" w:rsidR="00BF0C0D" w:rsidRPr="00E177B4" w:rsidRDefault="00B55EA7" w:rsidP="00B55EA7">
      <w:pPr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noProof/>
          <w:color w:val="000000" w:themeColor="text1"/>
          <w:sz w:val="20"/>
          <w:szCs w:val="20"/>
        </w:rPr>
        <w:t>20</w:t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Точка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пробоотбора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 – 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en-US"/>
        </w:rPr>
        <w:t>TTR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21-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  <w:lang w:val="en-US"/>
        </w:rPr>
        <w:t>AR</w:t>
      </w:r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 xml:space="preserve">259: А – разрез на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АПр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  <w:t>; Б – разрез на ССВР; В – фото керна; Г – литологическая колонка; Д – место отбора на карте рельефа с МЛЭ</w:t>
      </w:r>
    </w:p>
    <w:p w14:paraId="79B1CBB6" w14:textId="77777777" w:rsidR="00B55EA7" w:rsidRPr="00E177B4" w:rsidRDefault="00B55EA7" w:rsidP="00B55EA7">
      <w:pPr>
        <w:spacing w:line="360" w:lineRule="auto"/>
        <w:jc w:val="center"/>
        <w:rPr>
          <w:rFonts w:ascii="Times New Roman" w:eastAsia="Times New Roman" w:hAnsi="Times New Roman" w:cs="Times New Roman"/>
          <w:color w:val="000000" w:themeColor="text1"/>
          <w:sz w:val="20"/>
          <w:szCs w:val="20"/>
        </w:rPr>
      </w:pPr>
    </w:p>
    <w:p w14:paraId="7971ABDB" w14:textId="61232F4B" w:rsidR="00BF0C0D" w:rsidRPr="00E177B4" w:rsidRDefault="00BF0C0D" w:rsidP="006815A1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Ключевым вопросом палеогеографии Северо-Карского бассейна(СКБ) (и в целом Баренцево-Карского региона) остается возраст ледниковых отложений. Стратиграфия устанавливается именно геофизическими методами, так как вскрытие моренных комплексов остается все еще проблемной задачей. Исходя из данных, самые молодые моренные образования формировались в последнее (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сартанское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оледенение.</w:t>
      </w:r>
    </w:p>
    <w:p w14:paraId="249A3CC3" w14:textId="77777777" w:rsidR="000C1F34" w:rsidRDefault="000C1F34" w:rsidP="000C1F34">
      <w:pPr>
        <w:keepNext/>
        <w:spacing w:line="360" w:lineRule="auto"/>
        <w:jc w:val="both"/>
      </w:pPr>
      <w:r w:rsidRPr="000C1F3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19AE1654" wp14:editId="2F0B953E">
            <wp:extent cx="6049758" cy="5475605"/>
            <wp:effectExtent l="0" t="0" r="0" b="0"/>
            <wp:docPr id="4102" name="Рисунок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t="4518"/>
                    <a:stretch/>
                  </pic:blipFill>
                  <pic:spPr bwMode="auto">
                    <a:xfrm>
                      <a:off x="0" y="0"/>
                      <a:ext cx="6095196" cy="5516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199197" w14:textId="6822F890" w:rsidR="00BF0C0D" w:rsidRPr="000C1F34" w:rsidRDefault="000C1F34" w:rsidP="000C1F34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21</w:t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Интерпретация 2-</w:t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  <w:lang w:val="en-US"/>
        </w:rPr>
        <w:t>D</w:t>
      </w:r>
      <w:r w:rsidRPr="00CF4523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с</w:t>
      </w:r>
      <w:r w:rsidRPr="000C1F3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ейсморазведки</w:t>
      </w:r>
    </w:p>
    <w:p w14:paraId="0D2B5F5C" w14:textId="4345299A" w:rsidR="00BF0C0D" w:rsidRPr="00E177B4" w:rsidRDefault="00BF0C0D" w:rsidP="004A2A06">
      <w:pPr>
        <w:spacing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14:paraId="53F61613" w14:textId="77777777" w:rsidR="00BF0C0D" w:rsidRPr="00E177B4" w:rsidRDefault="00BF0C0D" w:rsidP="00BF0C0D">
      <w:pPr>
        <w:keepNext/>
        <w:keepLines/>
        <w:spacing w:before="40" w:line="360" w:lineRule="auto"/>
        <w:ind w:firstLine="851"/>
        <w:jc w:val="both"/>
        <w:outlineLvl w:val="1"/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</w:pPr>
      <w:bookmarkStart w:id="21" w:name="_Toc135778151"/>
      <w:bookmarkStart w:id="22" w:name="_Toc136029577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  <w:t>3.3 Опасные геологические процессы и явления на шельфе Северо-Карского региона</w:t>
      </w:r>
      <w:bookmarkEnd w:id="21"/>
      <w:bookmarkEnd w:id="22"/>
    </w:p>
    <w:p w14:paraId="4BEBB618" w14:textId="4ABE8029" w:rsidR="00BF0C0D" w:rsidRPr="00E177B4" w:rsidRDefault="00BF0C0D" w:rsidP="00DC0A9A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0"/>
          <w:szCs w:val="20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Опасные геологических процессы и явления в этом регионе тесно связаны с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флюидоразгрузкой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и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газпроявлением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14:paraId="608770D4" w14:textId="4BE250BA" w:rsidR="00DC0A9A" w:rsidRPr="00E177B4" w:rsidRDefault="00BF0C0D" w:rsidP="00DC0A9A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На сейсмическом разрезе признаки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газонасыщенности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осадка проявляются как зоны потери корреляции, подходящие непосредственно к поверхности дна. </w:t>
      </w:r>
      <w:r w:rsidR="007F560D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Н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а записи водного столба многолучевого эхолота</w:t>
      </w:r>
      <w:r w:rsidR="007F560D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вы</w:t>
      </w:r>
      <w:r w:rsidR="00DA696F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х</w:t>
      </w:r>
      <w:r w:rsidR="007F560D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оды газа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проявля</w:t>
      </w:r>
      <w:r w:rsidR="007F560D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ются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в виде струй или облаков, отрывающихся от ложа. Кроме того, многолучевое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эхолотирование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позволило выделить формы донного рельефа, связанные с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флюидоразгрузкой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(мелкобугристые скопления, столбцы из плотно </w:t>
      </w:r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lastRenderedPageBreak/>
        <w:t xml:space="preserve">сцементированных пород, высотой 1-2 м;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покмарки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(воронкообразные понижения), глубиной до 1 м, диаметром до 30 м.) Предполагается, что зоны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флюидоразгрузки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связаны с разломами, которые выражаются как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геоморфологически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так и </w:t>
      </w:r>
      <w:proofErr w:type="spellStart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геофизически</w:t>
      </w:r>
      <w:proofErr w:type="spellEnd"/>
      <w:r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r w:rsidR="00DC0A9A" w:rsidRPr="00E177B4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DC0A9A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Обнаружены как единичные</w:t>
      </w:r>
    </w:p>
    <w:p w14:paraId="47005E37" w14:textId="77777777" w:rsidR="00DC0A9A" w:rsidRPr="00E177B4" w:rsidRDefault="00DC0A9A" w:rsidP="00DC0A9A">
      <w:pPr>
        <w:keepNext/>
        <w:spacing w:line="360" w:lineRule="auto"/>
        <w:rPr>
          <w:color w:val="000000" w:themeColor="text1"/>
        </w:rPr>
      </w:pPr>
      <w:r w:rsidRPr="00E177B4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</w:rPr>
        <w:drawing>
          <wp:inline distT="0" distB="0" distL="0" distR="0" wp14:anchorId="3A11F169" wp14:editId="5D671798">
            <wp:extent cx="6152515" cy="627824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27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3EB7" w14:textId="112CF2D8" w:rsidR="00DC0A9A" w:rsidRPr="00E177B4" w:rsidRDefault="00DC0A9A" w:rsidP="00DC0A9A">
      <w:pPr>
        <w:pStyle w:val="ab"/>
        <w:jc w:val="center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0"/>
          <w:szCs w:val="20"/>
        </w:rPr>
      </w:pP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Рис. 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begin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instrText xml:space="preserve"> SEQ Рис. \* ARABIC </w:instrTex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separate"/>
      </w:r>
      <w:r w:rsidR="006B6AC6">
        <w:rPr>
          <w:rFonts w:ascii="Times New Roman" w:hAnsi="Times New Roman" w:cs="Times New Roman"/>
          <w:i w:val="0"/>
          <w:iCs w:val="0"/>
          <w:noProof/>
          <w:color w:val="000000" w:themeColor="text1"/>
          <w:sz w:val="20"/>
          <w:szCs w:val="20"/>
        </w:rPr>
        <w:t>22</w:t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fldChar w:fldCharType="end"/>
      </w:r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Проявление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флюидоразгрузки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 xml:space="preserve"> в рельефе: А – поле </w:t>
      </w:r>
      <w:proofErr w:type="spellStart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покмарок</w:t>
      </w:r>
      <w:proofErr w:type="spellEnd"/>
      <w:r w:rsidRPr="00E177B4">
        <w:rPr>
          <w:rFonts w:ascii="Times New Roman" w:hAnsi="Times New Roman" w:cs="Times New Roman"/>
          <w:i w:val="0"/>
          <w:iCs w:val="0"/>
          <w:color w:val="000000" w:themeColor="text1"/>
          <w:sz w:val="20"/>
          <w:szCs w:val="20"/>
        </w:rPr>
        <w:t>; Б – потеря корреляции в толще морских осадков при высвобождении  газа из осадка..</w:t>
      </w:r>
    </w:p>
    <w:p w14:paraId="2CB5A71D" w14:textId="410BC094" w:rsidR="00BF0C0D" w:rsidRPr="00E177B4" w:rsidRDefault="00BF0C0D" w:rsidP="00DC0A9A">
      <w:pPr>
        <w:spacing w:line="360" w:lineRule="auto"/>
        <w:jc w:val="both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проявления, так и поля </w:t>
      </w:r>
      <w:proofErr w:type="spellStart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покмарок</w:t>
      </w:r>
      <w:proofErr w:type="spellEnd"/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на исследуемой территории.</w:t>
      </w:r>
    </w:p>
    <w:p w14:paraId="4940136D" w14:textId="62574E06" w:rsidR="00BF0C0D" w:rsidRPr="00E177B4" w:rsidRDefault="00121250" w:rsidP="007F560D">
      <w:pPr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 w:rsidRPr="00E177B4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4B52F58D" wp14:editId="3C02111E">
                <wp:simplePos x="0" y="0"/>
                <wp:positionH relativeFrom="column">
                  <wp:posOffset>3796665</wp:posOffset>
                </wp:positionH>
                <wp:positionV relativeFrom="paragraph">
                  <wp:posOffset>2755265</wp:posOffset>
                </wp:positionV>
                <wp:extent cx="2407920" cy="635"/>
                <wp:effectExtent l="0" t="0" r="5080" b="12065"/>
                <wp:wrapTight wrapText="bothSides">
                  <wp:wrapPolygon edited="0">
                    <wp:start x="0" y="0"/>
                    <wp:lineTo x="0" y="0"/>
                    <wp:lineTo x="21532" y="0"/>
                    <wp:lineTo x="21532" y="0"/>
                    <wp:lineTo x="0" y="0"/>
                  </wp:wrapPolygon>
                </wp:wrapTight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7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76C48E" w14:textId="7B221D2E" w:rsidR="00121250" w:rsidRPr="00121250" w:rsidRDefault="00121250" w:rsidP="00121250">
                            <w:pPr>
                              <w:pStyle w:val="ab"/>
                              <w:rPr>
                                <w:rFonts w:ascii="Times New Roman" w:eastAsia="Times New Roman" w:hAnsi="Times New Roman" w:cs="Times New Roman"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begin"/>
                            </w: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instrText xml:space="preserve"> SEQ Рис. \* ARABIC </w:instrText>
                            </w: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separate"/>
                            </w:r>
                            <w:r w:rsidR="006B6AC6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  <w:t>23</w:t>
                            </w: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fldChar w:fldCharType="end"/>
                            </w:r>
                            <w:r w:rsidRPr="00121250">
                              <w:rPr>
                                <w:rFonts w:ascii="Times New Roman" w:hAnsi="Times New Roman" w:cs="Times New Roman"/>
                                <w:i w:val="0"/>
                                <w:iCs w:val="0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Оползневое тело на склоне долины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2F58D" id="Надпись 58" o:spid="_x0000_s1066" type="#_x0000_t202" style="position:absolute;left:0;text-align:left;margin-left:298.95pt;margin-top:216.95pt;width:189.6pt;height:.05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" stroked="f">
                <v:textbox style="mso-fit-shape-to-text:t" inset="0,0,0,0">
                  <w:txbxContent>
                    <w:p w14:paraId="5F76C48E" w14:textId="7B221D2E" w:rsidR="00121250" w:rsidRPr="00121250" w:rsidRDefault="00121250" w:rsidP="00121250">
                      <w:pPr>
                        <w:pStyle w:val="ab"/>
                        <w:rPr>
                          <w:rFonts w:ascii="Times New Roman" w:eastAsia="Times New Roman" w:hAnsi="Times New Roman" w:cs="Times New Roman"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</w:pP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Рис. </w:t>
                      </w: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begin"/>
                      </w: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instrText xml:space="preserve"> SEQ Рис. \* ARABIC </w:instrText>
                      </w: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separate"/>
                      </w:r>
                      <w:r w:rsidR="006B6AC6">
                        <w:rPr>
                          <w:rFonts w:ascii="Times New Roman" w:hAnsi="Times New Roman" w:cs="Times New Roman"/>
                          <w:i w:val="0"/>
                          <w:iCs w:val="0"/>
                          <w:noProof/>
                          <w:color w:val="000000" w:themeColor="text1"/>
                          <w:sz w:val="20"/>
                          <w:szCs w:val="20"/>
                        </w:rPr>
                        <w:t>23</w:t>
                      </w: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fldChar w:fldCharType="end"/>
                      </w:r>
                      <w:r w:rsidRPr="00121250">
                        <w:rPr>
                          <w:rFonts w:ascii="Times New Roman" w:hAnsi="Times New Roman" w:cs="Times New Roman"/>
                          <w:i w:val="0"/>
                          <w:iCs w:val="0"/>
                          <w:color w:val="000000" w:themeColor="text1"/>
                          <w:sz w:val="20"/>
                          <w:szCs w:val="20"/>
                        </w:rPr>
                        <w:t xml:space="preserve"> Оползневое тело на склоне долины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BF0C0D" w:rsidRPr="00E177B4">
        <w:rPr>
          <w:rFonts w:ascii="Times New Roman" w:eastAsia="Times New Roman" w:hAnsi="Times New Roman" w:cs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59264" behindDoc="1" locked="0" layoutInCell="1" allowOverlap="1" wp14:anchorId="1B08F037" wp14:editId="57F94BB0">
            <wp:simplePos x="0" y="0"/>
            <wp:positionH relativeFrom="column">
              <wp:posOffset>3796665</wp:posOffset>
            </wp:positionH>
            <wp:positionV relativeFrom="paragraph">
              <wp:posOffset>1372235</wp:posOffset>
            </wp:positionV>
            <wp:extent cx="2407920" cy="1325880"/>
            <wp:effectExtent l="0" t="0" r="5080" b="0"/>
            <wp:wrapTight wrapText="bothSides">
              <wp:wrapPolygon edited="0">
                <wp:start x="0" y="0"/>
                <wp:lineTo x="0" y="21310"/>
                <wp:lineTo x="21532" y="21310"/>
                <wp:lineTo x="21532" y="0"/>
                <wp:lineTo x="0" y="0"/>
              </wp:wrapPolygon>
            </wp:wrapTight>
            <wp:docPr id="15" name="Рисунок 15" descr="page14image11723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age14image11723750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Не смотря на малые глубины, как уже было написано ранее, Северо-Карский бассейн имеет довольно расчлененный рельеф, из-за чего гравитационные явления широко распространены. 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Осадки, нарушенные оползневыми процессами, представлены на участке в разных конфигурациях – 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многофазные оползневые тела с признаками первоначальной структуры, с нарушенной структурой, а также с хаотичной волновой картиной 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r w:rsidR="003B7A2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</w:t>
      </w: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22</w:t>
      </w:r>
      <w:r w:rsidR="00BF0C0D"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 В большей степени оползневые процессы приурочены к бортам желоба.</w:t>
      </w:r>
      <w:r w:rsidR="007F560D" w:rsidRPr="00E177B4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</w:t>
      </w:r>
    </w:p>
    <w:p w14:paraId="3A361683" w14:textId="77777777" w:rsidR="00BF0C0D" w:rsidRPr="00E177B4" w:rsidRDefault="00BF0C0D" w:rsidP="00BF0C0D">
      <w:pPr>
        <w:spacing w:after="160"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 w:type="page"/>
      </w:r>
    </w:p>
    <w:p w14:paraId="480A783B" w14:textId="1483C7EF" w:rsidR="00BF0C0D" w:rsidRPr="00E177B4" w:rsidRDefault="00BF0C0D" w:rsidP="006C37C9">
      <w:pPr>
        <w:keepNext/>
        <w:keepLines/>
        <w:spacing w:before="240" w:line="360" w:lineRule="auto"/>
        <w:jc w:val="center"/>
        <w:outlineLvl w:val="0"/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</w:pPr>
      <w:bookmarkStart w:id="23" w:name="_Toc135778152"/>
      <w:bookmarkStart w:id="24" w:name="_Toc136029578"/>
      <w:r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  <w:lastRenderedPageBreak/>
        <w:t>З</w:t>
      </w:r>
      <w:r w:rsidR="006C37C9" w:rsidRPr="00E177B4">
        <w:rPr>
          <w:rFonts w:ascii="Times New Roman" w:eastAsiaTheme="majorEastAsia" w:hAnsi="Times New Roman" w:cs="Times New Roman"/>
          <w:color w:val="000000" w:themeColor="text1"/>
          <w:sz w:val="28"/>
          <w:szCs w:val="28"/>
        </w:rPr>
        <w:t>аключение</w:t>
      </w:r>
      <w:bookmarkEnd w:id="23"/>
      <w:bookmarkEnd w:id="24"/>
    </w:p>
    <w:p w14:paraId="278238D1" w14:textId="77777777" w:rsidR="007F560D" w:rsidRPr="00E177B4" w:rsidRDefault="007F560D" w:rsidP="007F560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В результате изучения четвертичного покрова по геофизическим материалам и комплексной интерпретации геолого-геофизических данных были выделены формы рельефа, которые указывают на существования оледенения на Центрально-Карской возвышенности, рассмотрено их происхождение.</w:t>
      </w:r>
    </w:p>
    <w:p w14:paraId="49CA68A4" w14:textId="5929595D" w:rsidR="007F560D" w:rsidRPr="00E177B4" w:rsidRDefault="007F560D" w:rsidP="007F560D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Разными авторами четвертичный покров разделяется на несколько (от 3 </w:t>
      </w:r>
      <w:r w:rsidR="00587378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до 6</w:t>
      </w: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) сейсмических комплексов, которые различны по генезису и стратиграфии. Прежде всего, это связано с маленьким содержанием органических остатков в отложениях, и как следствие сложность в определении возрастных диапазонов. Таким образом,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сейсмостратиграфия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остается основным методом для корреляции отложений и реконструкции палеогеографических обстановок в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позднечетвертичное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время. </w:t>
      </w:r>
    </w:p>
    <w:p w14:paraId="751D36B0" w14:textId="447CA509" w:rsidR="007F560D" w:rsidRPr="00E177B4" w:rsidRDefault="007F560D" w:rsidP="007F560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С использованием имеющихся материалов  грунтового опробования охарактеризован литологический состав отложений, соответствующих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сейсмостратиграфическим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единицам, выделенных по сейсмоакустическим данным. Выявлены следующие генетические типы – ледниковый — ледниково-морской — морской, ледово-морской. Неравномерное распределение отложений и мощности связаны с их перераспределением в результате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экзарационных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процессов в позднем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неоплейстоцене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и голоцене</w:t>
      </w:r>
      <w:r w:rsidR="00485EFE">
        <w:rPr>
          <w:rFonts w:ascii="Times New Roman" w:hAnsi="Times New Roman"/>
          <w:color w:val="000000" w:themeColor="text1"/>
          <w:sz w:val="28"/>
          <w:szCs w:val="28"/>
          <w:lang w:eastAsia="ru-RU"/>
        </w:rPr>
        <w:t>.</w:t>
      </w:r>
    </w:p>
    <w:p w14:paraId="45182336" w14:textId="4A0BAFE0" w:rsidR="003A70B6" w:rsidRDefault="007F560D" w:rsidP="007F560D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Анализ результатов и опубликованных данных дал новую информацию о распространении ледниковых образований на шельфе Северо-Карского региона. Обоснована приуроченность юга Центрально-Карской возвышенности к зоне влияния ледника в последнее 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поздненеоплейстоценовое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оледенение (</w:t>
      </w:r>
      <w:proofErr w:type="spellStart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сартанское</w:t>
      </w:r>
      <w:proofErr w:type="spellEnd"/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, МИС 2).</w:t>
      </w:r>
    </w:p>
    <w:p w14:paraId="7CC7F957" w14:textId="56B6FD16" w:rsidR="007F560D" w:rsidRPr="00E177B4" w:rsidRDefault="007F560D" w:rsidP="007F560D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Таким образом, основная цель, поставленная в ходе исследования, была достигнута путем комплексной интерпретации. Детализация и уточнение ледниковых обстановок четвертичного периода всегда спорная тема. В свою </w:t>
      </w: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lastRenderedPageBreak/>
        <w:t>очередь, предложенные в работе сведения, могут существенно развить</w:t>
      </w:r>
      <w:r w:rsidR="006C37C9"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 xml:space="preserve"> </w:t>
      </w:r>
      <w:r w:rsidRPr="00E177B4">
        <w:rPr>
          <w:rFonts w:ascii="Times New Roman" w:hAnsi="Times New Roman"/>
          <w:color w:val="000000" w:themeColor="text1"/>
          <w:sz w:val="28"/>
          <w:szCs w:val="28"/>
          <w:lang w:eastAsia="ru-RU"/>
        </w:rPr>
        <w:t>сценарии палеогеографических реконструкций региона.</w:t>
      </w:r>
    </w:p>
    <w:p w14:paraId="309AF96A" w14:textId="292595A2" w:rsidR="00BF0C0D" w:rsidRPr="00E177B4" w:rsidRDefault="00BF0C0D" w:rsidP="00BF0C0D">
      <w:pPr>
        <w:shd w:val="clear" w:color="auto" w:fill="FFFFFF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Результаты исследования были представлены автором на следующих конференциях с дальнейшей публикацией в сборниках: </w:t>
      </w:r>
    </w:p>
    <w:p w14:paraId="35F8AFCB" w14:textId="77777777" w:rsidR="00A00BBA" w:rsidRDefault="00BF0C0D" w:rsidP="00A00BBA">
      <w:pPr>
        <w:shd w:val="clear" w:color="auto" w:fill="FFFFFF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177B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Конференции: </w:t>
      </w:r>
    </w:p>
    <w:p w14:paraId="7ECACF5F" w14:textId="77777777" w:rsidR="00A00BBA" w:rsidRDefault="00A00BBA" w:rsidP="00A00BBA">
      <w:pPr>
        <w:shd w:val="clear" w:color="auto" w:fill="FFFFFF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</w:t>
      </w:r>
      <w:r w:rsidR="00BF0C0D" w:rsidRPr="00A00B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Конференция по результатам экспедиционных исследований – Рельеф и четвертичные образования Арктики, Субарктики и Северо-Запада России. (Санкт-Петербург, декабрь, 2022);</w:t>
      </w:r>
      <w:r w:rsidR="00E5498C" w:rsidRPr="00A00B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E5498C" w:rsidRPr="00A00BBA">
        <w:rPr>
          <w:rFonts w:ascii="Times New Roman" w:eastAsia="TimesNewRoman,Bold" w:hAnsi="Times New Roman" w:cs="Times New Roman"/>
          <w:bCs/>
          <w:color w:val="000000" w:themeColor="text1"/>
          <w:sz w:val="28"/>
          <w:szCs w:val="28"/>
        </w:rPr>
        <w:t>Геологическое строение верхней части разреза Центрально-Карского желоба (по результатам полевых работ TTR–21 в северной части Карского моря на НИС «Академик Борис Петров»)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14:paraId="4088983C" w14:textId="3010EF4E" w:rsidR="00BF0C0D" w:rsidRPr="00A00BBA" w:rsidRDefault="00A00BBA" w:rsidP="00A00BBA">
      <w:pPr>
        <w:shd w:val="clear" w:color="auto" w:fill="FFFFFF"/>
        <w:spacing w:line="360" w:lineRule="auto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- </w:t>
      </w:r>
      <w:r w:rsidR="00BF0C0D" w:rsidRPr="00A00BBA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Международная научная конференция студентов, аспирантов и молодых учёных «Ломоносов-2023» (Москва, апрель, 2023)</w:t>
      </w:r>
      <w:r w:rsidR="00E5498C" w:rsidRPr="00A00BBA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; </w:t>
      </w:r>
      <w:r w:rsidR="00E5498C" w:rsidRPr="00A00BBA">
        <w:rPr>
          <w:rFonts w:ascii="Times New Roman" w:eastAsia="TimesNewRoman,Bold" w:hAnsi="Times New Roman" w:cs="Times New Roman"/>
          <w:bCs/>
          <w:sz w:val="28"/>
          <w:szCs w:val="28"/>
        </w:rPr>
        <w:t xml:space="preserve">Исследование геолого-геоморфологических особенностей Центрально-Карского желоба по результатам экспедиции </w:t>
      </w:r>
      <w:r w:rsidR="00E5498C" w:rsidRPr="00A00BBA">
        <w:rPr>
          <w:rFonts w:ascii="Times New Roman" w:eastAsia="TimesNewRoman,Bold" w:hAnsi="Times New Roman" w:cs="Times New Roman"/>
          <w:bCs/>
          <w:sz w:val="28"/>
          <w:szCs w:val="28"/>
          <w:lang w:val="en-US"/>
        </w:rPr>
        <w:t>TTR</w:t>
      </w:r>
      <w:r w:rsidR="00E5498C" w:rsidRPr="00A00BBA">
        <w:rPr>
          <w:rFonts w:ascii="Times New Roman" w:eastAsia="TimesNewRoman,Bold" w:hAnsi="Times New Roman" w:cs="Times New Roman"/>
          <w:bCs/>
          <w:sz w:val="28"/>
          <w:szCs w:val="28"/>
        </w:rPr>
        <w:t>-21</w:t>
      </w:r>
    </w:p>
    <w:p w14:paraId="7C8C940B" w14:textId="66AC6F5E" w:rsidR="000375CF" w:rsidRPr="00E177B4" w:rsidRDefault="000375C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0942F648" w14:textId="670037F0" w:rsidR="000375CF" w:rsidRPr="00D01966" w:rsidRDefault="000375CF" w:rsidP="000375CF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5" w:name="_Toc136029579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Список литературы</w:t>
      </w:r>
      <w:bookmarkEnd w:id="25"/>
    </w:p>
    <w:p w14:paraId="0039592C" w14:textId="796496B4" w:rsidR="00B73AAA" w:rsidRPr="00D01966" w:rsidRDefault="00B73AAA" w:rsidP="0087512A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CEF49D2" w14:textId="07658CC6" w:rsidR="006008AB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Аплонов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В., Титов К. В. Геофизика для геологов: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Учебнник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СПб.: Издательство СПбГУ, 2012. 248 с.</w:t>
      </w:r>
    </w:p>
    <w:p w14:paraId="5DD643DF" w14:textId="7EB37771" w:rsidR="00C5668F" w:rsidRPr="00C5668F" w:rsidRDefault="00C5668F" w:rsidP="00C5668F">
      <w:pPr>
        <w:pStyle w:val="af4"/>
        <w:numPr>
          <w:ilvl w:val="0"/>
          <w:numId w:val="20"/>
        </w:numPr>
        <w:spacing w:line="360" w:lineRule="auto"/>
        <w:ind w:left="0" w:firstLine="851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Аксеновым А. О., Пироговой А. С., Рыбалко А. Е., Токаревым М. Ю., </w:t>
      </w:r>
      <w:proofErr w:type="spellStart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Потемкой</w:t>
      </w:r>
      <w:proofErr w:type="spellEnd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А.К., </w:t>
      </w:r>
      <w:proofErr w:type="spellStart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Дудковым</w:t>
      </w:r>
      <w:proofErr w:type="spellEnd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И. Ю.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Бирюк М.А. </w:t>
      </w: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Признаки </w:t>
      </w:r>
      <w:proofErr w:type="spellStart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сартанского</w:t>
      </w:r>
      <w:proofErr w:type="spellEnd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оледенения южной части Северо-Карского шельфа по данным геофизических исследований в рейсе T</w:t>
      </w: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TR</w:t>
      </w: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-21 // Геофизика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№ 2.</w:t>
      </w: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Спецвыпуск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с. 21-28</w:t>
      </w:r>
      <w:r w:rsidRPr="00DC1F4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2023</w:t>
      </w:r>
    </w:p>
    <w:p w14:paraId="2A54FD5B" w14:textId="4C4ED0F0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Ашик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И.М., Соколов В.Т. Основные итоги и предварительные результаты экспедиции «Арктика-2007» // Проблемы Арктики и Антарктики. 2008. № 3(80). C. 72-85. </w:t>
      </w:r>
    </w:p>
    <w:p w14:paraId="2E2B223A" w14:textId="5CC9FF2A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Васильев Н.Я. Карская экспедиция / Н. Васильев ; Народный комиссариат внешней торговли. Народный комитет внешней торговли. М.: Редакция изданий НКВТ, 1921. 44 с.</w:t>
      </w:r>
    </w:p>
    <w:p w14:paraId="22F67AF8" w14:textId="75371267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Васильев В.В.,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Вискунова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К.Г.,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Кийко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О.А., Козлов С.А. и др. Государственная геологическая карта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Российскои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Федерации. Масштаб 1: 1 000 000 (третье поколение). Серия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Северо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softHyphen/>
        <w:t>Карско-Баренцевоморская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Лист T-41–44 – мыс Желания. Объяснительная записка. СПб.: Картографическая фабрика ВСЕГЕИ, 2013. 200 с.</w:t>
      </w:r>
    </w:p>
    <w:p w14:paraId="68450F94" w14:textId="6F5D9C03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Гайнанов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В.Г., Поляк Л.B.,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Гатауллин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В.Н., Зверев А.С. Сейсмоакустические исследования следов покровных оледенений в Карском море // Вестник Московского университета. Сер. 4. Геология. 2005. № 1. С. 38-44.</w:t>
      </w:r>
    </w:p>
    <w:p w14:paraId="20C9C4E6" w14:textId="02256342" w:rsidR="00253783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Гатауллин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В.Н., Поляк. Л.В. О присутствии ледниковых отложений в Центральной впадине Баренцева моря // Доклады АН СССР. 1990. Т. 314, № 6. С. 1463-1467.</w:t>
      </w:r>
    </w:p>
    <w:p w14:paraId="2FBA3B73" w14:textId="1B9C891C" w:rsidR="006008AB" w:rsidRPr="00D01966" w:rsidRDefault="00253783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Государственная геологическая карта Российской Федерации. Масштаб 1:1 000 000 (новая серия). Лист Т-41-44 - мыс Желания. Объяснительная записка. СПб.: Изд-во Санкт-Петербургской картографической фабрики ВСЕГЕИ, 2006.</w:t>
      </w:r>
    </w:p>
    <w:p w14:paraId="1491CF44" w14:textId="5F44B8CF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Гусев Е.А., Костин Д.А.,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Рекант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П.В. Проблема генезиса четвертичных образований Баренцево-Карского шельфа (по материалам Государственной геологической карты Российской Федерации масштаба 1:1 000 000) // Отечественная геология. 2012а. №2. С. 84–89.</w:t>
      </w:r>
    </w:p>
    <w:p w14:paraId="4C023FAF" w14:textId="6A72BB88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Гусев Е.А., Шарин В.В., Дымов В.А.,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Качурина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Н.В., Арсланов Х.А. Новые данные о строении верхних горизонтов осадочного чехла северной части Карского шельфа // Разведка и охрана недр. 2012б. № 8. С. 87-90.</w:t>
      </w:r>
    </w:p>
    <w:p w14:paraId="56A60F83" w14:textId="4E91448B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Гусев , Е. А., Крылов , А. А., Урванцев , Д. М., Горемыкин , Ю. В., &amp; Криницкий , П. И. Геологическое строение северной части Карского шельфа у архипелага Северная Земля по результатам последних исследований // Записки Горного института. 2020. Т. 245. С. 505-512.</w:t>
      </w:r>
    </w:p>
    <w:p w14:paraId="75501E14" w14:textId="67C7961C" w:rsidR="006008AB" w:rsidRPr="00D01966" w:rsidRDefault="006008AB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Добров</w:t>
      </w:r>
      <w:bookmarkStart w:id="26" w:name="Добровольский_1982"/>
      <w:bookmarkEnd w:id="26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ольский А. Д.,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Залогин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Б. С. Моря СССР / А. Д. Добровольский, Б. С.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Залогин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М.: Изд-во МГУ, 1982. 192 с.</w:t>
      </w:r>
    </w:p>
    <w:p w14:paraId="5187D4B9" w14:textId="35FF772B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Дроздова А.Н., Шульга Н.А. Железомарганцевые конкреции Карского моря // Международный журнал прикладных и фундаментальных исследований. 2018. № 3. С. 115-120. Режим доступа: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 https://applied-research.ru/ru/article/view?id=12160 (дата обращения: 26.05.2023).</w:t>
      </w:r>
    </w:p>
    <w:p w14:paraId="7F483E86" w14:textId="248B6AF7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Качурина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Н.В., Макарьев А.А., Макарьева Е.М. и др. Государственная геологическая карта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Российскои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Федерации. Масштаб 1 : 1 000 000 (третье поколение). Серии Северо-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Карско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-Баренцевоморская и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Таймырско-Североземельская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Лист T-45−48 − м. Челюскин. Объяснительная записка. СПб: Картографическая фабрика ВСЕГЕИ, 2013. 568 с.</w:t>
      </w:r>
    </w:p>
    <w:p w14:paraId="2F2133ED" w14:textId="13933E01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Кассенс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Х., Лисицын А.П.,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Тиде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Й. Система моря Лаптевых и прилегающих морей Арктики: современное состояние и история развития / X.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Кассенс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А.П. Лисицын, Й.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Тиде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Е.И. Полякова, Л.А.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Тимохов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И.Е. Фролов. М.: Изд-во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Моск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ун-та, 2009. 608 с.</w:t>
      </w:r>
    </w:p>
    <w:p w14:paraId="03B62F7B" w14:textId="12BE6FA7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Казанин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Г.С.  Шельфовые осадочные бассейны Российской Арктики: геология, геоэкология, минерально-сырьевой потенциал / под ред. д-ра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техн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наук Г.С.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Казанина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; АО «МАГЭ». Мурманск ; СПб. : «Реноме», 2020. С. 157- 182.</w:t>
      </w:r>
    </w:p>
    <w:p w14:paraId="377E5F38" w14:textId="2ECE117E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Левитан М.А.,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Буртман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М.В., Демина Л.Л.,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Чудецкий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М.Ю.,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Шостер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Ф. Фациальная изменчивость поверхностного слоя осадков Обь-Енисейского мелководья и эстуариев Оби и Енисея // Литология и полезные ископаемые. 2005. № 5. С. 472-484.</w:t>
      </w:r>
    </w:p>
    <w:p w14:paraId="3EFECBB7" w14:textId="3281CE9D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Мартиросян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В.Н., Васильева Е.А.,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Устрицкий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В.И., Супруненко О.И., Винокуров И.Ю. Север Карского моря – высокоперспективная на нефть область Арктического шельфа России // Геология нефти и газа. 2011. № 6. С. 59-69.</w:t>
      </w:r>
    </w:p>
    <w:p w14:paraId="7841E105" w14:textId="38E02D95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Метелкин Д. В. и др. Первые палеомагнитные данные по раннему палеозою архипелага Северная Земля и их геодинамическая интерпретация / Д. В. Метелкин, А. Ю.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Казанскии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̆, В. А.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Верниковскии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̆, Д. Джи, Т.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Торсвик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Геология и геофизика. 2000. Т. 41, № 12. С. 1816−1820.</w:t>
      </w:r>
    </w:p>
    <w:p w14:paraId="1DC04CD4" w14:textId="4AA150F8" w:rsidR="006008AB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Мусатов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Е.Е. Структура кайнозойского чехла и неотектоника Баренцево-Карского шельфа по сейсмоакустическим данным // Российский журнал наук о Земле. 1998. Т. 1. № 2. С. 157–183.</w:t>
      </w:r>
    </w:p>
    <w:p w14:paraId="4D2657D5" w14:textId="43167354" w:rsidR="006008AB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Рыбалко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 Е.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Токарев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М.Ю.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Полудеткина</w:t>
      </w:r>
      <w:proofErr w:type="spellEnd"/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Е.Н.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Потемка</w:t>
      </w:r>
      <w:proofErr w:type="spellEnd"/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А.К.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Пирогова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А.С.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Аксенов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А.О.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Бирюк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М.А.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Кудинов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А.А.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Буланова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И.А.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Первые результаты научно-экспедиционных работ в северной части Карского моря по программе плавучего университета «Обучение через исследования» (TTR-21) // Рельеф и четвертичные образования Арктики, Субарктики и Северо-Запада России. 2022. Выпуск 9. C. 233-240.</w:t>
      </w:r>
    </w:p>
    <w:p w14:paraId="56A48474" w14:textId="47F2D9FB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Супруненко О.И.,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Устрицкий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В.И., Зуйкова О.Н., Павлов С.П., Рослов Ю.В., Винокуров И.Ю. Геолого-геофизическое районирование севера Баренцево-Карского шельфа по данным сейсморазведки // Геология нефти и газа. 2009. №</w:t>
      </w:r>
      <w:r w:rsidR="00D01966"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4. С. 17-25.</w:t>
      </w:r>
    </w:p>
    <w:p w14:paraId="0669311E" w14:textId="5B8CE9D1" w:rsidR="00CA10EA" w:rsidRPr="00D01966" w:rsidRDefault="00CA10EA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Сейсмическая стратиграфия /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Р.Е.Шерифф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А.П.Грегори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П.Р.Вейл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 др. ; под ред. Ч.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Пейтона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. М.: Мир, 1982. 846 с.</w:t>
      </w:r>
    </w:p>
    <w:p w14:paraId="60EB30C6" w14:textId="2EDF762F" w:rsidR="000375CF" w:rsidRPr="00D01966" w:rsidRDefault="00253783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Тарасов Г.А. Процессы седиментации на гляциальных шельфах / Г. А. Тарасов, И. А. Погодина, В. Б.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Хасанкаев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Н. А.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Кунина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, М. В. Митяев. Апатиты : КНЦ РАН, 2000. 473 с.</w:t>
      </w:r>
    </w:p>
    <w:p w14:paraId="2BB93AAE" w14:textId="745D003F" w:rsidR="00253783" w:rsidRPr="00D01966" w:rsidRDefault="00253783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Шкарубо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 И., Шипилов Э. В. Тектоника Западно-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Арктическои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платформы // Разведка и охрана недр. М.: Недра, 2007.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No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9. С. 32−47.</w:t>
      </w:r>
    </w:p>
    <w:p w14:paraId="154BD951" w14:textId="4825FCB8" w:rsidR="00253783" w:rsidRPr="00D01966" w:rsidRDefault="00253783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Шипилов Э. В.,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Верниковскии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В. А. Строение области сочленения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Свальбардскои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и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Карскои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̆ плит и геодинамические обстановки ее формирования // Геология и геофизика. 2010. Т. 51, № 1. С. 75−92.</w:t>
      </w:r>
    </w:p>
    <w:p w14:paraId="349777DF" w14:textId="4F53425E" w:rsidR="00253783" w:rsidRPr="00D01966" w:rsidRDefault="00253783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Шипилов Э. В. К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тектоногеодинамическои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̆ эволюции континентальных окраин Арктики в эпохи молодого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>океанообразования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// Геотектоника. 2004. № 5. С. 26−52.</w:t>
      </w:r>
    </w:p>
    <w:p w14:paraId="39424F16" w14:textId="4DC5C84F" w:rsidR="009564F2" w:rsidRPr="00D01966" w:rsidRDefault="009564F2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Damm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E.,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Niessen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F.,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Nörgaard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N. et al. Geological investigations // The expedition ARCTIC’93 Leg ARK-IX/4 of RV “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Polarstern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” 1993.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Berichte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zur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Polarforschung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. 1994. Vol. 149. P. 111-154</w:t>
      </w:r>
    </w:p>
    <w:p w14:paraId="2448BE0F" w14:textId="37A2535E" w:rsidR="009564F2" w:rsidRPr="00D01966" w:rsidRDefault="009564F2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Gataullin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V.N.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Polyak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L.V. &amp; Epstein, O.G.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Romanyuk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B.F.,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Glacigenic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deposits of the Central Deep: A key to the Late Quaternary evolution of the eastern Barents Sea // Boreas. Vol. 22. 1993. P. 47-58.</w:t>
      </w:r>
    </w:p>
    <w:p w14:paraId="632189D5" w14:textId="696520BA" w:rsidR="009564F2" w:rsidRPr="00D01966" w:rsidRDefault="009564F2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Hughes, A. L.,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Gyllencreutz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R.,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Lohne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Ø. S.,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Mangerud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J. &amp; Svendsen, J. I. 2016: The last Eurasian ice sheets – a chronological database and time-slice reconstruction, DATED-1. Boreas 45, 1–45. </w:t>
      </w:r>
    </w:p>
    <w:p w14:paraId="423179F9" w14:textId="01602806" w:rsidR="009564F2" w:rsidRPr="00990DA8" w:rsidRDefault="009564F2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Jakobsson, M., Mayer, L.A.,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Bringensparr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C. et al. The International Bathymetric Chart of the Arctic Ocean Version 4.0. Sci Data 7.</w:t>
      </w:r>
      <w:r w:rsidR="00990DA8" w:rsidRPr="00CF4523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 w:rsidRPr="00990DA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Vol. 176. 2020. URL:  </w:t>
      </w:r>
      <w:hyperlink r:id="rId62" w:history="1">
        <w:r w:rsidRPr="00990DA8">
          <w:rPr>
            <w:rStyle w:val="aa"/>
            <w:rFonts w:ascii="Times New Roman" w:hAnsi="Times New Roman" w:cs="Times New Roman"/>
            <w:color w:val="000000" w:themeColor="text1"/>
            <w:sz w:val="28"/>
            <w:szCs w:val="28"/>
            <w:lang w:val="en-US"/>
          </w:rPr>
          <w:t>https://www.gebco.net/data_and_products/gridded_bathymetry_data/arctic_ocean/</w:t>
        </w:r>
      </w:hyperlink>
      <w:r w:rsidRPr="00990DA8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. </w:t>
      </w:r>
    </w:p>
    <w:p w14:paraId="1B7487B2" w14:textId="4FB1284E" w:rsidR="009564F2" w:rsidRPr="00D01966" w:rsidRDefault="004601B9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King, L.H.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Rokoengen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K. &amp; Fader, G.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Gunleiksrud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T., Till-tongue stratigraphy // Geological Society of America Bulletin. Vol. 103(5). 1991. P. 637–659.</w:t>
      </w:r>
    </w:p>
    <w:p w14:paraId="54EFBD04" w14:textId="5A6410E6" w:rsidR="009564F2" w:rsidRPr="00D01966" w:rsidRDefault="004601B9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Lønne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I. Sedimentary facies and depositional architecture of ice-contact glaciomarine systems // Sedimentary Geology. Vol. 98 (1–4). 1995. P. 13–43.</w:t>
      </w:r>
    </w:p>
    <w:p w14:paraId="20F190AC" w14:textId="4BE93C38" w:rsidR="00A81343" w:rsidRPr="00D01966" w:rsidRDefault="009564F2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Polyak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L., Forman S.L., Herlihy F.A. et al. Late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Weichselian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deglacial history of the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Svyataya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(Saint) Anna Trough, northern Kara Sea, Arctic Russia // Mar. Geol. 1997. Vol. 143. P. 169-188.</w:t>
      </w:r>
    </w:p>
    <w:p w14:paraId="69D6CF34" w14:textId="4DB80310" w:rsidR="00237451" w:rsidRPr="00D01966" w:rsidRDefault="00237451" w:rsidP="0087512A">
      <w:pPr>
        <w:pStyle w:val="a6"/>
        <w:numPr>
          <w:ilvl w:val="0"/>
          <w:numId w:val="20"/>
        </w:numPr>
        <w:spacing w:line="360" w:lineRule="auto"/>
        <w:ind w:left="0" w:firstLine="851"/>
        <w:jc w:val="both"/>
        <w:rPr>
          <w:rFonts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cs="Times New Roman"/>
          <w:color w:val="000000" w:themeColor="text1"/>
          <w:sz w:val="28"/>
          <w:szCs w:val="28"/>
          <w:lang w:val="en-US"/>
        </w:rPr>
        <w:t>Polyak</w:t>
      </w:r>
      <w:proofErr w:type="spellEnd"/>
      <w:r w:rsidRPr="00D01966">
        <w:rPr>
          <w:rFonts w:cs="Times New Roman"/>
          <w:color w:val="000000" w:themeColor="text1"/>
          <w:sz w:val="28"/>
          <w:szCs w:val="28"/>
          <w:lang w:val="en-US"/>
        </w:rPr>
        <w:t xml:space="preserve">, L. &amp; </w:t>
      </w:r>
      <w:proofErr w:type="spellStart"/>
      <w:r w:rsidRPr="00D01966">
        <w:rPr>
          <w:rFonts w:cs="Times New Roman"/>
          <w:color w:val="000000" w:themeColor="text1"/>
          <w:sz w:val="28"/>
          <w:szCs w:val="28"/>
          <w:lang w:val="en-US"/>
        </w:rPr>
        <w:t>Gataullin</w:t>
      </w:r>
      <w:proofErr w:type="spellEnd"/>
      <w:r w:rsidRPr="00D01966">
        <w:rPr>
          <w:rFonts w:cs="Times New Roman"/>
          <w:color w:val="000000" w:themeColor="text1"/>
          <w:sz w:val="28"/>
          <w:szCs w:val="28"/>
          <w:lang w:val="en-US"/>
        </w:rPr>
        <w:t xml:space="preserve">, V. &amp; </w:t>
      </w:r>
      <w:proofErr w:type="spellStart"/>
      <w:r w:rsidRPr="00D01966">
        <w:rPr>
          <w:rFonts w:cs="Times New Roman"/>
          <w:color w:val="000000" w:themeColor="text1"/>
          <w:sz w:val="28"/>
          <w:szCs w:val="28"/>
          <w:lang w:val="en-US"/>
        </w:rPr>
        <w:t>Gainanov</w:t>
      </w:r>
      <w:proofErr w:type="spellEnd"/>
      <w:r w:rsidRPr="00D01966">
        <w:rPr>
          <w:rFonts w:cs="Times New Roman"/>
          <w:color w:val="000000" w:themeColor="text1"/>
          <w:sz w:val="28"/>
          <w:szCs w:val="28"/>
          <w:lang w:val="en-US"/>
        </w:rPr>
        <w:t>, V. et al. Kara Sea expedition yields insight into LGM ice sheet extent // Eos. Vol. 83, N 46. Eos. 2002. P. 525-529.</w:t>
      </w:r>
    </w:p>
    <w:p w14:paraId="58659720" w14:textId="275A6B09" w:rsidR="00A81343" w:rsidRPr="00D01966" w:rsidRDefault="00237451" w:rsidP="0087512A">
      <w:pPr>
        <w:pStyle w:val="af4"/>
        <w:numPr>
          <w:ilvl w:val="0"/>
          <w:numId w:val="20"/>
        </w:numPr>
        <w:spacing w:line="360" w:lineRule="auto"/>
        <w:ind w:left="0"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lastRenderedPageBreak/>
        <w:t>Polyak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L.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Niessen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F.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Gataullin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, V. &amp; </w:t>
      </w:r>
      <w:proofErr w:type="spellStart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Gainanov</w:t>
      </w:r>
      <w:proofErr w:type="spellEnd"/>
      <w:r w:rsidRPr="00D01966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, V., The eastern extent of the Barents–Kara ice sheet during the Last Glacial Maximum based on seismic-reflection data from the eastern Kara Sea // Polar Research. Vol. 27(2). 2008. P. 162–172.</w:t>
      </w:r>
    </w:p>
    <w:p w14:paraId="27C61D14" w14:textId="52C8F32A" w:rsidR="00237451" w:rsidRPr="00D01966" w:rsidRDefault="00237451" w:rsidP="0087512A">
      <w:pPr>
        <w:pStyle w:val="af4"/>
        <w:numPr>
          <w:ilvl w:val="0"/>
          <w:numId w:val="20"/>
        </w:numPr>
        <w:shd w:val="clear" w:color="auto" w:fill="FFFFFF"/>
        <w:spacing w:before="100" w:beforeAutospacing="1" w:after="100" w:afterAutospacing="1" w:line="360" w:lineRule="auto"/>
        <w:ind w:left="0"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Svendsen J.I., Alexanderson H., Astakhov V.I., Demidov I., Dowdeswell J.A., Funder S.,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Gataullin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V., Henriksen M.,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Hjort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C.,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Houmark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-Nielsen M.,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Hubberten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H.W.,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Ingólfsson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Ó., Jakobsson M.,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Kjær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K.H., Larsen E.,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Lokrantz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H.,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Lunkka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J.P.,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Lysa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̊ A.,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Mangerud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J.,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Matiouchkov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A., Murray A.,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Möller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P.,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Niessen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F.,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Nikolskaya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O.,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Polyak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L.,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Saarnisto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M.,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Siegert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C.,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Siegert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M.J.,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Spielhagen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 xml:space="preserve"> R.F., Stein R. Late Quaternary ice sheet history of northern Eurasia // Quaternary Science Reviews, 2004.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Vol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23. </w:t>
      </w:r>
      <w:proofErr w:type="spellStart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Pp</w:t>
      </w:r>
      <w:proofErr w:type="spellEnd"/>
      <w:r w:rsidRPr="00D019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1229 – 1271. </w:t>
      </w:r>
    </w:p>
    <w:p w14:paraId="56E8DBEA" w14:textId="3E498B9B" w:rsidR="000375CF" w:rsidRPr="00E177B4" w:rsidRDefault="000375CF" w:rsidP="0087512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br w:type="page"/>
      </w:r>
    </w:p>
    <w:p w14:paraId="267D8CDB" w14:textId="14DF6115" w:rsidR="000375CF" w:rsidRPr="00E177B4" w:rsidRDefault="000375CF" w:rsidP="000375CF">
      <w:pPr>
        <w:pStyle w:val="1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7" w:name="_Toc136029580"/>
      <w:r w:rsidRPr="00E177B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Приложения</w:t>
      </w:r>
      <w:bookmarkEnd w:id="27"/>
    </w:p>
    <w:p w14:paraId="37A1B0F5" w14:textId="27D676D1" w:rsidR="00626F4B" w:rsidRPr="00A607FD" w:rsidRDefault="00626F4B" w:rsidP="00626F4B">
      <w:p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607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Приложение 1. </w:t>
      </w:r>
      <w:commentRangeStart w:id="28"/>
      <w:r w:rsidRPr="00A607FD">
        <w:rPr>
          <w:rFonts w:ascii="Times New Roman" w:hAnsi="Times New Roman" w:cs="Times New Roman"/>
          <w:color w:val="000000" w:themeColor="text1"/>
          <w:sz w:val="28"/>
          <w:szCs w:val="28"/>
        </w:rPr>
        <w:t>Оборудование</w:t>
      </w:r>
      <w:commentRangeEnd w:id="28"/>
      <w:r w:rsidRPr="00A607FD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commentReference w:id="28"/>
      </w:r>
      <w:r w:rsidRPr="00A607F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сейсмоакустического профилирования сверхвысокого разрешения (ССВР)</w:t>
      </w:r>
      <w:r w:rsidR="00A607F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4815"/>
        <w:gridCol w:w="4530"/>
      </w:tblGrid>
      <w:tr w:rsidR="00E177B4" w:rsidRPr="00E177B4" w14:paraId="39BF0B90" w14:textId="77777777" w:rsidTr="00DE26D9">
        <w:tc>
          <w:tcPr>
            <w:tcW w:w="4815" w:type="dxa"/>
          </w:tcPr>
          <w:p w14:paraId="510E8018" w14:textId="77777777" w:rsidR="00626F4B" w:rsidRPr="00CA7DC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A7DC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Основные характеристики </w:t>
            </w:r>
          </w:p>
        </w:tc>
        <w:tc>
          <w:tcPr>
            <w:tcW w:w="4530" w:type="dxa"/>
          </w:tcPr>
          <w:p w14:paraId="3454F16F" w14:textId="77777777" w:rsidR="00626F4B" w:rsidRPr="00CA7DC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CA7DC4">
              <w:rPr>
                <w:rFonts w:ascii="Times New Roman" w:hAnsi="Times New Roman" w:cs="Times New Roman"/>
                <w:color w:val="000000" w:themeColor="text1"/>
              </w:rPr>
              <w:t>Фото</w:t>
            </w:r>
          </w:p>
        </w:tc>
      </w:tr>
      <w:tr w:rsidR="00E177B4" w:rsidRPr="00E177B4" w14:paraId="27B9FD5A" w14:textId="77777777" w:rsidTr="00DE26D9">
        <w:tc>
          <w:tcPr>
            <w:tcW w:w="9345" w:type="dxa"/>
            <w:gridSpan w:val="2"/>
            <w:vAlign w:val="center"/>
          </w:tcPr>
          <w:p w14:paraId="712B5DCA" w14:textId="77777777" w:rsidR="00626F4B" w:rsidRPr="00E177B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 xml:space="preserve">А. Многоканальная </w:t>
            </w:r>
            <w:proofErr w:type="spellStart"/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>сейсмокоса</w:t>
            </w:r>
            <w:proofErr w:type="spellEnd"/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>SplitMultiSeis</w:t>
            </w:r>
            <w:proofErr w:type="spellEnd"/>
          </w:p>
        </w:tc>
      </w:tr>
      <w:tr w:rsidR="00E177B4" w:rsidRPr="00E177B4" w14:paraId="0222FB87" w14:textId="77777777" w:rsidTr="00DE26D9">
        <w:tc>
          <w:tcPr>
            <w:tcW w:w="4815" w:type="dxa"/>
          </w:tcPr>
          <w:p w14:paraId="25393FFC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left"/>
              <w:rPr>
                <w:rFonts w:eastAsia="MS Mincho"/>
                <w:color w:val="000000" w:themeColor="text1"/>
                <w:szCs w:val="20"/>
                <w:u w:val="single"/>
              </w:rPr>
            </w:pPr>
            <w:r w:rsidRPr="00E177B4">
              <w:rPr>
                <w:color w:val="000000" w:themeColor="text1"/>
                <w:szCs w:val="20"/>
              </w:rPr>
              <w:t>Тип сигнала – аналоговый, дифференциальный ±9 В</w:t>
            </w:r>
          </w:p>
          <w:p w14:paraId="20587BAB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Частотный диапазон – 10-1500 Гц</w:t>
            </w:r>
          </w:p>
          <w:p w14:paraId="7D8D0FC8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Количество каналов – 16</w:t>
            </w:r>
          </w:p>
          <w:p w14:paraId="27A3627F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Длина активной части – 44 метров</w:t>
            </w:r>
          </w:p>
          <w:p w14:paraId="420658E9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Шаг между каналами – 2 м.</w:t>
            </w:r>
          </w:p>
          <w:p w14:paraId="088DB405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pacing w:val="-1"/>
                <w:szCs w:val="20"/>
              </w:rPr>
              <w:t>Расстояние</w:t>
            </w:r>
            <w:r w:rsidRPr="00E177B4">
              <w:rPr>
                <w:color w:val="000000" w:themeColor="text1"/>
                <w:spacing w:val="-22"/>
                <w:szCs w:val="20"/>
              </w:rPr>
              <w:t xml:space="preserve"> </w:t>
            </w:r>
            <w:r w:rsidRPr="00E177B4">
              <w:rPr>
                <w:color w:val="000000" w:themeColor="text1"/>
                <w:spacing w:val="-2"/>
                <w:szCs w:val="20"/>
              </w:rPr>
              <w:t>от</w:t>
            </w:r>
            <w:r w:rsidRPr="00E177B4">
              <w:rPr>
                <w:color w:val="000000" w:themeColor="text1"/>
                <w:spacing w:val="-21"/>
                <w:szCs w:val="20"/>
              </w:rPr>
              <w:t xml:space="preserve"> </w:t>
            </w:r>
            <w:r w:rsidRPr="00E177B4">
              <w:rPr>
                <w:color w:val="000000" w:themeColor="text1"/>
                <w:szCs w:val="20"/>
              </w:rPr>
              <w:t>пер</w:t>
            </w:r>
            <w:r w:rsidRPr="00E177B4">
              <w:rPr>
                <w:color w:val="000000" w:themeColor="text1"/>
                <w:spacing w:val="-2"/>
                <w:szCs w:val="20"/>
              </w:rPr>
              <w:t>вого</w:t>
            </w:r>
            <w:r w:rsidRPr="00E177B4">
              <w:rPr>
                <w:color w:val="000000" w:themeColor="text1"/>
                <w:spacing w:val="-17"/>
                <w:szCs w:val="20"/>
              </w:rPr>
              <w:t xml:space="preserve"> </w:t>
            </w:r>
            <w:r w:rsidRPr="00E177B4">
              <w:rPr>
                <w:color w:val="000000" w:themeColor="text1"/>
                <w:spacing w:val="-1"/>
                <w:szCs w:val="20"/>
              </w:rPr>
              <w:t>(последнего)</w:t>
            </w:r>
            <w:r w:rsidRPr="00E177B4">
              <w:rPr>
                <w:color w:val="000000" w:themeColor="text1"/>
                <w:spacing w:val="-16"/>
                <w:szCs w:val="20"/>
              </w:rPr>
              <w:t xml:space="preserve"> </w:t>
            </w:r>
            <w:r w:rsidRPr="00E177B4">
              <w:rPr>
                <w:color w:val="000000" w:themeColor="text1"/>
                <w:spacing w:val="-1"/>
                <w:szCs w:val="20"/>
              </w:rPr>
              <w:t>канала</w:t>
            </w:r>
            <w:r w:rsidRPr="00E177B4">
              <w:rPr>
                <w:color w:val="000000" w:themeColor="text1"/>
                <w:spacing w:val="-17"/>
                <w:szCs w:val="20"/>
              </w:rPr>
              <w:t xml:space="preserve"> </w:t>
            </w:r>
            <w:r w:rsidRPr="00E177B4">
              <w:rPr>
                <w:color w:val="000000" w:themeColor="text1"/>
                <w:szCs w:val="20"/>
              </w:rPr>
              <w:t>до</w:t>
            </w:r>
            <w:r w:rsidRPr="00E177B4">
              <w:rPr>
                <w:color w:val="000000" w:themeColor="text1"/>
                <w:spacing w:val="-16"/>
                <w:szCs w:val="20"/>
              </w:rPr>
              <w:t xml:space="preserve"> </w:t>
            </w:r>
            <w:r w:rsidRPr="00E177B4">
              <w:rPr>
                <w:color w:val="000000" w:themeColor="text1"/>
                <w:spacing w:val="-2"/>
                <w:szCs w:val="20"/>
              </w:rPr>
              <w:t>начала(конца)</w:t>
            </w:r>
            <w:r w:rsidRPr="00E177B4">
              <w:rPr>
                <w:color w:val="000000" w:themeColor="text1"/>
                <w:spacing w:val="-17"/>
                <w:szCs w:val="20"/>
              </w:rPr>
              <w:t xml:space="preserve"> </w:t>
            </w:r>
            <w:r w:rsidRPr="00E177B4">
              <w:rPr>
                <w:color w:val="000000" w:themeColor="text1"/>
                <w:szCs w:val="20"/>
              </w:rPr>
              <w:t>шланга – 7 метров</w:t>
            </w:r>
          </w:p>
          <w:p w14:paraId="3F3FE155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rFonts w:eastAsia="MS Mincho"/>
                <w:color w:val="000000" w:themeColor="text1"/>
                <w:szCs w:val="20"/>
                <w:u w:val="single"/>
              </w:rPr>
            </w:pPr>
            <w:r w:rsidRPr="00E177B4">
              <w:rPr>
                <w:color w:val="000000" w:themeColor="text1"/>
                <w:szCs w:val="20"/>
              </w:rPr>
              <w:t>Чувствительность гидрофонов – 7 В/Бар</w:t>
            </w:r>
          </w:p>
          <w:p w14:paraId="10B45897" w14:textId="77777777" w:rsidR="00626F4B" w:rsidRPr="00E177B4" w:rsidRDefault="00626F4B" w:rsidP="00DE26D9">
            <w:pPr>
              <w:pStyle w:val="af1"/>
              <w:numPr>
                <w:ilvl w:val="0"/>
                <w:numId w:val="14"/>
              </w:numPr>
              <w:spacing w:line="240" w:lineRule="auto"/>
              <w:ind w:left="321"/>
              <w:jc w:val="both"/>
              <w:rPr>
                <w:rFonts w:eastAsia="MS Mincho"/>
                <w:color w:val="000000" w:themeColor="text1"/>
                <w:szCs w:val="20"/>
                <w:u w:val="single"/>
              </w:rPr>
            </w:pPr>
            <w:r w:rsidRPr="00E177B4">
              <w:rPr>
                <w:rFonts w:eastAsia="MS Mincho"/>
                <w:color w:val="000000" w:themeColor="text1"/>
                <w:szCs w:val="20"/>
              </w:rPr>
              <w:t xml:space="preserve">Кабель буксировочный </w:t>
            </w:r>
            <w:r w:rsidRPr="00E177B4">
              <w:rPr>
                <w:color w:val="000000" w:themeColor="text1"/>
                <w:szCs w:val="20"/>
              </w:rPr>
              <w:t xml:space="preserve">–100 </w:t>
            </w:r>
            <w:r w:rsidRPr="00E177B4">
              <w:rPr>
                <w:rFonts w:eastAsia="MS Mincho"/>
                <w:color w:val="000000" w:themeColor="text1"/>
                <w:szCs w:val="20"/>
              </w:rPr>
              <w:t>метров</w:t>
            </w:r>
          </w:p>
          <w:p w14:paraId="71B7631B" w14:textId="77777777" w:rsidR="00626F4B" w:rsidRPr="00E177B4" w:rsidRDefault="00626F4B" w:rsidP="00DE26D9">
            <w:pPr>
              <w:pStyle w:val="af1"/>
              <w:spacing w:line="240" w:lineRule="auto"/>
              <w:ind w:left="33"/>
              <w:jc w:val="both"/>
              <w:rPr>
                <w:rFonts w:eastAsia="MS Mincho"/>
                <w:color w:val="000000" w:themeColor="text1"/>
                <w:szCs w:val="20"/>
                <w:u w:val="single"/>
              </w:rPr>
            </w:pPr>
          </w:p>
        </w:tc>
        <w:tc>
          <w:tcPr>
            <w:tcW w:w="4530" w:type="dxa"/>
          </w:tcPr>
          <w:p w14:paraId="2362033D" w14:textId="77777777" w:rsidR="00626F4B" w:rsidRPr="00E177B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177B4">
              <w:rPr>
                <w:rFonts w:cs="Times New Roman"/>
                <w:noProof/>
                <w:color w:val="000000" w:themeColor="text1"/>
                <w:spacing w:val="10"/>
                <w:lang w:eastAsia="ru-RU"/>
              </w:rPr>
              <w:drawing>
                <wp:inline distT="0" distB="0" distL="0" distR="0" wp14:anchorId="0C3818B8" wp14:editId="5F190F54">
                  <wp:extent cx="2228850" cy="3018918"/>
                  <wp:effectExtent l="0" t="0" r="0" b="3810"/>
                  <wp:docPr id="9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4D0E62-2545-289F-1953-1CD312D636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904D0E62-2545-289F-1953-1CD312D6368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52" t="40422" b="1"/>
                          <a:stretch/>
                        </pic:blipFill>
                        <pic:spPr bwMode="auto">
                          <a:xfrm>
                            <a:off x="0" y="0"/>
                            <a:ext cx="2236345" cy="3029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7B4" w:rsidRPr="00E177B4" w14:paraId="1F5C670E" w14:textId="77777777" w:rsidTr="00DE26D9">
        <w:tc>
          <w:tcPr>
            <w:tcW w:w="9345" w:type="dxa"/>
            <w:gridSpan w:val="2"/>
          </w:tcPr>
          <w:p w14:paraId="13181EA5" w14:textId="77777777" w:rsidR="00626F4B" w:rsidRPr="00E177B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Б. Сейсмостанция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SplitMultiSeis</w:t>
            </w:r>
            <w:proofErr w:type="spellEnd"/>
          </w:p>
        </w:tc>
      </w:tr>
      <w:tr w:rsidR="00E177B4" w:rsidRPr="00E177B4" w14:paraId="75901123" w14:textId="77777777" w:rsidTr="00DE26D9">
        <w:tc>
          <w:tcPr>
            <w:tcW w:w="4815" w:type="dxa"/>
          </w:tcPr>
          <w:p w14:paraId="36EA36AA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Регистрируемых каналов – 32</w:t>
            </w:r>
          </w:p>
          <w:p w14:paraId="523FE289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Разрядность АЦП – 24 бит</w:t>
            </w:r>
          </w:p>
          <w:p w14:paraId="77E2863F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Частотный диапазон – от 2 до 64 кГц</w:t>
            </w:r>
          </w:p>
          <w:p w14:paraId="48450EFB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 xml:space="preserve">Шаг дискретизации – 0,625 </w:t>
            </w:r>
            <w:proofErr w:type="spellStart"/>
            <w:r w:rsidRPr="00E177B4">
              <w:rPr>
                <w:color w:val="000000" w:themeColor="text1"/>
                <w:szCs w:val="20"/>
              </w:rPr>
              <w:t>мс</w:t>
            </w:r>
            <w:proofErr w:type="spellEnd"/>
            <w:r w:rsidRPr="00E177B4">
              <w:rPr>
                <w:color w:val="000000" w:themeColor="text1"/>
                <w:szCs w:val="20"/>
              </w:rPr>
              <w:t xml:space="preserve">, 0,325 </w:t>
            </w:r>
            <w:proofErr w:type="spellStart"/>
            <w:r w:rsidRPr="00E177B4">
              <w:rPr>
                <w:color w:val="000000" w:themeColor="text1"/>
                <w:szCs w:val="20"/>
              </w:rPr>
              <w:t>мс</w:t>
            </w:r>
            <w:proofErr w:type="spellEnd"/>
            <w:r w:rsidRPr="00E177B4">
              <w:rPr>
                <w:color w:val="000000" w:themeColor="text1"/>
                <w:szCs w:val="20"/>
              </w:rPr>
              <w:t xml:space="preserve">, 0,15625 </w:t>
            </w:r>
            <w:proofErr w:type="spellStart"/>
            <w:r w:rsidRPr="00E177B4">
              <w:rPr>
                <w:color w:val="000000" w:themeColor="text1"/>
                <w:szCs w:val="20"/>
              </w:rPr>
              <w:t>мс</w:t>
            </w:r>
            <w:proofErr w:type="spellEnd"/>
          </w:p>
          <w:p w14:paraId="1C5C82D6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Напряжение питания – 110-220 В (50/60 Гц)</w:t>
            </w:r>
          </w:p>
          <w:p w14:paraId="24140271" w14:textId="77777777" w:rsidR="00626F4B" w:rsidRPr="00E177B4" w:rsidRDefault="00626F4B" w:rsidP="00DE26D9">
            <w:pPr>
              <w:pStyle w:val="af1"/>
              <w:numPr>
                <w:ilvl w:val="0"/>
                <w:numId w:val="15"/>
              </w:numPr>
              <w:spacing w:line="240" w:lineRule="auto"/>
              <w:ind w:left="37" w:hanging="7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Формат записи - SEG-</w:t>
            </w:r>
            <w:r w:rsidRPr="00E177B4">
              <w:rPr>
                <w:color w:val="000000" w:themeColor="text1"/>
                <w:szCs w:val="20"/>
                <w:lang w:val="en-US"/>
              </w:rPr>
              <w:t>Y</w:t>
            </w:r>
            <w:r w:rsidRPr="00E177B4">
              <w:rPr>
                <w:color w:val="000000" w:themeColor="text1"/>
                <w:szCs w:val="20"/>
              </w:rPr>
              <w:t xml:space="preserve">, </w:t>
            </w:r>
            <w:r w:rsidRPr="00E177B4">
              <w:rPr>
                <w:color w:val="000000" w:themeColor="text1"/>
                <w:szCs w:val="20"/>
                <w:lang w:val="en-US"/>
              </w:rPr>
              <w:t>SEG</w:t>
            </w:r>
            <w:r w:rsidRPr="00E177B4">
              <w:rPr>
                <w:color w:val="000000" w:themeColor="text1"/>
                <w:szCs w:val="20"/>
              </w:rPr>
              <w:t>-</w:t>
            </w:r>
            <w:r w:rsidRPr="00E177B4">
              <w:rPr>
                <w:color w:val="000000" w:themeColor="text1"/>
                <w:szCs w:val="20"/>
                <w:lang w:val="en-US"/>
              </w:rPr>
              <w:t>D</w:t>
            </w:r>
          </w:p>
        </w:tc>
        <w:tc>
          <w:tcPr>
            <w:tcW w:w="4530" w:type="dxa"/>
          </w:tcPr>
          <w:p w14:paraId="2EAE7375" w14:textId="77777777" w:rsidR="00626F4B" w:rsidRPr="00E177B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177B4">
              <w:rPr>
                <w:noProof/>
                <w:color w:val="000000" w:themeColor="text1"/>
                <w:lang w:eastAsia="ru-RU"/>
              </w:rPr>
              <w:drawing>
                <wp:inline distT="0" distB="0" distL="0" distR="0" wp14:anchorId="5F6DE41A" wp14:editId="15D4AA71">
                  <wp:extent cx="1749838" cy="2257425"/>
                  <wp:effectExtent l="0" t="0" r="0" b="0"/>
                  <wp:docPr id="264" name="Рисунок 264" descr="SplitMultiSeis statio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SplitMultiSeis station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624" cy="227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7B4" w:rsidRPr="00E177B4" w14:paraId="4C8C78B2" w14:textId="77777777" w:rsidTr="00DE26D9">
        <w:tc>
          <w:tcPr>
            <w:tcW w:w="9345" w:type="dxa"/>
            <w:gridSpan w:val="2"/>
          </w:tcPr>
          <w:p w14:paraId="32EE706A" w14:textId="77777777" w:rsidR="00626F4B" w:rsidRPr="00E177B4" w:rsidRDefault="00626F4B" w:rsidP="00DE26D9">
            <w:pPr>
              <w:jc w:val="center"/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>В. Многоэлектродный электроискровой излучатель</w:t>
            </w:r>
          </w:p>
          <w:p w14:paraId="005B605D" w14:textId="77777777" w:rsidR="00626F4B" w:rsidRPr="00E177B4" w:rsidRDefault="00626F4B" w:rsidP="00DE26D9">
            <w:pPr>
              <w:jc w:val="center"/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>типа «</w:t>
            </w:r>
            <w:proofErr w:type="spellStart"/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>Спаркер</w:t>
            </w:r>
            <w:proofErr w:type="spellEnd"/>
            <w:r w:rsidRPr="00E177B4">
              <w:rPr>
                <w:rFonts w:ascii="Times New Roman" w:eastAsia="MS Mincho" w:hAnsi="Times New Roman" w:cs="Times New Roman"/>
                <w:color w:val="000000" w:themeColor="text1"/>
                <w:sz w:val="20"/>
                <w:szCs w:val="20"/>
              </w:rPr>
              <w:t xml:space="preserve">»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SplitMultiSeis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Sparker</w:t>
            </w:r>
            <w:proofErr w:type="spellEnd"/>
          </w:p>
        </w:tc>
      </w:tr>
      <w:tr w:rsidR="00E177B4" w:rsidRPr="00E177B4" w14:paraId="4F888EC8" w14:textId="77777777" w:rsidTr="00DE26D9">
        <w:tc>
          <w:tcPr>
            <w:tcW w:w="4815" w:type="dxa"/>
          </w:tcPr>
          <w:p w14:paraId="43FF2540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Буксировочный плотик с электроискровым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испускателем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  <w:p w14:paraId="2E44CF49" w14:textId="77777777" w:rsidR="00626F4B" w:rsidRPr="00E177B4" w:rsidRDefault="00626F4B" w:rsidP="00DE26D9">
            <w:pPr>
              <w:pStyle w:val="af1"/>
              <w:numPr>
                <w:ilvl w:val="0"/>
                <w:numId w:val="17"/>
              </w:numPr>
              <w:ind w:left="306"/>
              <w:jc w:val="left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Количество электродов –50-</w:t>
            </w:r>
            <w:r w:rsidRPr="00E177B4">
              <w:rPr>
                <w:color w:val="000000" w:themeColor="text1"/>
                <w:szCs w:val="20"/>
                <w:lang w:val="en-US"/>
              </w:rPr>
              <w:t>400</w:t>
            </w:r>
          </w:p>
          <w:p w14:paraId="20D0DE7E" w14:textId="77777777" w:rsidR="00626F4B" w:rsidRPr="00E177B4" w:rsidRDefault="00626F4B" w:rsidP="00DE26D9">
            <w:pPr>
              <w:pStyle w:val="af1"/>
              <w:numPr>
                <w:ilvl w:val="0"/>
                <w:numId w:val="17"/>
              </w:numPr>
              <w:ind w:left="306"/>
              <w:jc w:val="left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Частотный диапазон – 400-1500 Гц</w:t>
            </w:r>
          </w:p>
          <w:p w14:paraId="07F43961" w14:textId="77777777" w:rsidR="00626F4B" w:rsidRPr="00E177B4" w:rsidRDefault="00626F4B" w:rsidP="00DE26D9">
            <w:pPr>
              <w:pStyle w:val="af1"/>
              <w:numPr>
                <w:ilvl w:val="0"/>
                <w:numId w:val="17"/>
              </w:numPr>
              <w:ind w:left="306"/>
              <w:jc w:val="left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Длина кабеля – до 100 м.</w:t>
            </w:r>
          </w:p>
          <w:p w14:paraId="3F49FB28" w14:textId="77777777" w:rsidR="00626F4B" w:rsidRPr="00E177B4" w:rsidRDefault="00626F4B" w:rsidP="00DE26D9">
            <w:pPr>
              <w:pStyle w:val="af4"/>
              <w:numPr>
                <w:ilvl w:val="0"/>
                <w:numId w:val="17"/>
              </w:numPr>
              <w:ind w:left="306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Глубина буксировки – 0,5-1 м.</w:t>
            </w:r>
          </w:p>
        </w:tc>
        <w:tc>
          <w:tcPr>
            <w:tcW w:w="4530" w:type="dxa"/>
          </w:tcPr>
          <w:p w14:paraId="1434FADC" w14:textId="77777777" w:rsidR="00626F4B" w:rsidRPr="00E177B4" w:rsidRDefault="00626F4B" w:rsidP="00DE26D9">
            <w:pPr>
              <w:jc w:val="center"/>
              <w:rPr>
                <w:rFonts w:cs="Times New Roman"/>
                <w:noProof/>
                <w:color w:val="000000" w:themeColor="text1"/>
                <w:spacing w:val="10"/>
                <w:lang w:eastAsia="ru-RU"/>
              </w:rPr>
            </w:pPr>
            <w:r w:rsidRPr="00E177B4">
              <w:rPr>
                <w:rFonts w:cs="Times New Roman"/>
                <w:noProof/>
                <w:color w:val="000000" w:themeColor="text1"/>
                <w:spacing w:val="10"/>
                <w:lang w:eastAsia="ru-RU"/>
              </w:rPr>
              <w:drawing>
                <wp:inline distT="0" distB="0" distL="0" distR="0" wp14:anchorId="1A9B613B" wp14:editId="55EDE667">
                  <wp:extent cx="2725102" cy="2129936"/>
                  <wp:effectExtent l="0" t="0" r="5715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79" t="9474" r="8981" b="4738"/>
                          <a:stretch/>
                        </pic:blipFill>
                        <pic:spPr bwMode="auto">
                          <a:xfrm>
                            <a:off x="0" y="0"/>
                            <a:ext cx="2779742" cy="217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5E770E" w14:textId="77777777" w:rsidR="00626F4B" w:rsidRPr="00E177B4" w:rsidRDefault="00626F4B" w:rsidP="00626F4B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44DA65B9" w14:textId="69990139" w:rsidR="00626F4B" w:rsidRPr="00E177B4" w:rsidRDefault="00626F4B" w:rsidP="00626F4B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E177B4">
        <w:rPr>
          <w:rFonts w:ascii="Times New Roman" w:hAnsi="Times New Roman" w:cs="Times New Roman"/>
          <w:color w:val="000000" w:themeColor="text1"/>
        </w:rPr>
        <w:lastRenderedPageBreak/>
        <w:t>Приложение</w:t>
      </w:r>
      <w:commentRangeStart w:id="29"/>
      <w:r w:rsidRPr="00E177B4">
        <w:rPr>
          <w:rFonts w:ascii="Times New Roman" w:hAnsi="Times New Roman" w:cs="Times New Roman"/>
          <w:color w:val="000000" w:themeColor="text1"/>
        </w:rPr>
        <w:t xml:space="preserve"> 2. Оборудование для акустического профилирования (</w:t>
      </w:r>
      <w:proofErr w:type="spellStart"/>
      <w:r w:rsidRPr="00E177B4">
        <w:rPr>
          <w:rFonts w:ascii="Times New Roman" w:hAnsi="Times New Roman" w:cs="Times New Roman"/>
          <w:color w:val="000000" w:themeColor="text1"/>
        </w:rPr>
        <w:t>АПр</w:t>
      </w:r>
      <w:proofErr w:type="spellEnd"/>
      <w:r w:rsidRPr="00E177B4">
        <w:rPr>
          <w:rFonts w:ascii="Times New Roman" w:hAnsi="Times New Roman" w:cs="Times New Roman"/>
          <w:color w:val="000000" w:themeColor="text1"/>
        </w:rPr>
        <w:t>)</w:t>
      </w:r>
      <w:commentRangeEnd w:id="29"/>
      <w:r w:rsidRPr="00E177B4">
        <w:rPr>
          <w:rStyle w:val="a3"/>
          <w:color w:val="000000" w:themeColor="text1"/>
        </w:rPr>
        <w:commentReference w:id="29"/>
      </w:r>
      <w:r w:rsidR="00A607FD">
        <w:rPr>
          <w:rFonts w:ascii="Times New Roman" w:hAnsi="Times New Roman" w:cs="Times New Roman"/>
          <w:color w:val="000000" w:themeColor="text1"/>
        </w:rPr>
        <w:t>.</w:t>
      </w:r>
    </w:p>
    <w:tbl>
      <w:tblPr>
        <w:tblStyle w:val="ac"/>
        <w:tblW w:w="9355" w:type="dxa"/>
        <w:tblLook w:val="04A0" w:firstRow="1" w:lastRow="0" w:firstColumn="1" w:lastColumn="0" w:noHBand="0" w:noVBand="1"/>
      </w:tblPr>
      <w:tblGrid>
        <w:gridCol w:w="3999"/>
        <w:gridCol w:w="5356"/>
      </w:tblGrid>
      <w:tr w:rsidR="00E177B4" w:rsidRPr="00E177B4" w14:paraId="6AB9E693" w14:textId="77777777" w:rsidTr="00DE26D9">
        <w:tc>
          <w:tcPr>
            <w:tcW w:w="3999" w:type="dxa"/>
          </w:tcPr>
          <w:p w14:paraId="097D4699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Основные характеристики</w:t>
            </w:r>
          </w:p>
        </w:tc>
        <w:tc>
          <w:tcPr>
            <w:tcW w:w="5356" w:type="dxa"/>
          </w:tcPr>
          <w:p w14:paraId="260A0DA3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Фото</w:t>
            </w:r>
          </w:p>
        </w:tc>
      </w:tr>
      <w:tr w:rsidR="00E177B4" w:rsidRPr="00E177B4" w14:paraId="0E09A703" w14:textId="77777777" w:rsidTr="00DE26D9">
        <w:tc>
          <w:tcPr>
            <w:tcW w:w="3999" w:type="dxa"/>
          </w:tcPr>
          <w:p w14:paraId="78CF96BA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 xml:space="preserve">.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Applanix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 xml:space="preserve"> POS MV;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Навигация</w:t>
            </w:r>
          </w:p>
        </w:tc>
        <w:tc>
          <w:tcPr>
            <w:tcW w:w="5356" w:type="dxa"/>
          </w:tcPr>
          <w:p w14:paraId="4ED64B0A" w14:textId="77777777" w:rsidR="00626F4B" w:rsidRPr="00E177B4" w:rsidRDefault="00626F4B" w:rsidP="00DE26D9">
            <w:pPr>
              <w:jc w:val="center"/>
              <w:rPr>
                <w:color w:val="000000" w:themeColor="text1"/>
              </w:rPr>
            </w:pPr>
            <w:r w:rsidRPr="00E177B4">
              <w:rPr>
                <w:rFonts w:ascii="Times New Roman" w:hAnsi="Times New Roman" w:cs="Times New Roman"/>
                <w:noProof/>
                <w:color w:val="000000" w:themeColor="text1"/>
              </w:rPr>
              <w:drawing>
                <wp:inline distT="0" distB="0" distL="0" distR="0" wp14:anchorId="22ACF2AF" wp14:editId="5FE6E150">
                  <wp:extent cx="3263152" cy="2447365"/>
                  <wp:effectExtent l="0" t="0" r="1270" b="3810"/>
                  <wp:docPr id="63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B003AD-5198-DB89-5BE2-23F832225E0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F1B003AD-5198-DB89-5BE2-23F832225E0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363" cy="2482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77B4" w:rsidRPr="00E177B4" w14:paraId="132E4840" w14:textId="77777777" w:rsidTr="00DE26D9">
        <w:tc>
          <w:tcPr>
            <w:tcW w:w="3999" w:type="dxa"/>
          </w:tcPr>
          <w:p w14:paraId="2358D28B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Б. Параметрический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профилограф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Innomar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SES-2000); многолучевой эхолот (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SeaBat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T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50-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R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ER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14:paraId="2191D7AB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Диапазон глубин – 0,5 - 400 м.</w:t>
            </w:r>
          </w:p>
          <w:p w14:paraId="730B854C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Проникновение сигнала в донный грунт – до 40 метров (в зависимости от состава грунта, частоты и уровня шумов)</w:t>
            </w:r>
          </w:p>
          <w:p w14:paraId="1C05AE12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Разрешающая способность измерений– &gt;5 см, в зависимости от частоты и записывающего диапазона</w:t>
            </w:r>
          </w:p>
          <w:p w14:paraId="20F3ACF3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Ширина луча – ±1,8° (0,22x0,22) м</w:t>
            </w:r>
            <w:r w:rsidRPr="00E177B4">
              <w:rPr>
                <w:color w:val="000000" w:themeColor="text1"/>
                <w:szCs w:val="20"/>
                <w:vertAlign w:val="superscript"/>
              </w:rPr>
              <w:t>2</w:t>
            </w:r>
          </w:p>
          <w:p w14:paraId="3F3EB9E6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Первичная частота – 100 кГц (частотная полоса 85 - 115 кГц)</w:t>
            </w:r>
          </w:p>
          <w:p w14:paraId="646E7B4D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Вторичные частоты – 4,5, 6, 8, 10, 12, 15 кГц</w:t>
            </w:r>
          </w:p>
          <w:p w14:paraId="7D7D3580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Мощность электрического импульса –&gt; 12 кВт</w:t>
            </w:r>
          </w:p>
          <w:p w14:paraId="477A6B5B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 xml:space="preserve">Частота импульсов – до 40 Гц </w:t>
            </w:r>
          </w:p>
          <w:p w14:paraId="3E7565A4" w14:textId="77777777" w:rsidR="00626F4B" w:rsidRPr="00E177B4" w:rsidRDefault="00626F4B" w:rsidP="00DE26D9">
            <w:pPr>
              <w:pStyle w:val="af1"/>
              <w:numPr>
                <w:ilvl w:val="0"/>
                <w:numId w:val="7"/>
              </w:numPr>
              <w:spacing w:line="240" w:lineRule="auto"/>
              <w:jc w:val="both"/>
              <w:rPr>
                <w:color w:val="000000" w:themeColor="text1"/>
                <w:szCs w:val="20"/>
              </w:rPr>
            </w:pPr>
            <w:r w:rsidRPr="00E177B4">
              <w:rPr>
                <w:color w:val="000000" w:themeColor="text1"/>
                <w:szCs w:val="20"/>
              </w:rPr>
              <w:t>Частоты излучения ГЛБО: 250, 410, 600кГц</w:t>
            </w:r>
          </w:p>
        </w:tc>
        <w:tc>
          <w:tcPr>
            <w:tcW w:w="5356" w:type="dxa"/>
          </w:tcPr>
          <w:p w14:paraId="38C9076A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E177B4">
              <w:rPr>
                <w:noProof/>
                <w:color w:val="000000" w:themeColor="text1"/>
              </w:rPr>
              <w:drawing>
                <wp:anchor distT="0" distB="0" distL="114300" distR="114300" simplePos="0" relativeHeight="251671552" behindDoc="0" locked="0" layoutInCell="1" allowOverlap="1" wp14:anchorId="375EADAD" wp14:editId="4639AA1A">
                  <wp:simplePos x="0" y="0"/>
                  <wp:positionH relativeFrom="column">
                    <wp:posOffset>-65051</wp:posOffset>
                  </wp:positionH>
                  <wp:positionV relativeFrom="paragraph">
                    <wp:posOffset>496196</wp:posOffset>
                  </wp:positionV>
                  <wp:extent cx="3227085" cy="2420471"/>
                  <wp:effectExtent l="0" t="0" r="0" b="5715"/>
                  <wp:wrapTopAndBottom/>
                  <wp:docPr id="4097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AE7E79B-64B8-4448-8DFC-597A2CA647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3AE7E79B-64B8-4448-8DFC-597A2CA647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9627" cy="2422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77B4">
              <w:rPr>
                <w:rFonts w:ascii="Times New Roman" w:hAnsi="Times New Roman" w:cs="Times New Roman"/>
                <w:color w:val="000000" w:themeColor="text1"/>
              </w:rPr>
              <w:t xml:space="preserve">рабочее место оператора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</w:rPr>
              <w:t>АПр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</w:rPr>
              <w:t xml:space="preserve"> и МЛЭ</w:t>
            </w:r>
          </w:p>
        </w:tc>
      </w:tr>
    </w:tbl>
    <w:p w14:paraId="71967173" w14:textId="77777777" w:rsidR="00626F4B" w:rsidRPr="00E177B4" w:rsidRDefault="00626F4B" w:rsidP="00626F4B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338B3D71" w14:textId="73BEFC8B" w:rsidR="00626F4B" w:rsidRPr="00E177B4" w:rsidRDefault="00626F4B" w:rsidP="00626F4B">
      <w:pPr>
        <w:spacing w:line="360" w:lineRule="auto"/>
        <w:jc w:val="both"/>
        <w:rPr>
          <w:rFonts w:ascii="Times New Roman" w:hAnsi="Times New Roman" w:cs="Times New Roman"/>
          <w:color w:val="000000" w:themeColor="text1"/>
        </w:rPr>
      </w:pPr>
      <w:r w:rsidRPr="00E177B4">
        <w:rPr>
          <w:rFonts w:ascii="Times New Roman" w:hAnsi="Times New Roman" w:cs="Times New Roman"/>
          <w:color w:val="000000" w:themeColor="text1"/>
        </w:rPr>
        <w:t>Приложение 3. Программное обеспечение</w:t>
      </w:r>
      <w:r w:rsidR="008D6A12">
        <w:rPr>
          <w:rFonts w:ascii="Times New Roman" w:hAnsi="Times New Roman" w:cs="Times New Roman"/>
          <w:color w:val="000000" w:themeColor="text1"/>
        </w:rPr>
        <w:t>.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5676"/>
        <w:gridCol w:w="3821"/>
      </w:tblGrid>
      <w:tr w:rsidR="00E177B4" w:rsidRPr="00E177B4" w14:paraId="0628EB2C" w14:textId="77777777" w:rsidTr="00DE26D9">
        <w:trPr>
          <w:trHeight w:val="479"/>
        </w:trPr>
        <w:tc>
          <w:tcPr>
            <w:tcW w:w="5676" w:type="dxa"/>
            <w:vAlign w:val="center"/>
          </w:tcPr>
          <w:p w14:paraId="7FC0EAD8" w14:textId="77777777" w:rsidR="00626F4B" w:rsidRPr="00CA7DC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A7DC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Программное обеспечение</w:t>
            </w:r>
          </w:p>
        </w:tc>
        <w:tc>
          <w:tcPr>
            <w:tcW w:w="3821" w:type="dxa"/>
            <w:vAlign w:val="center"/>
          </w:tcPr>
          <w:p w14:paraId="26FE55A9" w14:textId="77777777" w:rsidR="00626F4B" w:rsidRPr="00CA7DC4" w:rsidRDefault="00626F4B" w:rsidP="00DE26D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A7DC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Назначение, выполняемые работы</w:t>
            </w:r>
          </w:p>
        </w:tc>
      </w:tr>
      <w:tr w:rsidR="00E177B4" w:rsidRPr="00E177B4" w14:paraId="140C38DE" w14:textId="77777777" w:rsidTr="00DE26D9">
        <w:tc>
          <w:tcPr>
            <w:tcW w:w="5676" w:type="dxa"/>
          </w:tcPr>
          <w:p w14:paraId="6AD2A1FE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А.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SborEx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Wiew</w:t>
            </w:r>
            <w:proofErr w:type="spellEnd"/>
          </w:p>
          <w:p w14:paraId="2D9D7128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rFonts w:cs="Times New Roman"/>
                <w:noProof/>
                <w:color w:val="000000" w:themeColor="text1"/>
                <w:sz w:val="20"/>
                <w:szCs w:val="20"/>
                <w:lang w:eastAsia="ru-RU"/>
              </w:rPr>
              <w:drawing>
                <wp:inline distT="0" distB="0" distL="0" distR="0" wp14:anchorId="2D3F82A2" wp14:editId="78835CDC">
                  <wp:extent cx="3463751" cy="2052320"/>
                  <wp:effectExtent l="0" t="0" r="3810" b="5080"/>
                  <wp:docPr id="4098" name="Рисунок 40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780" cy="207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</w:tcPr>
          <w:p w14:paraId="0C0AC3F5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Управление сбором данных и мгновенная  визуализация; оператор проводит первичный контроль качества данных.</w:t>
            </w:r>
          </w:p>
        </w:tc>
      </w:tr>
      <w:tr w:rsidR="00E177B4" w:rsidRPr="00E177B4" w14:paraId="0EAB93B0" w14:textId="77777777" w:rsidTr="00DE26D9">
        <w:tc>
          <w:tcPr>
            <w:tcW w:w="5676" w:type="dxa"/>
          </w:tcPr>
          <w:p w14:paraId="33EE4C3B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 xml:space="preserve">Б.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Kingdom</w:t>
            </w:r>
          </w:p>
        </w:tc>
        <w:tc>
          <w:tcPr>
            <w:tcW w:w="3821" w:type="dxa"/>
          </w:tcPr>
          <w:p w14:paraId="57EF3405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Составление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едного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проекта с данными ССВР, АПР, МЛЭ и архивными, комплексная интерпретация геофизических данный,</w:t>
            </w:r>
          </w:p>
        </w:tc>
      </w:tr>
      <w:tr w:rsidR="00E177B4" w:rsidRPr="00E177B4" w14:paraId="54CE0B7E" w14:textId="77777777" w:rsidTr="00DE26D9">
        <w:tc>
          <w:tcPr>
            <w:tcW w:w="5676" w:type="dxa"/>
          </w:tcPr>
          <w:p w14:paraId="674D81AE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 xml:space="preserve">В.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eastAsia="ru-RU"/>
              </w:rPr>
              <w:t>RadExPro</w:t>
            </w:r>
            <w:proofErr w:type="spellEnd"/>
          </w:p>
        </w:tc>
        <w:tc>
          <w:tcPr>
            <w:tcW w:w="3821" w:type="dxa"/>
          </w:tcPr>
          <w:p w14:paraId="2374D9A3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Обработка сейсмоакустических профилей ССВР,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АПр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и контроль качества.</w:t>
            </w:r>
          </w:p>
        </w:tc>
      </w:tr>
      <w:tr w:rsidR="00E177B4" w:rsidRPr="00E177B4" w14:paraId="72C77B0F" w14:textId="77777777" w:rsidTr="00DE26D9">
        <w:tc>
          <w:tcPr>
            <w:tcW w:w="5676" w:type="dxa"/>
          </w:tcPr>
          <w:p w14:paraId="7F9BD356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Г. C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orelDrow</w:t>
            </w:r>
            <w:proofErr w:type="spellEnd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и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ArcGis</w:t>
            </w:r>
            <w:proofErr w:type="spellEnd"/>
          </w:p>
        </w:tc>
        <w:tc>
          <w:tcPr>
            <w:tcW w:w="3821" w:type="dxa"/>
          </w:tcPr>
          <w:p w14:paraId="18078008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Построение сводных карт, карт фактического материала на камеральной этапе обработки. Визуализация данных</w:t>
            </w:r>
          </w:p>
        </w:tc>
      </w:tr>
      <w:tr w:rsidR="00E177B4" w:rsidRPr="00E177B4" w14:paraId="6D06812E" w14:textId="77777777" w:rsidTr="00DE26D9">
        <w:tc>
          <w:tcPr>
            <w:tcW w:w="5676" w:type="dxa"/>
          </w:tcPr>
          <w:p w14:paraId="69C8EB94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Д. 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PDS</w:t>
            </w:r>
            <w:r w:rsidRPr="00E177B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2000</w:t>
            </w:r>
          </w:p>
          <w:p w14:paraId="5C0273CA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E177B4">
              <w:rPr>
                <w:noProof/>
                <w:color w:val="000000" w:themeColor="text1"/>
                <w:sz w:val="20"/>
                <w:szCs w:val="20"/>
              </w:rPr>
              <w:drawing>
                <wp:anchor distT="0" distB="0" distL="114300" distR="114300" simplePos="0" relativeHeight="251672576" behindDoc="0" locked="0" layoutInCell="1" allowOverlap="1" wp14:anchorId="628E6638" wp14:editId="0BF46DC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2442210</wp:posOffset>
                  </wp:positionV>
                  <wp:extent cx="3321050" cy="1855470"/>
                  <wp:effectExtent l="0" t="0" r="6350" b="0"/>
                  <wp:wrapTopAndBottom/>
                  <wp:docPr id="4099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105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177B4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B233ECF" wp14:editId="522D5FCB">
                  <wp:extent cx="3307977" cy="2301240"/>
                  <wp:effectExtent l="0" t="0" r="0" b="0"/>
                  <wp:docPr id="4101" name="Рисунок 4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6" t="51353" r="49622" b="2389"/>
                          <a:stretch/>
                        </pic:blipFill>
                        <pic:spPr bwMode="auto">
                          <a:xfrm>
                            <a:off x="0" y="0"/>
                            <a:ext cx="3347162" cy="232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210338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3821" w:type="dxa"/>
          </w:tcPr>
          <w:p w14:paraId="3E855855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 xml:space="preserve">Настройка и управление многолучевым эхолотом и гидролокатором бокового обзора в режиме реального времени; </w:t>
            </w:r>
          </w:p>
          <w:p w14:paraId="1C9A7851" w14:textId="77777777" w:rsidR="00626F4B" w:rsidRPr="00E177B4" w:rsidRDefault="00626F4B" w:rsidP="00DE26D9">
            <w:pPr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E177B4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Обработка данных многолучевого эхолота в полевом этапе.</w:t>
            </w:r>
          </w:p>
        </w:tc>
      </w:tr>
    </w:tbl>
    <w:p w14:paraId="2D96C609" w14:textId="77777777" w:rsidR="00626F4B" w:rsidRPr="00E177B4" w:rsidRDefault="00626F4B" w:rsidP="00626F4B">
      <w:pPr>
        <w:jc w:val="both"/>
        <w:rPr>
          <w:color w:val="000000" w:themeColor="text1"/>
        </w:rPr>
      </w:pPr>
    </w:p>
    <w:p w14:paraId="589C29CF" w14:textId="77777777" w:rsidR="000375CF" w:rsidRPr="00E177B4" w:rsidRDefault="000375CF" w:rsidP="00626F4B">
      <w:pPr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0375CF" w:rsidRPr="00E177B4" w:rsidSect="002D175A">
      <w:footerReference w:type="even" r:id="rId75"/>
      <w:footerReference w:type="default" r:id="rId76"/>
      <w:pgSz w:w="11906" w:h="16838"/>
      <w:pgMar w:top="1134" w:right="566" w:bottom="1134" w:left="1701" w:header="708" w:footer="708" w:gutter="0"/>
      <w:cols w:space="708"/>
      <w:titlePg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28" w:author="Microsoft Office User" w:date="2023-05-21T13:47:00Z" w:initials="MOU">
    <w:p w14:paraId="31C0CB5C" w14:textId="77777777" w:rsidR="00626F4B" w:rsidRDefault="00626F4B" w:rsidP="00626F4B">
      <w:pPr>
        <w:pStyle w:val="a4"/>
      </w:pPr>
      <w:r>
        <w:rPr>
          <w:rStyle w:val="a3"/>
        </w:rPr>
        <w:annotationRef/>
      </w:r>
      <w:r>
        <w:t>Уйдет в приложения</w:t>
      </w:r>
    </w:p>
  </w:comment>
  <w:comment w:id="29" w:author="Microsoft Office User" w:date="2023-05-21T13:47:00Z" w:initials="MOU">
    <w:p w14:paraId="4C464F61" w14:textId="77777777" w:rsidR="00626F4B" w:rsidRDefault="00626F4B" w:rsidP="00626F4B">
      <w:pPr>
        <w:pStyle w:val="a4"/>
      </w:pPr>
      <w:r>
        <w:rPr>
          <w:rStyle w:val="a3"/>
        </w:rPr>
        <w:annotationRef/>
      </w:r>
      <w:r>
        <w:t>Уйдет в приложения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31C0CB5C" w15:done="0"/>
  <w15:commentEx w15:paraId="4C464F61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149F76" w16cex:dateUtc="2023-05-21T10:47:00Z"/>
  <w16cex:commentExtensible w16cex:durableId="28149F65" w16cex:dateUtc="2023-05-21T10:4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1C0CB5C" w16cid:durableId="28149F76"/>
  <w16cid:commentId w16cid:paraId="4C464F61" w16cid:durableId="28149F6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AF4DC3" w14:textId="77777777" w:rsidR="00333B1C" w:rsidRDefault="00333B1C" w:rsidP="002D175A">
      <w:r>
        <w:separator/>
      </w:r>
    </w:p>
  </w:endnote>
  <w:endnote w:type="continuationSeparator" w:id="0">
    <w:p w14:paraId="0853C08A" w14:textId="77777777" w:rsidR="00333B1C" w:rsidRDefault="00333B1C" w:rsidP="002D17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altName w:val="Arial"/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,Bold">
    <w:altName w:val="MS Gothic"/>
    <w:panose1 w:val="020B0604020202020204"/>
    <w:charset w:val="80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b"/>
      </w:rPr>
      <w:id w:val="1410347906"/>
      <w:docPartObj>
        <w:docPartGallery w:val="Page Numbers (Bottom of Page)"/>
        <w:docPartUnique/>
      </w:docPartObj>
    </w:sdtPr>
    <w:sdtEndPr>
      <w:rPr>
        <w:rStyle w:val="afb"/>
      </w:rPr>
    </w:sdtEndPr>
    <w:sdtContent>
      <w:p w14:paraId="1ADB14A6" w14:textId="4FE1F1DB" w:rsidR="002D175A" w:rsidRDefault="002D175A" w:rsidP="00E9650B">
        <w:pPr>
          <w:pStyle w:val="af9"/>
          <w:framePr w:wrap="none" w:vAnchor="text" w:hAnchor="margin" w:xAlign="center" w:y="1"/>
          <w:rPr>
            <w:rStyle w:val="afb"/>
          </w:rPr>
        </w:pPr>
        <w:r>
          <w:rPr>
            <w:rStyle w:val="afb"/>
          </w:rPr>
          <w:fldChar w:fldCharType="begin"/>
        </w:r>
        <w:r>
          <w:rPr>
            <w:rStyle w:val="afb"/>
          </w:rPr>
          <w:instrText xml:space="preserve"> PAGE </w:instrText>
        </w:r>
        <w:r>
          <w:rPr>
            <w:rStyle w:val="afb"/>
          </w:rPr>
          <w:fldChar w:fldCharType="end"/>
        </w:r>
      </w:p>
    </w:sdtContent>
  </w:sdt>
  <w:p w14:paraId="60576CD0" w14:textId="77777777" w:rsidR="002D175A" w:rsidRDefault="002D175A">
    <w:pPr>
      <w:pStyle w:val="af9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fb"/>
      </w:rPr>
      <w:id w:val="-146049450"/>
      <w:docPartObj>
        <w:docPartGallery w:val="Page Numbers (Bottom of Page)"/>
        <w:docPartUnique/>
      </w:docPartObj>
    </w:sdtPr>
    <w:sdtEndPr>
      <w:rPr>
        <w:rStyle w:val="afb"/>
      </w:rPr>
    </w:sdtEndPr>
    <w:sdtContent>
      <w:p w14:paraId="2B07C5D7" w14:textId="2DD0E42F" w:rsidR="002D175A" w:rsidRDefault="002D175A" w:rsidP="00E9650B">
        <w:pPr>
          <w:pStyle w:val="af9"/>
          <w:framePr w:wrap="none" w:vAnchor="text" w:hAnchor="margin" w:xAlign="center" w:y="1"/>
          <w:rPr>
            <w:rStyle w:val="afb"/>
          </w:rPr>
        </w:pPr>
        <w:r>
          <w:rPr>
            <w:rStyle w:val="afb"/>
          </w:rPr>
          <w:fldChar w:fldCharType="begin"/>
        </w:r>
        <w:r>
          <w:rPr>
            <w:rStyle w:val="afb"/>
          </w:rPr>
          <w:instrText xml:space="preserve"> PAGE </w:instrText>
        </w:r>
        <w:r>
          <w:rPr>
            <w:rStyle w:val="afb"/>
          </w:rPr>
          <w:fldChar w:fldCharType="separate"/>
        </w:r>
        <w:r>
          <w:rPr>
            <w:rStyle w:val="afb"/>
            <w:noProof/>
          </w:rPr>
          <w:t>1</w:t>
        </w:r>
        <w:r>
          <w:rPr>
            <w:rStyle w:val="afb"/>
          </w:rPr>
          <w:fldChar w:fldCharType="end"/>
        </w:r>
      </w:p>
    </w:sdtContent>
  </w:sdt>
  <w:p w14:paraId="4A624E1C" w14:textId="77777777" w:rsidR="002D175A" w:rsidRDefault="002D175A">
    <w:pPr>
      <w:pStyle w:val="af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BF0B06" w14:textId="77777777" w:rsidR="00333B1C" w:rsidRDefault="00333B1C" w:rsidP="002D175A">
      <w:r>
        <w:separator/>
      </w:r>
    </w:p>
  </w:footnote>
  <w:footnote w:type="continuationSeparator" w:id="0">
    <w:p w14:paraId="6A28EC44" w14:textId="77777777" w:rsidR="00333B1C" w:rsidRDefault="00333B1C" w:rsidP="002D17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57DD1"/>
    <w:multiLevelType w:val="hybridMultilevel"/>
    <w:tmpl w:val="29D42C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C52752"/>
    <w:multiLevelType w:val="hybridMultilevel"/>
    <w:tmpl w:val="4B626B0A"/>
    <w:lvl w:ilvl="0" w:tplc="B9FA2A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FA947D5"/>
    <w:multiLevelType w:val="hybridMultilevel"/>
    <w:tmpl w:val="EC32D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E01107"/>
    <w:multiLevelType w:val="hybridMultilevel"/>
    <w:tmpl w:val="FEBE8D80"/>
    <w:lvl w:ilvl="0" w:tplc="5D2272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33E3043"/>
    <w:multiLevelType w:val="hybridMultilevel"/>
    <w:tmpl w:val="581CC60C"/>
    <w:lvl w:ilvl="0" w:tplc="04190003">
      <w:start w:val="1"/>
      <w:numFmt w:val="bullet"/>
      <w:lvlText w:val="o"/>
      <w:lvlJc w:val="left"/>
      <w:pPr>
        <w:ind w:left="753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C03426"/>
    <w:multiLevelType w:val="hybridMultilevel"/>
    <w:tmpl w:val="AC027350"/>
    <w:lvl w:ilvl="0" w:tplc="04190003">
      <w:start w:val="1"/>
      <w:numFmt w:val="bullet"/>
      <w:lvlText w:val="o"/>
      <w:lvlJc w:val="left"/>
      <w:pPr>
        <w:ind w:left="753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6" w15:restartNumberingAfterBreak="0">
    <w:nsid w:val="2D0542DC"/>
    <w:multiLevelType w:val="hybridMultilevel"/>
    <w:tmpl w:val="8500E3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2630F5"/>
    <w:multiLevelType w:val="multilevel"/>
    <w:tmpl w:val="D96A76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34747DCC"/>
    <w:multiLevelType w:val="hybridMultilevel"/>
    <w:tmpl w:val="9A3EE9A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1C3962"/>
    <w:multiLevelType w:val="hybridMultilevel"/>
    <w:tmpl w:val="282CA5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BA57AAB"/>
    <w:multiLevelType w:val="hybridMultilevel"/>
    <w:tmpl w:val="A6AA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2359A7"/>
    <w:multiLevelType w:val="hybridMultilevel"/>
    <w:tmpl w:val="56C8B7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7126FC"/>
    <w:multiLevelType w:val="multilevel"/>
    <w:tmpl w:val="98C67D5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54202048"/>
    <w:multiLevelType w:val="multilevel"/>
    <w:tmpl w:val="419693A0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563612F8"/>
    <w:multiLevelType w:val="hybridMultilevel"/>
    <w:tmpl w:val="E2243B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88772D3"/>
    <w:multiLevelType w:val="hybridMultilevel"/>
    <w:tmpl w:val="BE869F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CDB7783"/>
    <w:multiLevelType w:val="hybridMultilevel"/>
    <w:tmpl w:val="2EC22476"/>
    <w:lvl w:ilvl="0" w:tplc="4AE215D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61025E82"/>
    <w:multiLevelType w:val="multilevel"/>
    <w:tmpl w:val="C12C5D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1530B41"/>
    <w:multiLevelType w:val="hybridMultilevel"/>
    <w:tmpl w:val="E9749AE2"/>
    <w:lvl w:ilvl="0" w:tplc="717AC2C8">
      <w:start w:val="1"/>
      <w:numFmt w:val="bullet"/>
      <w:lvlText w:val="-"/>
      <w:lvlJc w:val="left"/>
      <w:pPr>
        <w:ind w:left="753" w:hanging="360"/>
      </w:pPr>
      <w:rPr>
        <w:rFonts w:ascii="Times New Roman" w:eastAsia="Times New Roman" w:hAnsi="Times New Roman" w:hint="default"/>
        <w:w w:val="14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9" w15:restartNumberingAfterBreak="0">
    <w:nsid w:val="63CC57E1"/>
    <w:multiLevelType w:val="hybridMultilevel"/>
    <w:tmpl w:val="A6908488"/>
    <w:lvl w:ilvl="0" w:tplc="6A38659C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69DE268F"/>
    <w:multiLevelType w:val="hybridMultilevel"/>
    <w:tmpl w:val="E0EC3A06"/>
    <w:lvl w:ilvl="0" w:tplc="5CD00CC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hint="default"/>
        <w:w w:val="99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7"/>
  </w:num>
  <w:num w:numId="3">
    <w:abstractNumId w:val="12"/>
  </w:num>
  <w:num w:numId="4">
    <w:abstractNumId w:val="6"/>
  </w:num>
  <w:num w:numId="5">
    <w:abstractNumId w:val="20"/>
  </w:num>
  <w:num w:numId="6">
    <w:abstractNumId w:val="2"/>
  </w:num>
  <w:num w:numId="7">
    <w:abstractNumId w:val="9"/>
  </w:num>
  <w:num w:numId="8">
    <w:abstractNumId w:val="17"/>
  </w:num>
  <w:num w:numId="9">
    <w:abstractNumId w:val="3"/>
  </w:num>
  <w:num w:numId="10">
    <w:abstractNumId w:val="19"/>
  </w:num>
  <w:num w:numId="11">
    <w:abstractNumId w:val="10"/>
  </w:num>
  <w:num w:numId="12">
    <w:abstractNumId w:val="1"/>
  </w:num>
  <w:num w:numId="13">
    <w:abstractNumId w:val="18"/>
  </w:num>
  <w:num w:numId="14">
    <w:abstractNumId w:val="5"/>
  </w:num>
  <w:num w:numId="15">
    <w:abstractNumId w:val="4"/>
  </w:num>
  <w:num w:numId="16">
    <w:abstractNumId w:val="14"/>
  </w:num>
  <w:num w:numId="17">
    <w:abstractNumId w:val="8"/>
  </w:num>
  <w:num w:numId="18">
    <w:abstractNumId w:val="16"/>
  </w:num>
  <w:num w:numId="19">
    <w:abstractNumId w:val="11"/>
  </w:num>
  <w:num w:numId="20">
    <w:abstractNumId w:val="0"/>
  </w:num>
  <w:num w:numId="21">
    <w:abstractNumId w:val="1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Microsoft Office User">
    <w15:presenceInfo w15:providerId="None" w15:userId="Microsoft Office User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5DB"/>
    <w:rsid w:val="0000622C"/>
    <w:rsid w:val="00010765"/>
    <w:rsid w:val="0001768D"/>
    <w:rsid w:val="000300C7"/>
    <w:rsid w:val="000375CF"/>
    <w:rsid w:val="000423A9"/>
    <w:rsid w:val="00042F89"/>
    <w:rsid w:val="00062ABA"/>
    <w:rsid w:val="000730A2"/>
    <w:rsid w:val="00085C41"/>
    <w:rsid w:val="000A59DC"/>
    <w:rsid w:val="000B0B45"/>
    <w:rsid w:val="000B7BB6"/>
    <w:rsid w:val="000C1F34"/>
    <w:rsid w:val="000C2611"/>
    <w:rsid w:val="000D6215"/>
    <w:rsid w:val="000F2879"/>
    <w:rsid w:val="00105EDC"/>
    <w:rsid w:val="00106212"/>
    <w:rsid w:val="00110B62"/>
    <w:rsid w:val="001151B5"/>
    <w:rsid w:val="001160F6"/>
    <w:rsid w:val="00121250"/>
    <w:rsid w:val="00124CD7"/>
    <w:rsid w:val="001323AE"/>
    <w:rsid w:val="00150693"/>
    <w:rsid w:val="00164E8A"/>
    <w:rsid w:val="00171716"/>
    <w:rsid w:val="001767D9"/>
    <w:rsid w:val="001805F3"/>
    <w:rsid w:val="001945FC"/>
    <w:rsid w:val="001A1B3E"/>
    <w:rsid w:val="001A57DC"/>
    <w:rsid w:val="001B316E"/>
    <w:rsid w:val="001B7038"/>
    <w:rsid w:val="001D093E"/>
    <w:rsid w:val="001D34AF"/>
    <w:rsid w:val="001E4DCD"/>
    <w:rsid w:val="00205E06"/>
    <w:rsid w:val="00220F42"/>
    <w:rsid w:val="00237451"/>
    <w:rsid w:val="00243F88"/>
    <w:rsid w:val="002440D2"/>
    <w:rsid w:val="00253783"/>
    <w:rsid w:val="00266953"/>
    <w:rsid w:val="00273507"/>
    <w:rsid w:val="002A5830"/>
    <w:rsid w:val="002D175A"/>
    <w:rsid w:val="002E3335"/>
    <w:rsid w:val="002E686D"/>
    <w:rsid w:val="002F4E97"/>
    <w:rsid w:val="00310D85"/>
    <w:rsid w:val="00313C2C"/>
    <w:rsid w:val="00315255"/>
    <w:rsid w:val="003167E1"/>
    <w:rsid w:val="00333B1C"/>
    <w:rsid w:val="00334730"/>
    <w:rsid w:val="003459C1"/>
    <w:rsid w:val="00346CBE"/>
    <w:rsid w:val="00347BE5"/>
    <w:rsid w:val="00363FA4"/>
    <w:rsid w:val="00364C44"/>
    <w:rsid w:val="0036568B"/>
    <w:rsid w:val="00376B65"/>
    <w:rsid w:val="00392212"/>
    <w:rsid w:val="003A163C"/>
    <w:rsid w:val="003A28EF"/>
    <w:rsid w:val="003A567B"/>
    <w:rsid w:val="003A70B6"/>
    <w:rsid w:val="003B7A25"/>
    <w:rsid w:val="003C3226"/>
    <w:rsid w:val="003D41D5"/>
    <w:rsid w:val="003D5FC9"/>
    <w:rsid w:val="003D68C2"/>
    <w:rsid w:val="003E3A47"/>
    <w:rsid w:val="0041338D"/>
    <w:rsid w:val="00421807"/>
    <w:rsid w:val="0042616A"/>
    <w:rsid w:val="004320BD"/>
    <w:rsid w:val="00432AF5"/>
    <w:rsid w:val="004506C6"/>
    <w:rsid w:val="0045490D"/>
    <w:rsid w:val="004601B9"/>
    <w:rsid w:val="00460D17"/>
    <w:rsid w:val="0047329D"/>
    <w:rsid w:val="00483A10"/>
    <w:rsid w:val="00485EFE"/>
    <w:rsid w:val="004A03F3"/>
    <w:rsid w:val="004A2A06"/>
    <w:rsid w:val="004A3F9E"/>
    <w:rsid w:val="004A7947"/>
    <w:rsid w:val="004C340F"/>
    <w:rsid w:val="004C6955"/>
    <w:rsid w:val="004C73C4"/>
    <w:rsid w:val="004D1BC0"/>
    <w:rsid w:val="004D3EC2"/>
    <w:rsid w:val="004D7D92"/>
    <w:rsid w:val="004E5717"/>
    <w:rsid w:val="00522154"/>
    <w:rsid w:val="0052297B"/>
    <w:rsid w:val="00527550"/>
    <w:rsid w:val="00557C20"/>
    <w:rsid w:val="005604D3"/>
    <w:rsid w:val="00587378"/>
    <w:rsid w:val="005958DF"/>
    <w:rsid w:val="005A0ED0"/>
    <w:rsid w:val="005A3D06"/>
    <w:rsid w:val="005A533A"/>
    <w:rsid w:val="005D05A4"/>
    <w:rsid w:val="005D097A"/>
    <w:rsid w:val="005D3882"/>
    <w:rsid w:val="005E1B5B"/>
    <w:rsid w:val="005E3B4C"/>
    <w:rsid w:val="005E5B0B"/>
    <w:rsid w:val="005F7CF0"/>
    <w:rsid w:val="006008AB"/>
    <w:rsid w:val="006071BE"/>
    <w:rsid w:val="00622620"/>
    <w:rsid w:val="00626F4B"/>
    <w:rsid w:val="00632E73"/>
    <w:rsid w:val="00634C98"/>
    <w:rsid w:val="00641F10"/>
    <w:rsid w:val="006608A3"/>
    <w:rsid w:val="00677841"/>
    <w:rsid w:val="006815A1"/>
    <w:rsid w:val="00690284"/>
    <w:rsid w:val="0069110E"/>
    <w:rsid w:val="006A616C"/>
    <w:rsid w:val="006A6E97"/>
    <w:rsid w:val="006B6AC6"/>
    <w:rsid w:val="006C37C9"/>
    <w:rsid w:val="006C4EDB"/>
    <w:rsid w:val="006D7929"/>
    <w:rsid w:val="006E2436"/>
    <w:rsid w:val="006E32AA"/>
    <w:rsid w:val="006E7AF4"/>
    <w:rsid w:val="007014AF"/>
    <w:rsid w:val="007126A2"/>
    <w:rsid w:val="00714B82"/>
    <w:rsid w:val="00723B48"/>
    <w:rsid w:val="007415C9"/>
    <w:rsid w:val="00743DEC"/>
    <w:rsid w:val="0076072A"/>
    <w:rsid w:val="00765AF0"/>
    <w:rsid w:val="00771E20"/>
    <w:rsid w:val="007A72CD"/>
    <w:rsid w:val="007B6988"/>
    <w:rsid w:val="007C66D2"/>
    <w:rsid w:val="007E0B1A"/>
    <w:rsid w:val="007F560D"/>
    <w:rsid w:val="00801EAF"/>
    <w:rsid w:val="00803E74"/>
    <w:rsid w:val="008069DB"/>
    <w:rsid w:val="00826836"/>
    <w:rsid w:val="00833EC2"/>
    <w:rsid w:val="008506C0"/>
    <w:rsid w:val="00850E6B"/>
    <w:rsid w:val="008562CC"/>
    <w:rsid w:val="00857642"/>
    <w:rsid w:val="00864B82"/>
    <w:rsid w:val="00866E80"/>
    <w:rsid w:val="00871339"/>
    <w:rsid w:val="0087512A"/>
    <w:rsid w:val="0088647B"/>
    <w:rsid w:val="008876DC"/>
    <w:rsid w:val="00891939"/>
    <w:rsid w:val="00891B71"/>
    <w:rsid w:val="00896BC0"/>
    <w:rsid w:val="00897A17"/>
    <w:rsid w:val="008B180B"/>
    <w:rsid w:val="008C51C3"/>
    <w:rsid w:val="008D6A12"/>
    <w:rsid w:val="008D705C"/>
    <w:rsid w:val="008E64FA"/>
    <w:rsid w:val="008F0042"/>
    <w:rsid w:val="00922474"/>
    <w:rsid w:val="00927441"/>
    <w:rsid w:val="00951122"/>
    <w:rsid w:val="009564F2"/>
    <w:rsid w:val="00956EB2"/>
    <w:rsid w:val="00964A0E"/>
    <w:rsid w:val="009652F3"/>
    <w:rsid w:val="0097053F"/>
    <w:rsid w:val="00972717"/>
    <w:rsid w:val="0099043D"/>
    <w:rsid w:val="00990DA8"/>
    <w:rsid w:val="009B0FAA"/>
    <w:rsid w:val="009B72FF"/>
    <w:rsid w:val="009F4BD5"/>
    <w:rsid w:val="009F7C16"/>
    <w:rsid w:val="00A00BBA"/>
    <w:rsid w:val="00A25D8E"/>
    <w:rsid w:val="00A32F3E"/>
    <w:rsid w:val="00A36183"/>
    <w:rsid w:val="00A4011D"/>
    <w:rsid w:val="00A42FFE"/>
    <w:rsid w:val="00A607FD"/>
    <w:rsid w:val="00A81343"/>
    <w:rsid w:val="00A840DA"/>
    <w:rsid w:val="00A864B6"/>
    <w:rsid w:val="00A87E3E"/>
    <w:rsid w:val="00A9248E"/>
    <w:rsid w:val="00A96C7F"/>
    <w:rsid w:val="00AB46E2"/>
    <w:rsid w:val="00AF63B3"/>
    <w:rsid w:val="00B046F5"/>
    <w:rsid w:val="00B16DB4"/>
    <w:rsid w:val="00B319A0"/>
    <w:rsid w:val="00B55399"/>
    <w:rsid w:val="00B55EA7"/>
    <w:rsid w:val="00B61294"/>
    <w:rsid w:val="00B73AAA"/>
    <w:rsid w:val="00B85649"/>
    <w:rsid w:val="00B935AD"/>
    <w:rsid w:val="00BB5313"/>
    <w:rsid w:val="00BC53BE"/>
    <w:rsid w:val="00BE2C9F"/>
    <w:rsid w:val="00BF0A59"/>
    <w:rsid w:val="00BF0C0D"/>
    <w:rsid w:val="00C065C5"/>
    <w:rsid w:val="00C12294"/>
    <w:rsid w:val="00C264C5"/>
    <w:rsid w:val="00C27580"/>
    <w:rsid w:val="00C41CAE"/>
    <w:rsid w:val="00C5668F"/>
    <w:rsid w:val="00C57C11"/>
    <w:rsid w:val="00C74A65"/>
    <w:rsid w:val="00C77710"/>
    <w:rsid w:val="00C91175"/>
    <w:rsid w:val="00CA10EA"/>
    <w:rsid w:val="00CA1321"/>
    <w:rsid w:val="00CA71CB"/>
    <w:rsid w:val="00CA7DC4"/>
    <w:rsid w:val="00CB44BB"/>
    <w:rsid w:val="00CC1B39"/>
    <w:rsid w:val="00CD1386"/>
    <w:rsid w:val="00CE49B6"/>
    <w:rsid w:val="00CE57C7"/>
    <w:rsid w:val="00CE7EED"/>
    <w:rsid w:val="00CF3678"/>
    <w:rsid w:val="00CF4523"/>
    <w:rsid w:val="00D01966"/>
    <w:rsid w:val="00D06A28"/>
    <w:rsid w:val="00D107EB"/>
    <w:rsid w:val="00D12940"/>
    <w:rsid w:val="00D13BF4"/>
    <w:rsid w:val="00D213AE"/>
    <w:rsid w:val="00D254FB"/>
    <w:rsid w:val="00D36F43"/>
    <w:rsid w:val="00D4605B"/>
    <w:rsid w:val="00D53D99"/>
    <w:rsid w:val="00D62894"/>
    <w:rsid w:val="00D718B7"/>
    <w:rsid w:val="00D74F08"/>
    <w:rsid w:val="00D8201F"/>
    <w:rsid w:val="00DA1792"/>
    <w:rsid w:val="00DA696F"/>
    <w:rsid w:val="00DA769B"/>
    <w:rsid w:val="00DC0A9A"/>
    <w:rsid w:val="00DD1A90"/>
    <w:rsid w:val="00DD3FB5"/>
    <w:rsid w:val="00DD556E"/>
    <w:rsid w:val="00DE0604"/>
    <w:rsid w:val="00DF131A"/>
    <w:rsid w:val="00DF55DB"/>
    <w:rsid w:val="00DF6B93"/>
    <w:rsid w:val="00E15EC1"/>
    <w:rsid w:val="00E177B4"/>
    <w:rsid w:val="00E42E7A"/>
    <w:rsid w:val="00E52428"/>
    <w:rsid w:val="00E5498C"/>
    <w:rsid w:val="00E5592D"/>
    <w:rsid w:val="00E8155A"/>
    <w:rsid w:val="00E847C8"/>
    <w:rsid w:val="00E96C1A"/>
    <w:rsid w:val="00E96D20"/>
    <w:rsid w:val="00EC59E6"/>
    <w:rsid w:val="00ED73F9"/>
    <w:rsid w:val="00EE610E"/>
    <w:rsid w:val="00EF0CAA"/>
    <w:rsid w:val="00EF51B2"/>
    <w:rsid w:val="00F12574"/>
    <w:rsid w:val="00F16795"/>
    <w:rsid w:val="00F20910"/>
    <w:rsid w:val="00F22D50"/>
    <w:rsid w:val="00F314E0"/>
    <w:rsid w:val="00F34D80"/>
    <w:rsid w:val="00F37204"/>
    <w:rsid w:val="00F56798"/>
    <w:rsid w:val="00F83DFB"/>
    <w:rsid w:val="00F91F44"/>
    <w:rsid w:val="00FA35C1"/>
    <w:rsid w:val="00FA4FD9"/>
    <w:rsid w:val="00FB1793"/>
    <w:rsid w:val="00FB5F1D"/>
    <w:rsid w:val="00FF2810"/>
    <w:rsid w:val="00FF58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C905BB"/>
  <w15:chartTrackingRefBased/>
  <w15:docId w15:val="{0061C8CD-21F2-9D4F-9675-C1EB5F3F14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55DB"/>
  </w:style>
  <w:style w:type="paragraph" w:styleId="1">
    <w:name w:val="heading 1"/>
    <w:basedOn w:val="a"/>
    <w:next w:val="a"/>
    <w:link w:val="10"/>
    <w:uiPriority w:val="9"/>
    <w:qFormat/>
    <w:rsid w:val="00DF55D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F55D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F55D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F55D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F55D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DF55DB"/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Standard">
    <w:name w:val="Standard"/>
    <w:uiPriority w:val="99"/>
    <w:rsid w:val="00DF55DB"/>
    <w:pPr>
      <w:widowControl w:val="0"/>
      <w:suppressAutoHyphens/>
      <w:autoSpaceDN w:val="0"/>
      <w:textAlignment w:val="baseline"/>
    </w:pPr>
    <w:rPr>
      <w:rFonts w:ascii="Times New Roman" w:eastAsia="Arial Unicode MS" w:hAnsi="Times New Roman" w:cs="Arial Unicode MS"/>
      <w:kern w:val="3"/>
      <w:lang w:eastAsia="zh-CN" w:bidi="hi-IN"/>
    </w:rPr>
  </w:style>
  <w:style w:type="character" w:styleId="a3">
    <w:name w:val="annotation reference"/>
    <w:basedOn w:val="a0"/>
    <w:uiPriority w:val="99"/>
    <w:semiHidden/>
    <w:unhideWhenUsed/>
    <w:rsid w:val="00DF55DB"/>
    <w:rPr>
      <w:sz w:val="16"/>
      <w:szCs w:val="16"/>
    </w:rPr>
  </w:style>
  <w:style w:type="paragraph" w:styleId="a4">
    <w:name w:val="annotation text"/>
    <w:basedOn w:val="a"/>
    <w:link w:val="a5"/>
    <w:uiPriority w:val="99"/>
    <w:unhideWhenUsed/>
    <w:rsid w:val="00DF55DB"/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rsid w:val="00DF55DB"/>
    <w:rPr>
      <w:sz w:val="20"/>
      <w:szCs w:val="20"/>
    </w:rPr>
  </w:style>
  <w:style w:type="paragraph" w:styleId="a6">
    <w:name w:val="Normal (Web)"/>
    <w:basedOn w:val="Standard"/>
    <w:uiPriority w:val="99"/>
    <w:qFormat/>
    <w:rsid w:val="00DF55DB"/>
    <w:pPr>
      <w:spacing w:before="100" w:after="119"/>
    </w:pPr>
  </w:style>
  <w:style w:type="paragraph" w:styleId="a7">
    <w:name w:val="Balloon Text"/>
    <w:basedOn w:val="a"/>
    <w:link w:val="a8"/>
    <w:uiPriority w:val="99"/>
    <w:semiHidden/>
    <w:unhideWhenUsed/>
    <w:rsid w:val="00DF55DB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F55DB"/>
    <w:rPr>
      <w:rFonts w:ascii="Segoe UI" w:hAnsi="Segoe UI" w:cs="Segoe UI"/>
      <w:sz w:val="18"/>
      <w:szCs w:val="18"/>
    </w:rPr>
  </w:style>
  <w:style w:type="paragraph" w:styleId="a9">
    <w:name w:val="TOC Heading"/>
    <w:basedOn w:val="1"/>
    <w:next w:val="a"/>
    <w:uiPriority w:val="39"/>
    <w:unhideWhenUsed/>
    <w:qFormat/>
    <w:rsid w:val="00DF55DB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F55DB"/>
    <w:pPr>
      <w:spacing w:after="100"/>
    </w:pPr>
  </w:style>
  <w:style w:type="character" w:styleId="aa">
    <w:name w:val="Hyperlink"/>
    <w:basedOn w:val="a0"/>
    <w:uiPriority w:val="99"/>
    <w:unhideWhenUsed/>
    <w:rsid w:val="00DF55DB"/>
    <w:rPr>
      <w:color w:val="0563C1" w:themeColor="hyperlink"/>
      <w:u w:val="single"/>
    </w:rPr>
  </w:style>
  <w:style w:type="paragraph" w:styleId="ab">
    <w:name w:val="caption"/>
    <w:basedOn w:val="a"/>
    <w:next w:val="a"/>
    <w:uiPriority w:val="35"/>
    <w:unhideWhenUsed/>
    <w:qFormat/>
    <w:rsid w:val="00DF55DB"/>
    <w:pPr>
      <w:spacing w:after="200"/>
    </w:pPr>
    <w:rPr>
      <w:i/>
      <w:iCs/>
      <w:color w:val="44546A" w:themeColor="text2"/>
      <w:sz w:val="18"/>
      <w:szCs w:val="18"/>
    </w:rPr>
  </w:style>
  <w:style w:type="paragraph" w:styleId="21">
    <w:name w:val="toc 2"/>
    <w:basedOn w:val="a"/>
    <w:next w:val="a"/>
    <w:autoRedefine/>
    <w:uiPriority w:val="39"/>
    <w:unhideWhenUsed/>
    <w:rsid w:val="00DF55DB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DF55DB"/>
    <w:pPr>
      <w:spacing w:after="100"/>
      <w:ind w:left="480"/>
    </w:pPr>
  </w:style>
  <w:style w:type="table" w:styleId="ac">
    <w:name w:val="Table Grid"/>
    <w:basedOn w:val="a1"/>
    <w:uiPriority w:val="39"/>
    <w:rsid w:val="00DF55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uiPriority w:val="1"/>
    <w:qFormat/>
    <w:rsid w:val="00DF55DB"/>
  </w:style>
  <w:style w:type="paragraph" w:styleId="ae">
    <w:name w:val="annotation subject"/>
    <w:basedOn w:val="a4"/>
    <w:next w:val="a4"/>
    <w:link w:val="af"/>
    <w:uiPriority w:val="99"/>
    <w:semiHidden/>
    <w:unhideWhenUsed/>
    <w:rsid w:val="00DF55DB"/>
    <w:rPr>
      <w:b/>
      <w:bCs/>
    </w:rPr>
  </w:style>
  <w:style w:type="character" w:customStyle="1" w:styleId="af">
    <w:name w:val="Тема примечания Знак"/>
    <w:basedOn w:val="a5"/>
    <w:link w:val="ae"/>
    <w:uiPriority w:val="99"/>
    <w:semiHidden/>
    <w:rsid w:val="00DF55DB"/>
    <w:rPr>
      <w:b/>
      <w:bCs/>
      <w:sz w:val="20"/>
      <w:szCs w:val="20"/>
    </w:rPr>
  </w:style>
  <w:style w:type="character" w:customStyle="1" w:styleId="apple-converted-space">
    <w:name w:val="apple-converted-space"/>
    <w:basedOn w:val="a0"/>
    <w:rsid w:val="00DF55DB"/>
  </w:style>
  <w:style w:type="paragraph" w:customStyle="1" w:styleId="af0">
    <w:name w:val="Таблица: текст таблицы"/>
    <w:basedOn w:val="a"/>
    <w:uiPriority w:val="5"/>
    <w:qFormat/>
    <w:rsid w:val="00DF55DB"/>
    <w:pPr>
      <w:spacing w:line="276" w:lineRule="auto"/>
      <w:contextualSpacing/>
    </w:pPr>
    <w:rPr>
      <w:rFonts w:ascii="Times New Roman" w:hAnsi="Times New Roman" w:cs="Times New Roman"/>
      <w:sz w:val="20"/>
      <w:szCs w:val="22"/>
    </w:rPr>
  </w:style>
  <w:style w:type="paragraph" w:customStyle="1" w:styleId="af1">
    <w:name w:val="Текст в ячейке по центру"/>
    <w:basedOn w:val="af0"/>
    <w:uiPriority w:val="5"/>
    <w:qFormat/>
    <w:rsid w:val="00DF55DB"/>
    <w:pPr>
      <w:jc w:val="center"/>
    </w:pPr>
  </w:style>
  <w:style w:type="paragraph" w:styleId="af2">
    <w:name w:val="Body Text"/>
    <w:basedOn w:val="a"/>
    <w:link w:val="af3"/>
    <w:uiPriority w:val="1"/>
    <w:qFormat/>
    <w:rsid w:val="00DF55DB"/>
    <w:pPr>
      <w:widowControl w:val="0"/>
      <w:spacing w:before="4"/>
      <w:ind w:left="116"/>
    </w:pPr>
    <w:rPr>
      <w:rFonts w:ascii="Times New Roman" w:eastAsia="Times New Roman" w:hAnsi="Times New Roman"/>
      <w:lang w:val="en-US"/>
    </w:rPr>
  </w:style>
  <w:style w:type="character" w:customStyle="1" w:styleId="af3">
    <w:name w:val="Основной текст Знак"/>
    <w:basedOn w:val="a0"/>
    <w:link w:val="af2"/>
    <w:uiPriority w:val="1"/>
    <w:rsid w:val="00DF55DB"/>
    <w:rPr>
      <w:rFonts w:ascii="Times New Roman" w:eastAsia="Times New Roman" w:hAnsi="Times New Roman"/>
      <w:lang w:val="en-US"/>
    </w:rPr>
  </w:style>
  <w:style w:type="paragraph" w:styleId="af4">
    <w:name w:val="List Paragraph"/>
    <w:basedOn w:val="a"/>
    <w:uiPriority w:val="34"/>
    <w:qFormat/>
    <w:rsid w:val="00DF55DB"/>
    <w:pPr>
      <w:ind w:left="720"/>
      <w:contextualSpacing/>
    </w:pPr>
  </w:style>
  <w:style w:type="character" w:customStyle="1" w:styleId="Aeiannueea">
    <w:name w:val="Aeia.nnueea"/>
    <w:uiPriority w:val="99"/>
    <w:rsid w:val="00DF55DB"/>
    <w:rPr>
      <w:color w:val="000000"/>
    </w:rPr>
  </w:style>
  <w:style w:type="character" w:styleId="af5">
    <w:name w:val="Unresolved Mention"/>
    <w:basedOn w:val="a0"/>
    <w:uiPriority w:val="99"/>
    <w:semiHidden/>
    <w:unhideWhenUsed/>
    <w:rsid w:val="00DF55DB"/>
    <w:rPr>
      <w:color w:val="605E5C"/>
      <w:shd w:val="clear" w:color="auto" w:fill="E1DFDD"/>
    </w:rPr>
  </w:style>
  <w:style w:type="character" w:styleId="af6">
    <w:name w:val="FollowedHyperlink"/>
    <w:basedOn w:val="a0"/>
    <w:uiPriority w:val="99"/>
    <w:semiHidden/>
    <w:unhideWhenUsed/>
    <w:rsid w:val="00DF55DB"/>
    <w:rPr>
      <w:color w:val="954F72" w:themeColor="followedHyperlink"/>
      <w:u w:val="single"/>
    </w:rPr>
  </w:style>
  <w:style w:type="paragraph" w:styleId="af7">
    <w:name w:val="header"/>
    <w:basedOn w:val="a"/>
    <w:link w:val="af8"/>
    <w:uiPriority w:val="99"/>
    <w:unhideWhenUsed/>
    <w:rsid w:val="00DF55DB"/>
    <w:pPr>
      <w:tabs>
        <w:tab w:val="center" w:pos="4677"/>
        <w:tab w:val="right" w:pos="9355"/>
      </w:tabs>
    </w:pPr>
  </w:style>
  <w:style w:type="character" w:customStyle="1" w:styleId="af8">
    <w:name w:val="Верхний колонтитул Знак"/>
    <w:basedOn w:val="a0"/>
    <w:link w:val="af7"/>
    <w:uiPriority w:val="99"/>
    <w:rsid w:val="00DF55DB"/>
  </w:style>
  <w:style w:type="paragraph" w:styleId="af9">
    <w:name w:val="footer"/>
    <w:basedOn w:val="a"/>
    <w:link w:val="afa"/>
    <w:uiPriority w:val="99"/>
    <w:unhideWhenUsed/>
    <w:rsid w:val="00DF55DB"/>
    <w:pPr>
      <w:tabs>
        <w:tab w:val="center" w:pos="4677"/>
        <w:tab w:val="right" w:pos="9355"/>
      </w:tabs>
    </w:pPr>
  </w:style>
  <w:style w:type="character" w:customStyle="1" w:styleId="afa">
    <w:name w:val="Нижний колонтитул Знак"/>
    <w:basedOn w:val="a0"/>
    <w:link w:val="af9"/>
    <w:uiPriority w:val="99"/>
    <w:rsid w:val="00DF55DB"/>
  </w:style>
  <w:style w:type="character" w:styleId="afb">
    <w:name w:val="page number"/>
    <w:basedOn w:val="a0"/>
    <w:uiPriority w:val="99"/>
    <w:semiHidden/>
    <w:unhideWhenUsed/>
    <w:rsid w:val="00DF55D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059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69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61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38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940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91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5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03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014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comments" Target="comments.xml"/><Relationship Id="rId68" Type="http://schemas.openxmlformats.org/officeDocument/2006/relationships/image" Target="media/image51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32" Type="http://schemas.openxmlformats.org/officeDocument/2006/relationships/image" Target="media/image19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microsoft.com/office/2018/08/relationships/commentsExtensible" Target="commentsExtensible.xml"/><Relationship Id="rId74" Type="http://schemas.openxmlformats.org/officeDocument/2006/relationships/image" Target="media/image5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8.png"/><Relationship Id="rId14" Type="http://schemas.openxmlformats.org/officeDocument/2006/relationships/image" Target="media/image30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microsoft.com/office/2011/relationships/commentsExtended" Target="commentsExtended.xml"/><Relationship Id="rId69" Type="http://schemas.openxmlformats.org/officeDocument/2006/relationships/image" Target="media/image52.jpe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5.png"/><Relationship Id="rId3" Type="http://schemas.openxmlformats.org/officeDocument/2006/relationships/styles" Target="styles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0.jpe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hyperlink" Target="https://www.gebco.net/data_and_products/gridded_bathymetry_data/arctic_ocean/" TargetMode="External"/><Relationship Id="rId70" Type="http://schemas.openxmlformats.org/officeDocument/2006/relationships/image" Target="media/image53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3.jpe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microsoft.com/office/2016/09/relationships/commentsIds" Target="commentsIds.xml"/><Relationship Id="rId73" Type="http://schemas.openxmlformats.org/officeDocument/2006/relationships/image" Target="media/image56.png"/><Relationship Id="rId78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Name.XSL" StyleName="ГОСТ — сортировка по именам" Version="2003"/>
</file>

<file path=customXml/itemProps1.xml><?xml version="1.0" encoding="utf-8"?>
<ds:datastoreItem xmlns:ds="http://schemas.openxmlformats.org/officeDocument/2006/customXml" ds:itemID="{27053C92-CE9B-E54D-A3E2-0947B4008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51</Pages>
  <Words>9524</Words>
  <Characters>54290</Characters>
  <Application>Microsoft Office Word</Application>
  <DocSecurity>0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8</cp:revision>
  <cp:lastPrinted>2023-05-26T19:13:00Z</cp:lastPrinted>
  <dcterms:created xsi:type="dcterms:W3CDTF">2023-05-26T19:13:00Z</dcterms:created>
  <dcterms:modified xsi:type="dcterms:W3CDTF">2023-05-26T20:33:00Z</dcterms:modified>
</cp:coreProperties>
</file>