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25" w:rsidRPr="00CE06D2" w:rsidRDefault="00885F25" w:rsidP="00885F2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E06D2">
        <w:rPr>
          <w:rFonts w:asciiTheme="majorBidi" w:hAnsiTheme="majorBidi" w:cstheme="majorBidi"/>
          <w:sz w:val="24"/>
          <w:szCs w:val="24"/>
        </w:rPr>
        <w:t xml:space="preserve">Отзыв </w:t>
      </w:r>
      <w:r w:rsidR="00CC0034" w:rsidRPr="00CE06D2">
        <w:rPr>
          <w:rFonts w:asciiTheme="majorBidi" w:hAnsiTheme="majorBidi" w:cstheme="majorBidi"/>
          <w:sz w:val="24"/>
          <w:szCs w:val="24"/>
        </w:rPr>
        <w:t xml:space="preserve">научного </w:t>
      </w:r>
      <w:r w:rsidRPr="00CE06D2">
        <w:rPr>
          <w:rFonts w:asciiTheme="majorBidi" w:hAnsiTheme="majorBidi" w:cstheme="majorBidi"/>
          <w:sz w:val="24"/>
          <w:szCs w:val="24"/>
        </w:rPr>
        <w:t xml:space="preserve">руководителя </w:t>
      </w:r>
    </w:p>
    <w:p w:rsidR="00885F25" w:rsidRPr="00CE06D2" w:rsidRDefault="00885F25" w:rsidP="00885F2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E06D2">
        <w:rPr>
          <w:rFonts w:asciiTheme="majorBidi" w:hAnsiTheme="majorBidi" w:cstheme="majorBidi"/>
          <w:sz w:val="24"/>
          <w:szCs w:val="24"/>
        </w:rPr>
        <w:t xml:space="preserve">на выпускную квалификационную работу </w:t>
      </w:r>
      <w:r w:rsidR="002A5724" w:rsidRPr="00CE06D2">
        <w:rPr>
          <w:rFonts w:asciiTheme="majorBidi" w:hAnsiTheme="majorBidi" w:cstheme="majorBidi"/>
          <w:sz w:val="24"/>
          <w:szCs w:val="24"/>
        </w:rPr>
        <w:t>А</w:t>
      </w:r>
      <w:r w:rsidR="00230937" w:rsidRPr="00CE06D2">
        <w:rPr>
          <w:rFonts w:asciiTheme="majorBidi" w:hAnsiTheme="majorBidi" w:cstheme="majorBidi"/>
          <w:sz w:val="24"/>
          <w:szCs w:val="24"/>
        </w:rPr>
        <w:t>.</w:t>
      </w:r>
      <w:r w:rsidR="002A5724" w:rsidRPr="00CE06D2">
        <w:rPr>
          <w:rFonts w:asciiTheme="majorBidi" w:hAnsiTheme="majorBidi" w:cstheme="majorBidi"/>
          <w:sz w:val="24"/>
          <w:szCs w:val="24"/>
        </w:rPr>
        <w:t>С</w:t>
      </w:r>
      <w:r w:rsidR="00230937" w:rsidRPr="00CE06D2">
        <w:rPr>
          <w:rFonts w:asciiTheme="majorBidi" w:hAnsiTheme="majorBidi" w:cstheme="majorBidi"/>
          <w:sz w:val="24"/>
          <w:szCs w:val="24"/>
        </w:rPr>
        <w:t xml:space="preserve">. </w:t>
      </w:r>
      <w:r w:rsidR="002A5724" w:rsidRPr="00CE06D2">
        <w:rPr>
          <w:rFonts w:asciiTheme="majorBidi" w:hAnsiTheme="majorBidi" w:cstheme="majorBidi"/>
          <w:sz w:val="24"/>
          <w:szCs w:val="24"/>
        </w:rPr>
        <w:t>Злобиной</w:t>
      </w:r>
      <w:r w:rsidRPr="00CE06D2">
        <w:rPr>
          <w:rFonts w:asciiTheme="majorBidi" w:hAnsiTheme="majorBidi" w:cstheme="majorBidi"/>
          <w:sz w:val="24"/>
          <w:szCs w:val="24"/>
        </w:rPr>
        <w:t xml:space="preserve"> по теме </w:t>
      </w:r>
    </w:p>
    <w:p w:rsidR="00885F25" w:rsidRPr="00CE06D2" w:rsidRDefault="00885F25" w:rsidP="00885F25">
      <w:pPr>
        <w:spacing w:line="36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CE06D2">
        <w:rPr>
          <w:rFonts w:asciiTheme="majorBidi" w:hAnsiTheme="majorBidi" w:cstheme="majorBidi"/>
          <w:bCs/>
          <w:sz w:val="24"/>
          <w:szCs w:val="24"/>
        </w:rPr>
        <w:t>«</w:t>
      </w:r>
      <w:r w:rsidR="002A5724" w:rsidRPr="00CE06D2">
        <w:rPr>
          <w:rFonts w:asciiTheme="majorBidi" w:hAnsiTheme="majorBidi" w:cstheme="majorBidi"/>
          <w:bCs/>
          <w:sz w:val="24"/>
          <w:szCs w:val="24"/>
        </w:rPr>
        <w:t>Насилие над женщинами в Северной Нигерии: исследование новых контекстов</w:t>
      </w:r>
      <w:r w:rsidRPr="00CE06D2">
        <w:rPr>
          <w:rFonts w:asciiTheme="majorBidi" w:hAnsiTheme="majorBidi" w:cstheme="majorBidi"/>
          <w:bCs/>
          <w:sz w:val="24"/>
          <w:szCs w:val="24"/>
        </w:rPr>
        <w:t>»</w:t>
      </w:r>
    </w:p>
    <w:p w:rsidR="00885F25" w:rsidRPr="00CE06D2" w:rsidRDefault="00885F25" w:rsidP="00885F2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83AE1" w:rsidRPr="00CE06D2" w:rsidRDefault="00885F25" w:rsidP="00C1283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E06D2">
        <w:rPr>
          <w:rFonts w:asciiTheme="majorBidi" w:hAnsiTheme="majorBidi" w:cstheme="majorBidi"/>
          <w:sz w:val="24"/>
          <w:szCs w:val="24"/>
        </w:rPr>
        <w:t xml:space="preserve">Выпускная квалификационная работа </w:t>
      </w:r>
      <w:r w:rsidR="000C2A3A" w:rsidRPr="00CE06D2">
        <w:rPr>
          <w:rFonts w:asciiTheme="majorBidi" w:hAnsiTheme="majorBidi" w:cstheme="majorBidi"/>
          <w:sz w:val="24"/>
          <w:szCs w:val="24"/>
        </w:rPr>
        <w:t xml:space="preserve">А.С. Злобиной </w:t>
      </w:r>
      <w:r w:rsidRPr="00CE06D2">
        <w:rPr>
          <w:rFonts w:asciiTheme="majorBidi" w:hAnsiTheme="majorBidi" w:cstheme="majorBidi"/>
          <w:sz w:val="24"/>
          <w:szCs w:val="24"/>
        </w:rPr>
        <w:t xml:space="preserve">является продолжением исследований автора по теме </w:t>
      </w:r>
      <w:r w:rsidR="000C2A3A" w:rsidRPr="00CE06D2">
        <w:rPr>
          <w:rFonts w:asciiTheme="majorBidi" w:hAnsiTheme="majorBidi" w:cstheme="majorBidi"/>
          <w:sz w:val="24"/>
          <w:szCs w:val="24"/>
        </w:rPr>
        <w:t>насилия над женщинами</w:t>
      </w:r>
      <w:r w:rsidRPr="00CE06D2">
        <w:rPr>
          <w:rFonts w:asciiTheme="majorBidi" w:hAnsiTheme="majorBidi" w:cstheme="majorBidi"/>
          <w:sz w:val="24"/>
          <w:szCs w:val="24"/>
        </w:rPr>
        <w:t xml:space="preserve"> в Северной Нигерии. </w:t>
      </w:r>
      <w:r w:rsidR="000C2A3A" w:rsidRPr="00CE06D2">
        <w:rPr>
          <w:rFonts w:asciiTheme="majorBidi" w:hAnsiTheme="majorBidi" w:cstheme="majorBidi"/>
          <w:sz w:val="24"/>
          <w:szCs w:val="24"/>
        </w:rPr>
        <w:t xml:space="preserve">В своей прошлой курсовой работе </w:t>
      </w:r>
      <w:r w:rsidR="0098122C" w:rsidRPr="00CE06D2">
        <w:rPr>
          <w:rFonts w:asciiTheme="majorBidi" w:hAnsiTheme="majorBidi" w:cstheme="majorBidi"/>
          <w:sz w:val="24"/>
          <w:szCs w:val="24"/>
        </w:rPr>
        <w:t>А.С. Злобина</w:t>
      </w:r>
      <w:r w:rsidR="000C2A3A" w:rsidRPr="00CE06D2">
        <w:rPr>
          <w:rFonts w:asciiTheme="majorBidi" w:hAnsiTheme="majorBidi" w:cstheme="majorBidi"/>
          <w:sz w:val="24"/>
          <w:szCs w:val="24"/>
        </w:rPr>
        <w:t xml:space="preserve"> вполне успешно раскрыл</w:t>
      </w:r>
      <w:r w:rsidR="0098122C" w:rsidRPr="00CE06D2">
        <w:rPr>
          <w:rFonts w:asciiTheme="majorBidi" w:hAnsiTheme="majorBidi" w:cstheme="majorBidi"/>
          <w:sz w:val="24"/>
          <w:szCs w:val="24"/>
        </w:rPr>
        <w:t>а</w:t>
      </w:r>
      <w:r w:rsidR="000C2A3A" w:rsidRPr="00CE06D2">
        <w:rPr>
          <w:rFonts w:asciiTheme="majorBidi" w:hAnsiTheme="majorBidi" w:cstheme="majorBidi"/>
          <w:sz w:val="24"/>
          <w:szCs w:val="24"/>
        </w:rPr>
        <w:t xml:space="preserve"> такие аспекты темы, как ранние браки и сексуальное насилие над женщинами в условиях военных действий. </w:t>
      </w:r>
      <w:r w:rsidRPr="00CE06D2">
        <w:rPr>
          <w:rFonts w:asciiTheme="majorBidi" w:hAnsiTheme="majorBidi" w:cstheme="majorBidi"/>
          <w:sz w:val="24"/>
          <w:szCs w:val="24"/>
        </w:rPr>
        <w:t>В представленно</w:t>
      </w:r>
      <w:r w:rsidR="00930D18">
        <w:rPr>
          <w:rFonts w:asciiTheme="majorBidi" w:hAnsiTheme="majorBidi" w:cstheme="majorBidi"/>
          <w:sz w:val="24"/>
          <w:szCs w:val="24"/>
        </w:rPr>
        <w:t>м</w:t>
      </w:r>
      <w:r w:rsidRPr="00CE06D2">
        <w:rPr>
          <w:rFonts w:asciiTheme="majorBidi" w:hAnsiTheme="majorBidi" w:cstheme="majorBidi"/>
          <w:sz w:val="24"/>
          <w:szCs w:val="24"/>
        </w:rPr>
        <w:t xml:space="preserve"> </w:t>
      </w:r>
      <w:r w:rsidR="00930D18">
        <w:rPr>
          <w:rFonts w:asciiTheme="majorBidi" w:hAnsiTheme="majorBidi" w:cstheme="majorBidi"/>
          <w:sz w:val="24"/>
          <w:szCs w:val="24"/>
        </w:rPr>
        <w:t>исследовании</w:t>
      </w:r>
      <w:r w:rsidRPr="00CE06D2">
        <w:rPr>
          <w:rFonts w:asciiTheme="majorBidi" w:hAnsiTheme="majorBidi" w:cstheme="majorBidi"/>
          <w:sz w:val="24"/>
          <w:szCs w:val="24"/>
        </w:rPr>
        <w:t xml:space="preserve"> </w:t>
      </w:r>
      <w:r w:rsidR="000C2A3A" w:rsidRPr="00CE06D2">
        <w:rPr>
          <w:rFonts w:asciiTheme="majorBidi" w:hAnsiTheme="majorBidi" w:cstheme="majorBidi"/>
          <w:sz w:val="24"/>
          <w:szCs w:val="24"/>
        </w:rPr>
        <w:t xml:space="preserve">А.С. Злобина </w:t>
      </w:r>
      <w:r w:rsidRPr="00CE06D2">
        <w:rPr>
          <w:rFonts w:asciiTheme="majorBidi" w:hAnsiTheme="majorBidi" w:cstheme="majorBidi"/>
          <w:sz w:val="24"/>
          <w:szCs w:val="24"/>
        </w:rPr>
        <w:t xml:space="preserve">обращается к </w:t>
      </w:r>
      <w:r w:rsidR="000C2A3A" w:rsidRPr="00CE06D2">
        <w:rPr>
          <w:rFonts w:asciiTheme="majorBidi" w:hAnsiTheme="majorBidi" w:cstheme="majorBidi"/>
          <w:sz w:val="24"/>
          <w:szCs w:val="24"/>
        </w:rPr>
        <w:t>примерам насилия</w:t>
      </w:r>
      <w:r w:rsidRPr="00CE06D2">
        <w:rPr>
          <w:rFonts w:asciiTheme="majorBidi" w:hAnsiTheme="majorBidi" w:cstheme="majorBidi"/>
          <w:sz w:val="24"/>
          <w:szCs w:val="24"/>
        </w:rPr>
        <w:t>, котор</w:t>
      </w:r>
      <w:r w:rsidR="00930D18">
        <w:rPr>
          <w:rFonts w:asciiTheme="majorBidi" w:hAnsiTheme="majorBidi" w:cstheme="majorBidi"/>
          <w:sz w:val="24"/>
          <w:szCs w:val="24"/>
        </w:rPr>
        <w:t>ые</w:t>
      </w:r>
      <w:r w:rsidRPr="00CE06D2">
        <w:rPr>
          <w:rFonts w:asciiTheme="majorBidi" w:hAnsiTheme="majorBidi" w:cstheme="majorBidi"/>
          <w:sz w:val="24"/>
          <w:szCs w:val="24"/>
        </w:rPr>
        <w:t xml:space="preserve"> можно проследить в </w:t>
      </w:r>
      <w:r w:rsidR="000C2A3A" w:rsidRPr="00CE06D2">
        <w:rPr>
          <w:rFonts w:asciiTheme="majorBidi" w:hAnsiTheme="majorBidi" w:cstheme="majorBidi"/>
          <w:sz w:val="24"/>
          <w:szCs w:val="24"/>
        </w:rPr>
        <w:t>экономической и образовательной сферах страны</w:t>
      </w:r>
      <w:r w:rsidRPr="00CE06D2">
        <w:rPr>
          <w:rFonts w:asciiTheme="majorBidi" w:hAnsiTheme="majorBidi" w:cstheme="majorBidi"/>
          <w:sz w:val="24"/>
          <w:szCs w:val="24"/>
        </w:rPr>
        <w:t xml:space="preserve">. Цель, поставленная в данной работе, является комплексной. Используя </w:t>
      </w:r>
      <w:r w:rsidR="00583AE1" w:rsidRPr="00CE06D2">
        <w:rPr>
          <w:rFonts w:asciiTheme="majorBidi" w:hAnsiTheme="majorBidi" w:cstheme="majorBidi"/>
          <w:sz w:val="24"/>
          <w:szCs w:val="24"/>
        </w:rPr>
        <w:t xml:space="preserve">исключительно </w:t>
      </w:r>
      <w:r w:rsidRPr="00CE06D2">
        <w:rPr>
          <w:rFonts w:asciiTheme="majorBidi" w:hAnsiTheme="majorBidi" w:cstheme="majorBidi"/>
          <w:sz w:val="24"/>
          <w:szCs w:val="24"/>
        </w:rPr>
        <w:t xml:space="preserve">широкий круг материалов </w:t>
      </w:r>
      <w:r w:rsidR="0060000A" w:rsidRPr="00CE06D2">
        <w:rPr>
          <w:rFonts w:asciiTheme="majorBidi" w:hAnsiTheme="majorBidi" w:cstheme="majorBidi"/>
          <w:sz w:val="24"/>
          <w:szCs w:val="24"/>
        </w:rPr>
        <w:t>(</w:t>
      </w:r>
      <w:r w:rsidR="00583AE1" w:rsidRPr="00CE06D2">
        <w:rPr>
          <w:rFonts w:asciiTheme="majorBidi" w:hAnsiTheme="majorBidi" w:cstheme="majorBidi"/>
          <w:sz w:val="24"/>
          <w:szCs w:val="24"/>
        </w:rPr>
        <w:t>Интернет-</w:t>
      </w:r>
      <w:r w:rsidRPr="00CE06D2">
        <w:rPr>
          <w:rFonts w:asciiTheme="majorBidi" w:hAnsiTheme="majorBidi" w:cstheme="majorBidi"/>
          <w:sz w:val="24"/>
          <w:szCs w:val="24"/>
        </w:rPr>
        <w:t>форумы, б</w:t>
      </w:r>
      <w:r w:rsidR="00583AE1" w:rsidRPr="00CE06D2">
        <w:rPr>
          <w:rFonts w:asciiTheme="majorBidi" w:hAnsiTheme="majorBidi" w:cstheme="majorBidi"/>
          <w:sz w:val="24"/>
          <w:szCs w:val="24"/>
        </w:rPr>
        <w:t>логи</w:t>
      </w:r>
      <w:r w:rsidR="00924079" w:rsidRPr="00CE06D2">
        <w:rPr>
          <w:rFonts w:asciiTheme="majorBidi" w:hAnsiTheme="majorBidi" w:cstheme="majorBidi"/>
          <w:sz w:val="24"/>
          <w:szCs w:val="24"/>
        </w:rPr>
        <w:t xml:space="preserve"> и пр.</w:t>
      </w:r>
      <w:r w:rsidR="0098122C" w:rsidRPr="00CE06D2">
        <w:rPr>
          <w:rFonts w:asciiTheme="majorBidi" w:hAnsiTheme="majorBidi" w:cstheme="majorBidi"/>
          <w:sz w:val="24"/>
          <w:szCs w:val="24"/>
        </w:rPr>
        <w:t xml:space="preserve"> на языке хауса</w:t>
      </w:r>
      <w:r w:rsidR="0060000A" w:rsidRPr="00CE06D2">
        <w:rPr>
          <w:rFonts w:asciiTheme="majorBidi" w:hAnsiTheme="majorBidi" w:cstheme="majorBidi"/>
          <w:sz w:val="24"/>
          <w:szCs w:val="24"/>
        </w:rPr>
        <w:t>),</w:t>
      </w:r>
      <w:r w:rsidRPr="00CE06D2">
        <w:rPr>
          <w:rFonts w:asciiTheme="majorBidi" w:hAnsiTheme="majorBidi" w:cstheme="majorBidi"/>
          <w:sz w:val="24"/>
          <w:szCs w:val="24"/>
        </w:rPr>
        <w:t xml:space="preserve"> теоретических исследований </w:t>
      </w:r>
      <w:r w:rsidR="00924079" w:rsidRPr="00CE06D2">
        <w:rPr>
          <w:rFonts w:asciiTheme="majorBidi" w:hAnsiTheme="majorBidi" w:cstheme="majorBidi"/>
          <w:sz w:val="24"/>
          <w:szCs w:val="24"/>
        </w:rPr>
        <w:t>автор</w:t>
      </w:r>
      <w:r w:rsidR="00C1283E" w:rsidRPr="00CE06D2">
        <w:rPr>
          <w:rFonts w:asciiTheme="majorBidi" w:hAnsiTheme="majorBidi" w:cstheme="majorBidi"/>
          <w:sz w:val="24"/>
          <w:szCs w:val="24"/>
        </w:rPr>
        <w:t xml:space="preserve"> дает довольно детальный </w:t>
      </w:r>
      <w:r w:rsidR="0060000A" w:rsidRPr="00CE06D2">
        <w:rPr>
          <w:rFonts w:asciiTheme="majorBidi" w:hAnsiTheme="majorBidi" w:cstheme="majorBidi"/>
          <w:sz w:val="24"/>
          <w:szCs w:val="24"/>
        </w:rPr>
        <w:t xml:space="preserve">и комплексный </w:t>
      </w:r>
      <w:r w:rsidR="00C1283E" w:rsidRPr="00CE06D2">
        <w:rPr>
          <w:rFonts w:asciiTheme="majorBidi" w:hAnsiTheme="majorBidi" w:cstheme="majorBidi"/>
          <w:sz w:val="24"/>
          <w:szCs w:val="24"/>
        </w:rPr>
        <w:t xml:space="preserve">анализ </w:t>
      </w:r>
      <w:r w:rsidR="00924079" w:rsidRPr="00CE06D2">
        <w:rPr>
          <w:rFonts w:asciiTheme="majorBidi" w:hAnsiTheme="majorBidi" w:cstheme="majorBidi"/>
          <w:sz w:val="24"/>
          <w:szCs w:val="24"/>
        </w:rPr>
        <w:t>указанного круга проблем</w:t>
      </w:r>
      <w:r w:rsidR="00C1283E" w:rsidRPr="00CE06D2">
        <w:rPr>
          <w:rFonts w:asciiTheme="majorBidi" w:hAnsiTheme="majorBidi" w:cstheme="majorBidi"/>
          <w:sz w:val="24"/>
          <w:szCs w:val="24"/>
        </w:rPr>
        <w:t xml:space="preserve">. На основании анализа удается </w:t>
      </w:r>
      <w:r w:rsidR="00924079" w:rsidRPr="00CE06D2">
        <w:rPr>
          <w:rFonts w:asciiTheme="majorBidi" w:hAnsiTheme="majorBidi" w:cstheme="majorBidi"/>
          <w:sz w:val="24"/>
          <w:szCs w:val="24"/>
        </w:rPr>
        <w:t>сделать ряд интересных заключений и выводов</w:t>
      </w:r>
      <w:r w:rsidR="00C1283E" w:rsidRPr="00CE06D2">
        <w:rPr>
          <w:rFonts w:asciiTheme="majorBidi" w:hAnsiTheme="majorBidi" w:cstheme="majorBidi"/>
          <w:sz w:val="24"/>
          <w:szCs w:val="24"/>
        </w:rPr>
        <w:t xml:space="preserve">. </w:t>
      </w:r>
      <w:r w:rsidR="00924079" w:rsidRPr="00CE06D2">
        <w:rPr>
          <w:rFonts w:asciiTheme="majorBidi" w:hAnsiTheme="majorBidi" w:cstheme="majorBidi"/>
          <w:sz w:val="24"/>
          <w:szCs w:val="24"/>
        </w:rPr>
        <w:t xml:space="preserve">Собранный в рамках </w:t>
      </w:r>
      <w:r w:rsidR="0098122C" w:rsidRPr="00CE06D2">
        <w:rPr>
          <w:rFonts w:asciiTheme="majorBidi" w:hAnsiTheme="majorBidi" w:cstheme="majorBidi"/>
          <w:sz w:val="24"/>
          <w:szCs w:val="24"/>
        </w:rPr>
        <w:t>предложенной</w:t>
      </w:r>
      <w:r w:rsidR="00924079" w:rsidRPr="00CE06D2">
        <w:rPr>
          <w:rFonts w:asciiTheme="majorBidi" w:hAnsiTheme="majorBidi" w:cstheme="majorBidi"/>
          <w:sz w:val="24"/>
          <w:szCs w:val="24"/>
        </w:rPr>
        <w:t xml:space="preserve"> </w:t>
      </w:r>
      <w:r w:rsidR="0098122C" w:rsidRPr="00CE06D2">
        <w:rPr>
          <w:rFonts w:asciiTheme="majorBidi" w:hAnsiTheme="majorBidi" w:cstheme="majorBidi"/>
          <w:sz w:val="24"/>
          <w:szCs w:val="24"/>
        </w:rPr>
        <w:t xml:space="preserve">работы материал, действительно, существенно </w:t>
      </w:r>
      <w:r w:rsidR="00924079" w:rsidRPr="00CE06D2">
        <w:rPr>
          <w:rFonts w:asciiTheme="majorBidi" w:hAnsiTheme="majorBidi" w:cstheme="majorBidi"/>
          <w:sz w:val="24"/>
          <w:szCs w:val="24"/>
        </w:rPr>
        <w:t>дополн</w:t>
      </w:r>
      <w:r w:rsidR="0098122C" w:rsidRPr="00CE06D2">
        <w:rPr>
          <w:rFonts w:asciiTheme="majorBidi" w:hAnsiTheme="majorBidi" w:cstheme="majorBidi"/>
          <w:sz w:val="24"/>
          <w:szCs w:val="24"/>
        </w:rPr>
        <w:t>яет и развивает</w:t>
      </w:r>
      <w:r w:rsidR="00924079" w:rsidRPr="00CE06D2">
        <w:rPr>
          <w:rFonts w:asciiTheme="majorBidi" w:hAnsiTheme="majorBidi" w:cstheme="majorBidi"/>
          <w:sz w:val="24"/>
          <w:szCs w:val="24"/>
        </w:rPr>
        <w:t xml:space="preserve"> </w:t>
      </w:r>
      <w:r w:rsidR="0098122C" w:rsidRPr="00CE06D2">
        <w:rPr>
          <w:rFonts w:asciiTheme="majorBidi" w:hAnsiTheme="majorBidi" w:cstheme="majorBidi"/>
          <w:sz w:val="24"/>
          <w:szCs w:val="24"/>
        </w:rPr>
        <w:t xml:space="preserve">теорию </w:t>
      </w:r>
      <w:r w:rsidR="007A77ED" w:rsidRPr="00CE06D2">
        <w:rPr>
          <w:rFonts w:asciiTheme="majorBidi" w:hAnsiTheme="majorBidi" w:cstheme="majorBidi"/>
          <w:sz w:val="24"/>
          <w:szCs w:val="24"/>
        </w:rPr>
        <w:t>гендерного насилия и расширяет научные представления о месте женщины в современном северонигерийском обществе</w:t>
      </w:r>
      <w:r w:rsidR="00924079" w:rsidRPr="00CE06D2">
        <w:rPr>
          <w:rFonts w:asciiTheme="majorBidi" w:hAnsiTheme="majorBidi" w:cstheme="majorBidi"/>
          <w:sz w:val="24"/>
          <w:szCs w:val="24"/>
        </w:rPr>
        <w:t xml:space="preserve">. </w:t>
      </w:r>
      <w:r w:rsidR="00D63294" w:rsidRPr="00CE06D2">
        <w:rPr>
          <w:rFonts w:asciiTheme="majorBidi" w:hAnsiTheme="majorBidi" w:cstheme="majorBidi"/>
          <w:sz w:val="24"/>
          <w:szCs w:val="24"/>
        </w:rPr>
        <w:t xml:space="preserve">Во введении к работе автор справедливо отмечает, что </w:t>
      </w:r>
      <w:r w:rsidR="00930D18">
        <w:rPr>
          <w:rFonts w:asciiTheme="majorBidi" w:hAnsiTheme="majorBidi" w:cstheme="majorBidi"/>
          <w:sz w:val="24"/>
          <w:szCs w:val="24"/>
        </w:rPr>
        <w:t>исследование</w:t>
      </w:r>
      <w:r w:rsidR="00D63294" w:rsidRPr="00CE06D2">
        <w:rPr>
          <w:rFonts w:asciiTheme="majorBidi" w:hAnsiTheme="majorBidi" w:cstheme="majorBidi"/>
          <w:sz w:val="24"/>
          <w:szCs w:val="24"/>
        </w:rPr>
        <w:t xml:space="preserve"> отличается научной новизной в связи с тем, что в не</w:t>
      </w:r>
      <w:r w:rsidR="00930D18">
        <w:rPr>
          <w:rFonts w:asciiTheme="majorBidi" w:hAnsiTheme="majorBidi" w:cstheme="majorBidi"/>
          <w:sz w:val="24"/>
          <w:szCs w:val="24"/>
        </w:rPr>
        <w:t>м рассматриваются</w:t>
      </w:r>
      <w:r w:rsidR="00D63294" w:rsidRPr="00CE06D2">
        <w:rPr>
          <w:rFonts w:asciiTheme="majorBidi" w:hAnsiTheme="majorBidi" w:cstheme="majorBidi"/>
          <w:sz w:val="24"/>
          <w:szCs w:val="24"/>
        </w:rPr>
        <w:t xml:space="preserve"> малоизученные теоретические аспекты проблематики. Кроме того, А.С. Злобина</w:t>
      </w:r>
      <w:r w:rsidR="00924079" w:rsidRPr="00CE06D2">
        <w:rPr>
          <w:rFonts w:asciiTheme="majorBidi" w:hAnsiTheme="majorBidi" w:cstheme="majorBidi"/>
          <w:sz w:val="24"/>
          <w:szCs w:val="24"/>
        </w:rPr>
        <w:t xml:space="preserve"> </w:t>
      </w:r>
      <w:r w:rsidR="00D63294" w:rsidRPr="00CE06D2">
        <w:rPr>
          <w:rFonts w:asciiTheme="majorBidi" w:hAnsiTheme="majorBidi" w:cstheme="majorBidi"/>
          <w:sz w:val="24"/>
          <w:szCs w:val="24"/>
        </w:rPr>
        <w:t xml:space="preserve">вводит в научный оборот широкий круг </w:t>
      </w:r>
      <w:r w:rsidR="00924079" w:rsidRPr="00CE06D2">
        <w:rPr>
          <w:rFonts w:asciiTheme="majorBidi" w:hAnsiTheme="majorBidi" w:cstheme="majorBidi"/>
          <w:sz w:val="24"/>
          <w:szCs w:val="24"/>
        </w:rPr>
        <w:t>материал</w:t>
      </w:r>
      <w:r w:rsidR="00D63294" w:rsidRPr="00CE06D2">
        <w:rPr>
          <w:rFonts w:asciiTheme="majorBidi" w:hAnsiTheme="majorBidi" w:cstheme="majorBidi"/>
          <w:sz w:val="24"/>
          <w:szCs w:val="24"/>
        </w:rPr>
        <w:t>ов</w:t>
      </w:r>
      <w:r w:rsidR="00924079" w:rsidRPr="00CE06D2">
        <w:rPr>
          <w:rFonts w:asciiTheme="majorBidi" w:hAnsiTheme="majorBidi" w:cstheme="majorBidi"/>
          <w:sz w:val="24"/>
          <w:szCs w:val="24"/>
        </w:rPr>
        <w:t xml:space="preserve"> на языке хауса, </w:t>
      </w:r>
      <w:r w:rsidR="00541983" w:rsidRPr="00CE06D2">
        <w:rPr>
          <w:rFonts w:asciiTheme="majorBidi" w:hAnsiTheme="majorBidi" w:cstheme="majorBidi"/>
          <w:sz w:val="24"/>
          <w:szCs w:val="24"/>
        </w:rPr>
        <w:t xml:space="preserve">которые также до сих пор не </w:t>
      </w:r>
      <w:r w:rsidR="00930D18">
        <w:rPr>
          <w:rFonts w:asciiTheme="majorBidi" w:hAnsiTheme="majorBidi" w:cstheme="majorBidi"/>
          <w:sz w:val="24"/>
          <w:szCs w:val="24"/>
        </w:rPr>
        <w:t>стали предметом научного изучения</w:t>
      </w:r>
      <w:r w:rsidR="00541983" w:rsidRPr="00CE06D2">
        <w:rPr>
          <w:rFonts w:asciiTheme="majorBidi" w:hAnsiTheme="majorBidi" w:cstheme="majorBidi"/>
          <w:sz w:val="24"/>
          <w:szCs w:val="24"/>
        </w:rPr>
        <w:t xml:space="preserve"> в контексте данной проблематики.</w:t>
      </w:r>
    </w:p>
    <w:p w:rsidR="00C1283E" w:rsidRPr="00CE06D2" w:rsidRDefault="00C1283E" w:rsidP="00C1283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6D2">
        <w:rPr>
          <w:rFonts w:asciiTheme="majorBidi" w:hAnsiTheme="majorBidi" w:cstheme="majorBidi"/>
          <w:sz w:val="24"/>
          <w:szCs w:val="24"/>
        </w:rPr>
        <w:t xml:space="preserve">Актуальность исследования состоит в том, что, как правильно отмечает </w:t>
      </w:r>
      <w:r w:rsidR="00567DC7" w:rsidRPr="00CE06D2">
        <w:rPr>
          <w:rFonts w:asciiTheme="majorBidi" w:hAnsiTheme="majorBidi" w:cstheme="majorBidi"/>
          <w:sz w:val="24"/>
          <w:szCs w:val="24"/>
        </w:rPr>
        <w:t>А.С. Злобина</w:t>
      </w:r>
      <w:r w:rsidRPr="00CE06D2">
        <w:rPr>
          <w:rFonts w:asciiTheme="majorBidi" w:hAnsiTheme="majorBidi" w:cstheme="majorBidi"/>
          <w:sz w:val="24"/>
          <w:szCs w:val="24"/>
        </w:rPr>
        <w:t xml:space="preserve">, </w:t>
      </w:r>
      <w:r w:rsidR="00567DC7" w:rsidRPr="00CE06D2">
        <w:rPr>
          <w:rFonts w:ascii="Times New Roman" w:hAnsi="Times New Roman" w:cs="Times New Roman"/>
          <w:sz w:val="24"/>
          <w:szCs w:val="24"/>
        </w:rPr>
        <w:t xml:space="preserve">в настоящее время существует </w:t>
      </w:r>
      <w:r w:rsidR="00567DC7" w:rsidRPr="00CE06D2">
        <w:rPr>
          <w:rFonts w:ascii="Times New Roman" w:hAnsi="Times New Roman" w:cs="Times New Roman"/>
          <w:color w:val="000000"/>
          <w:sz w:val="24"/>
          <w:szCs w:val="24"/>
        </w:rPr>
        <w:t>лакуна, как в западной, так и в отечественной науке, в области изучения гендерного насилия на африканском, в частности, северо-нигерийской материале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67DC7" w:rsidRPr="00CE06D2">
        <w:rPr>
          <w:rFonts w:ascii="Times New Roman" w:hAnsi="Times New Roman" w:cs="Times New Roman"/>
          <w:color w:val="000000"/>
          <w:sz w:val="24"/>
          <w:szCs w:val="24"/>
        </w:rPr>
        <w:t>Практическая ц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енность данной работы обусловлена тем, что </w:t>
      </w:r>
      <w:r w:rsidR="00567DC7" w:rsidRPr="00CE06D2"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 обраща</w:t>
      </w:r>
      <w:r w:rsidR="00567DC7" w:rsidRPr="00CE06D2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 к различным каналам для получени</w:t>
      </w:r>
      <w:r w:rsidR="0060000A" w:rsidRPr="00CE06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и осуществления анализа</w:t>
      </w:r>
      <w:r w:rsidR="00567DC7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выводы, к которым приходит </w:t>
      </w:r>
      <w:r w:rsidR="00567DC7" w:rsidRPr="00CE06D2">
        <w:rPr>
          <w:rFonts w:ascii="Times New Roman" w:hAnsi="Times New Roman" w:cs="Times New Roman"/>
          <w:color w:val="000000"/>
          <w:sz w:val="24"/>
          <w:szCs w:val="24"/>
        </w:rPr>
        <w:t>А.С. Злобина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, безусловно, </w:t>
      </w:r>
      <w:r w:rsidR="00567DC7" w:rsidRPr="00CE06D2">
        <w:rPr>
          <w:rFonts w:ascii="Times New Roman" w:hAnsi="Times New Roman" w:cs="Times New Roman"/>
          <w:color w:val="000000"/>
          <w:sz w:val="24"/>
          <w:szCs w:val="24"/>
        </w:rPr>
        <w:t>дают глубокое представление о современных формах гендерного насилия в северо-нигерийском обществе, о современной трансформации социальной роли женщин, могут быть полезны в работе общественных организаций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F6225" w:rsidRPr="00CE06D2" w:rsidRDefault="00A70E98" w:rsidP="00C1283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6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Автор демонстрирует отличное знание уже имеющихся теоретических трудов</w:t>
      </w:r>
      <w:r w:rsidR="00423D86">
        <w:rPr>
          <w:rFonts w:ascii="Times New Roman" w:hAnsi="Times New Roman" w:cs="Times New Roman"/>
          <w:color w:val="000000"/>
          <w:sz w:val="24"/>
          <w:szCs w:val="24"/>
        </w:rPr>
        <w:t xml:space="preserve"> по аспектам проблематики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Pr="00CE06D2">
        <w:rPr>
          <w:rFonts w:ascii="Times New Roman" w:hAnsi="Times New Roman" w:cs="Times New Roman"/>
          <w:bCs/>
          <w:sz w:val="24"/>
          <w:szCs w:val="24"/>
        </w:rPr>
        <w:t>свидетельствует об</w:t>
      </w:r>
      <w:r w:rsidRPr="00CE06D2">
        <w:rPr>
          <w:rFonts w:ascii="Times New Roman" w:hAnsi="Times New Roman" w:cs="Times New Roman"/>
          <w:sz w:val="24"/>
          <w:szCs w:val="24"/>
        </w:rPr>
        <w:t xml:space="preserve"> умении </w:t>
      </w:r>
      <w:r w:rsidR="00492E56" w:rsidRPr="00CE06D2">
        <w:rPr>
          <w:rFonts w:ascii="Times New Roman" w:hAnsi="Times New Roman" w:cs="Times New Roman"/>
          <w:sz w:val="24"/>
          <w:szCs w:val="24"/>
        </w:rPr>
        <w:t>А.С. Злобиной</w:t>
      </w:r>
      <w:r w:rsidRPr="00CE06D2">
        <w:rPr>
          <w:rFonts w:ascii="Times New Roman" w:hAnsi="Times New Roman" w:cs="Times New Roman"/>
          <w:sz w:val="24"/>
          <w:szCs w:val="24"/>
        </w:rPr>
        <w:t xml:space="preserve"> работать с научной литературой по специальности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. Работа со многими источниками, </w:t>
      </w:r>
      <w:r w:rsidR="00423D86">
        <w:rPr>
          <w:rFonts w:ascii="Times New Roman" w:hAnsi="Times New Roman" w:cs="Times New Roman"/>
          <w:color w:val="000000"/>
          <w:sz w:val="24"/>
          <w:szCs w:val="24"/>
        </w:rPr>
        <w:t>в первую очередь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E56" w:rsidRPr="00CE06D2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r w:rsidRPr="00CE06D2">
        <w:rPr>
          <w:rFonts w:ascii="Times New Roman" w:hAnsi="Times New Roman" w:cs="Times New Roman"/>
          <w:color w:val="000000"/>
          <w:sz w:val="24"/>
          <w:szCs w:val="24"/>
        </w:rPr>
        <w:t>, выявляет высокий уровень владения языком хауса.</w:t>
      </w:r>
      <w:r w:rsidR="008F6225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Сравнительно большой</w:t>
      </w:r>
      <w:r w:rsidR="00583AE1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 объем</w:t>
      </w:r>
      <w:r w:rsidR="008F6225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</w:t>
      </w:r>
      <w:r w:rsidR="00583AE1" w:rsidRPr="00CE06D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F6225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</w:t>
      </w:r>
      <w:r w:rsidR="00583AE1" w:rsidRPr="00CE06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F6225" w:rsidRPr="00CE06D2">
        <w:rPr>
          <w:rFonts w:ascii="Times New Roman" w:hAnsi="Times New Roman" w:cs="Times New Roman"/>
          <w:color w:val="000000"/>
          <w:sz w:val="24"/>
          <w:szCs w:val="24"/>
        </w:rPr>
        <w:t>, послуживш</w:t>
      </w:r>
      <w:r w:rsidR="00583AE1" w:rsidRPr="00CE06D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8F6225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 основой </w:t>
      </w:r>
      <w:r w:rsidR="00932261" w:rsidRPr="00CE06D2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="008F6225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, был успешно обобщен и проанализирован, в частности, благодаря теоретическим </w:t>
      </w:r>
      <w:r w:rsidR="008E19B0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знаниям </w:t>
      </w:r>
      <w:r w:rsidR="008F6225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и практическим навыкам, </w:t>
      </w:r>
      <w:r w:rsidR="008F6225" w:rsidRPr="00CE06D2">
        <w:rPr>
          <w:rFonts w:ascii="Times New Roman" w:hAnsi="Times New Roman" w:cs="Times New Roman"/>
          <w:sz w:val="24"/>
          <w:szCs w:val="24"/>
        </w:rPr>
        <w:t xml:space="preserve">полученным в ходе освоения </w:t>
      </w:r>
      <w:r w:rsidR="00D07CE4" w:rsidRPr="00CE06D2">
        <w:rPr>
          <w:rFonts w:ascii="Times New Roman" w:hAnsi="Times New Roman" w:cs="Times New Roman"/>
          <w:sz w:val="24"/>
          <w:szCs w:val="24"/>
        </w:rPr>
        <w:t xml:space="preserve">А.С. Злобиной </w:t>
      </w:r>
      <w:r w:rsidR="008F6225" w:rsidRPr="00CE06D2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программы.</w:t>
      </w:r>
      <w:r w:rsidR="008E19B0" w:rsidRPr="00CE0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61" w:rsidRPr="00CE06D2" w:rsidRDefault="00932261" w:rsidP="00765CDE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CE06D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847849" w:rsidRPr="00CE06D2">
        <w:rPr>
          <w:rFonts w:ascii="Times New Roman" w:hAnsi="Times New Roman" w:cs="Times New Roman"/>
          <w:sz w:val="24"/>
          <w:szCs w:val="24"/>
        </w:rPr>
        <w:t xml:space="preserve">А.С. Злобиной </w:t>
      </w:r>
      <w:r w:rsidRPr="00CE06D2">
        <w:rPr>
          <w:rFonts w:ascii="Times New Roman" w:hAnsi="Times New Roman" w:cs="Times New Roman"/>
          <w:sz w:val="24"/>
          <w:szCs w:val="24"/>
        </w:rPr>
        <w:t>хорошо структурирована, инфо</w:t>
      </w:r>
      <w:r w:rsidR="004E5F6B">
        <w:rPr>
          <w:rFonts w:ascii="Times New Roman" w:hAnsi="Times New Roman" w:cs="Times New Roman"/>
          <w:sz w:val="24"/>
          <w:szCs w:val="24"/>
        </w:rPr>
        <w:t>рмация приводится в рамках темы</w:t>
      </w:r>
      <w:r w:rsidRPr="00CE06D2">
        <w:rPr>
          <w:rFonts w:ascii="Times New Roman" w:hAnsi="Times New Roman" w:cs="Times New Roman"/>
          <w:sz w:val="24"/>
          <w:szCs w:val="24"/>
        </w:rPr>
        <w:t xml:space="preserve"> логично и последовательно.</w:t>
      </w:r>
      <w:r w:rsidR="00765CDE" w:rsidRPr="00CE06D2">
        <w:rPr>
          <w:rFonts w:ascii="Times New Roman" w:hAnsi="Times New Roman" w:cs="Times New Roman"/>
          <w:sz w:val="24"/>
          <w:szCs w:val="24"/>
        </w:rPr>
        <w:t xml:space="preserve"> </w:t>
      </w:r>
      <w:r w:rsidR="00765CDE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проведения исследования успешно реализованы все поставленные задачи, сформулированы обоснованные </w:t>
      </w:r>
      <w:r w:rsidR="004908D6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в ходе исследования </w:t>
      </w:r>
      <w:r w:rsidR="00765CDE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выводы. </w:t>
      </w:r>
      <w:r w:rsidR="00CE06D2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9478B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CE06D2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 довольно четко формулируется, в чем именно состоит насилие над северонигерийской женщиной в рассмотренных конте</w:t>
      </w:r>
      <w:r w:rsidR="0049478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E06D2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стах, каковы успехи в преодолении социальных ограничений, </w:t>
      </w:r>
      <w:r w:rsidR="0049478B">
        <w:rPr>
          <w:rFonts w:ascii="Times New Roman" w:hAnsi="Times New Roman" w:cs="Times New Roman"/>
          <w:color w:val="000000"/>
          <w:sz w:val="24"/>
          <w:szCs w:val="24"/>
        </w:rPr>
        <w:t xml:space="preserve">каковы </w:t>
      </w:r>
      <w:r w:rsidR="00CE06D2" w:rsidRPr="00CE06D2">
        <w:rPr>
          <w:rFonts w:ascii="Times New Roman" w:hAnsi="Times New Roman" w:cs="Times New Roman"/>
          <w:color w:val="000000"/>
          <w:sz w:val="24"/>
          <w:szCs w:val="24"/>
        </w:rPr>
        <w:t xml:space="preserve">причины </w:t>
      </w:r>
      <w:r w:rsidR="00CE06D2" w:rsidRPr="00CE06D2">
        <w:rPr>
          <w:rFonts w:ascii="Times New Roman" w:hAnsi="Times New Roman" w:cs="Times New Roman"/>
          <w:color w:val="000000"/>
          <w:sz w:val="24"/>
          <w:szCs w:val="24"/>
        </w:rPr>
        <w:t>тех или иных проявлений насилия. Значимость исследования обуславливается тем, что автору удается привлечь внимание к дискуссионным и актуальным, но до сих пор недооцененным проблемам, тесно связанным с вопросами</w:t>
      </w:r>
      <w:r w:rsidR="0049478B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экономического и социо</w:t>
      </w:r>
      <w:r w:rsidR="00CE06D2" w:rsidRPr="00CE06D2">
        <w:rPr>
          <w:rFonts w:ascii="Times New Roman" w:hAnsi="Times New Roman" w:cs="Times New Roman"/>
          <w:color w:val="000000"/>
          <w:sz w:val="24"/>
          <w:szCs w:val="24"/>
        </w:rPr>
        <w:t>политического развития региона.</w:t>
      </w:r>
      <w:bookmarkStart w:id="0" w:name="_GoBack"/>
      <w:bookmarkEnd w:id="0"/>
    </w:p>
    <w:p w:rsidR="00885F25" w:rsidRDefault="00885F25" w:rsidP="00885F25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E06D2">
        <w:rPr>
          <w:rFonts w:asciiTheme="majorBidi" w:hAnsiTheme="majorBidi" w:cstheme="majorBidi"/>
          <w:sz w:val="24"/>
          <w:szCs w:val="24"/>
        </w:rPr>
        <w:t xml:space="preserve">Работа </w:t>
      </w:r>
      <w:r w:rsidR="00847849" w:rsidRPr="00CE06D2">
        <w:rPr>
          <w:rFonts w:asciiTheme="majorBidi" w:hAnsiTheme="majorBidi" w:cstheme="majorBidi"/>
          <w:sz w:val="24"/>
          <w:szCs w:val="24"/>
        </w:rPr>
        <w:t xml:space="preserve">А.С. Злобиной </w:t>
      </w:r>
      <w:r w:rsidR="00242540" w:rsidRPr="00CE06D2">
        <w:rPr>
          <w:rFonts w:asciiTheme="majorBidi" w:hAnsiTheme="majorBidi" w:cstheme="majorBidi"/>
          <w:sz w:val="24"/>
          <w:szCs w:val="24"/>
        </w:rPr>
        <w:t xml:space="preserve">является самостоятельным, законченным исследованием, </w:t>
      </w:r>
      <w:r w:rsidRPr="00CE06D2">
        <w:rPr>
          <w:rFonts w:asciiTheme="majorBidi" w:hAnsiTheme="majorBidi" w:cstheme="majorBidi"/>
          <w:sz w:val="24"/>
          <w:szCs w:val="24"/>
        </w:rPr>
        <w:t xml:space="preserve">отвечает требованиям, предъявляемым к выпускным квалификационным работам по направлению </w:t>
      </w:r>
      <w:r w:rsidRPr="00CE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«Востоковедение и африканистика» и может быть оценена положительно.</w:t>
      </w:r>
    </w:p>
    <w:p w:rsidR="00885F25" w:rsidRDefault="00885F25" w:rsidP="00885F25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inorHAnsi" w:hAnsiTheme="minorHAnsi" w:cstheme="minorBidi"/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292100</wp:posOffset>
            </wp:positionV>
            <wp:extent cx="1519555" cy="752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F25" w:rsidRDefault="00885F25" w:rsidP="00885F2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к.филол.н., доцент </w:t>
      </w:r>
      <w:r w:rsidRPr="002A5724">
        <w:rPr>
          <w:rFonts w:asciiTheme="majorBidi" w:hAnsiTheme="majorBidi" w:cstheme="majorBidi"/>
          <w:sz w:val="24"/>
          <w:szCs w:val="24"/>
        </w:rPr>
        <w:tab/>
      </w:r>
      <w:r w:rsidRPr="002A5724">
        <w:rPr>
          <w:rFonts w:asciiTheme="majorBidi" w:hAnsiTheme="majorBidi" w:cstheme="majorBidi"/>
          <w:sz w:val="24"/>
          <w:szCs w:val="24"/>
        </w:rPr>
        <w:tab/>
      </w:r>
      <w:r w:rsidRPr="002A5724">
        <w:rPr>
          <w:rFonts w:asciiTheme="majorBidi" w:hAnsiTheme="majorBidi" w:cstheme="majorBidi"/>
          <w:sz w:val="24"/>
          <w:szCs w:val="24"/>
        </w:rPr>
        <w:tab/>
      </w:r>
      <w:r w:rsidRPr="002A5724">
        <w:rPr>
          <w:rFonts w:asciiTheme="majorBidi" w:hAnsiTheme="majorBidi" w:cstheme="majorBidi"/>
          <w:sz w:val="24"/>
          <w:szCs w:val="24"/>
        </w:rPr>
        <w:tab/>
      </w:r>
      <w:r w:rsidRPr="002A572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А. В. Ляхович   </w:t>
      </w:r>
    </w:p>
    <w:p w:rsidR="00885F25" w:rsidRDefault="00885F25" w:rsidP="00885F2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каф. африканистики</w:t>
      </w:r>
    </w:p>
    <w:p w:rsidR="00885F25" w:rsidRDefault="00885F25" w:rsidP="00885F2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СПбГУ</w:t>
      </w:r>
    </w:p>
    <w:p w:rsidR="00885F25" w:rsidRDefault="00885F25" w:rsidP="00885F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5F25" w:rsidSect="00AF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61" w:rsidRDefault="00C71F61" w:rsidP="003963D9">
      <w:pPr>
        <w:spacing w:after="0" w:line="240" w:lineRule="auto"/>
      </w:pPr>
      <w:r>
        <w:separator/>
      </w:r>
    </w:p>
  </w:endnote>
  <w:endnote w:type="continuationSeparator" w:id="0">
    <w:p w:rsidR="00C71F61" w:rsidRDefault="00C71F61" w:rsidP="0039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61" w:rsidRDefault="00C71F61" w:rsidP="003963D9">
      <w:pPr>
        <w:spacing w:after="0" w:line="240" w:lineRule="auto"/>
      </w:pPr>
      <w:r>
        <w:separator/>
      </w:r>
    </w:p>
  </w:footnote>
  <w:footnote w:type="continuationSeparator" w:id="0">
    <w:p w:rsidR="00C71F61" w:rsidRDefault="00C71F61" w:rsidP="0039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5AE"/>
    <w:multiLevelType w:val="hybridMultilevel"/>
    <w:tmpl w:val="D19E3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4F2306"/>
    <w:multiLevelType w:val="hybridMultilevel"/>
    <w:tmpl w:val="CEC4B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813F75"/>
    <w:multiLevelType w:val="hybridMultilevel"/>
    <w:tmpl w:val="6F74431C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7B4030B"/>
    <w:multiLevelType w:val="hybridMultilevel"/>
    <w:tmpl w:val="C6182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C03091"/>
    <w:multiLevelType w:val="multilevel"/>
    <w:tmpl w:val="EB3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EF22D2"/>
    <w:multiLevelType w:val="hybridMultilevel"/>
    <w:tmpl w:val="073611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F71518"/>
    <w:multiLevelType w:val="hybridMultilevel"/>
    <w:tmpl w:val="C92083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8A69C0"/>
    <w:multiLevelType w:val="hybridMultilevel"/>
    <w:tmpl w:val="64465172"/>
    <w:lvl w:ilvl="0" w:tplc="3A7AA404">
      <w:start w:val="1"/>
      <w:numFmt w:val="decimal"/>
      <w:lvlText w:val="%1."/>
      <w:lvlJc w:val="left"/>
      <w:pPr>
        <w:ind w:left="17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BA443E5"/>
    <w:multiLevelType w:val="hybridMultilevel"/>
    <w:tmpl w:val="DBB6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B3D2C"/>
    <w:multiLevelType w:val="hybridMultilevel"/>
    <w:tmpl w:val="DE0030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7513DE6"/>
    <w:multiLevelType w:val="hybridMultilevel"/>
    <w:tmpl w:val="AFC6BDC4"/>
    <w:lvl w:ilvl="0" w:tplc="3A7AA40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07692"/>
    <w:multiLevelType w:val="hybridMultilevel"/>
    <w:tmpl w:val="FE8C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C1A83"/>
    <w:multiLevelType w:val="hybridMultilevel"/>
    <w:tmpl w:val="654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B62CC"/>
    <w:multiLevelType w:val="hybridMultilevel"/>
    <w:tmpl w:val="F71A5878"/>
    <w:lvl w:ilvl="0" w:tplc="3A7AA404">
      <w:start w:val="1"/>
      <w:numFmt w:val="decimal"/>
      <w:lvlText w:val="%1."/>
      <w:lvlJc w:val="left"/>
      <w:pPr>
        <w:ind w:left="183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>
    <w:nsid w:val="58F85DBD"/>
    <w:multiLevelType w:val="hybridMultilevel"/>
    <w:tmpl w:val="A432C3F6"/>
    <w:lvl w:ilvl="0" w:tplc="3A7AA40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C260A8"/>
    <w:multiLevelType w:val="hybridMultilevel"/>
    <w:tmpl w:val="C9CA0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062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48B39AF"/>
    <w:multiLevelType w:val="hybridMultilevel"/>
    <w:tmpl w:val="4FBC31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FF05C9F"/>
    <w:multiLevelType w:val="hybridMultilevel"/>
    <w:tmpl w:val="226CFD2E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5"/>
  </w:num>
  <w:num w:numId="5">
    <w:abstractNumId w:val="18"/>
  </w:num>
  <w:num w:numId="6">
    <w:abstractNumId w:val="1"/>
  </w:num>
  <w:num w:numId="7">
    <w:abstractNumId w:val="3"/>
  </w:num>
  <w:num w:numId="8">
    <w:abstractNumId w:val="2"/>
  </w:num>
  <w:num w:numId="9">
    <w:abstractNumId w:val="17"/>
  </w:num>
  <w:num w:numId="10">
    <w:abstractNumId w:val="16"/>
  </w:num>
  <w:num w:numId="11">
    <w:abstractNumId w:val="0"/>
  </w:num>
  <w:num w:numId="12">
    <w:abstractNumId w:val="4"/>
  </w:num>
  <w:num w:numId="13">
    <w:abstractNumId w:val="14"/>
  </w:num>
  <w:num w:numId="14">
    <w:abstractNumId w:val="13"/>
  </w:num>
  <w:num w:numId="15">
    <w:abstractNumId w:val="10"/>
  </w:num>
  <w:num w:numId="16">
    <w:abstractNumId w:val="7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39"/>
    <w:rsid w:val="0001004A"/>
    <w:rsid w:val="00014816"/>
    <w:rsid w:val="00020FCF"/>
    <w:rsid w:val="00023B5B"/>
    <w:rsid w:val="00036CAD"/>
    <w:rsid w:val="00043CF2"/>
    <w:rsid w:val="00053164"/>
    <w:rsid w:val="00073CF6"/>
    <w:rsid w:val="000748F0"/>
    <w:rsid w:val="0007689C"/>
    <w:rsid w:val="00087337"/>
    <w:rsid w:val="000A6294"/>
    <w:rsid w:val="000B18AF"/>
    <w:rsid w:val="000C152B"/>
    <w:rsid w:val="000C2A3A"/>
    <w:rsid w:val="000C53CE"/>
    <w:rsid w:val="000D0D99"/>
    <w:rsid w:val="00103F3E"/>
    <w:rsid w:val="00121015"/>
    <w:rsid w:val="00123CAD"/>
    <w:rsid w:val="001248C5"/>
    <w:rsid w:val="0014543C"/>
    <w:rsid w:val="0015220B"/>
    <w:rsid w:val="00153138"/>
    <w:rsid w:val="0015529F"/>
    <w:rsid w:val="001625D1"/>
    <w:rsid w:val="00164139"/>
    <w:rsid w:val="00173085"/>
    <w:rsid w:val="00193862"/>
    <w:rsid w:val="001B4E54"/>
    <w:rsid w:val="001D7CDB"/>
    <w:rsid w:val="001E3B8F"/>
    <w:rsid w:val="001E5D5F"/>
    <w:rsid w:val="00230937"/>
    <w:rsid w:val="0023311C"/>
    <w:rsid w:val="00242540"/>
    <w:rsid w:val="00247B00"/>
    <w:rsid w:val="002647EC"/>
    <w:rsid w:val="002657EB"/>
    <w:rsid w:val="002719E0"/>
    <w:rsid w:val="00281EB4"/>
    <w:rsid w:val="00282930"/>
    <w:rsid w:val="00295932"/>
    <w:rsid w:val="002A5724"/>
    <w:rsid w:val="002B2548"/>
    <w:rsid w:val="002B39AB"/>
    <w:rsid w:val="002C3B33"/>
    <w:rsid w:val="002D46E7"/>
    <w:rsid w:val="002E259C"/>
    <w:rsid w:val="002E55EF"/>
    <w:rsid w:val="003161A6"/>
    <w:rsid w:val="00326145"/>
    <w:rsid w:val="0033143C"/>
    <w:rsid w:val="0035792D"/>
    <w:rsid w:val="00365047"/>
    <w:rsid w:val="00366518"/>
    <w:rsid w:val="00373D95"/>
    <w:rsid w:val="00386B37"/>
    <w:rsid w:val="003963D9"/>
    <w:rsid w:val="003A64E2"/>
    <w:rsid w:val="003C5203"/>
    <w:rsid w:val="003D169B"/>
    <w:rsid w:val="003E0769"/>
    <w:rsid w:val="003E3818"/>
    <w:rsid w:val="004064F5"/>
    <w:rsid w:val="00407303"/>
    <w:rsid w:val="004156E8"/>
    <w:rsid w:val="00423D86"/>
    <w:rsid w:val="0043350F"/>
    <w:rsid w:val="00446691"/>
    <w:rsid w:val="00464F4A"/>
    <w:rsid w:val="00477825"/>
    <w:rsid w:val="00480071"/>
    <w:rsid w:val="00480168"/>
    <w:rsid w:val="00481F5F"/>
    <w:rsid w:val="004908D6"/>
    <w:rsid w:val="0049245A"/>
    <w:rsid w:val="00492E56"/>
    <w:rsid w:val="0049478B"/>
    <w:rsid w:val="004D359A"/>
    <w:rsid w:val="004D449D"/>
    <w:rsid w:val="004D6D30"/>
    <w:rsid w:val="004E21C6"/>
    <w:rsid w:val="004E5F6B"/>
    <w:rsid w:val="004F45EF"/>
    <w:rsid w:val="0050380D"/>
    <w:rsid w:val="00535BEA"/>
    <w:rsid w:val="005374EF"/>
    <w:rsid w:val="00541983"/>
    <w:rsid w:val="005559CC"/>
    <w:rsid w:val="00555ABF"/>
    <w:rsid w:val="00567DC7"/>
    <w:rsid w:val="00572142"/>
    <w:rsid w:val="005745B5"/>
    <w:rsid w:val="005749BB"/>
    <w:rsid w:val="0058376C"/>
    <w:rsid w:val="00583AE1"/>
    <w:rsid w:val="00586845"/>
    <w:rsid w:val="00594892"/>
    <w:rsid w:val="005A2B53"/>
    <w:rsid w:val="005A55C5"/>
    <w:rsid w:val="005C5E5B"/>
    <w:rsid w:val="005E1B18"/>
    <w:rsid w:val="005E23AD"/>
    <w:rsid w:val="0060000A"/>
    <w:rsid w:val="00616381"/>
    <w:rsid w:val="006300D3"/>
    <w:rsid w:val="00637DBD"/>
    <w:rsid w:val="0064296B"/>
    <w:rsid w:val="006578F0"/>
    <w:rsid w:val="00664EFD"/>
    <w:rsid w:val="00682AEA"/>
    <w:rsid w:val="00687F13"/>
    <w:rsid w:val="006A3631"/>
    <w:rsid w:val="006C041E"/>
    <w:rsid w:val="006C50AC"/>
    <w:rsid w:val="006C5265"/>
    <w:rsid w:val="006E172B"/>
    <w:rsid w:val="006E3B7E"/>
    <w:rsid w:val="006F0DCB"/>
    <w:rsid w:val="006F4C55"/>
    <w:rsid w:val="00704492"/>
    <w:rsid w:val="00732478"/>
    <w:rsid w:val="00732ACB"/>
    <w:rsid w:val="00734EE8"/>
    <w:rsid w:val="007503CF"/>
    <w:rsid w:val="00755FFF"/>
    <w:rsid w:val="007616FE"/>
    <w:rsid w:val="00765CDE"/>
    <w:rsid w:val="007809FD"/>
    <w:rsid w:val="007963F0"/>
    <w:rsid w:val="007A77ED"/>
    <w:rsid w:val="007A7F27"/>
    <w:rsid w:val="007B1D6A"/>
    <w:rsid w:val="007B2120"/>
    <w:rsid w:val="007B52FC"/>
    <w:rsid w:val="007C72EF"/>
    <w:rsid w:val="007D04A5"/>
    <w:rsid w:val="007D70F8"/>
    <w:rsid w:val="007D7455"/>
    <w:rsid w:val="007E20F5"/>
    <w:rsid w:val="008141EB"/>
    <w:rsid w:val="00821F59"/>
    <w:rsid w:val="00824A06"/>
    <w:rsid w:val="00847813"/>
    <w:rsid w:val="00847849"/>
    <w:rsid w:val="00847D7D"/>
    <w:rsid w:val="008552DD"/>
    <w:rsid w:val="00860559"/>
    <w:rsid w:val="00872BE6"/>
    <w:rsid w:val="00872C5B"/>
    <w:rsid w:val="00885F25"/>
    <w:rsid w:val="0088794C"/>
    <w:rsid w:val="00891843"/>
    <w:rsid w:val="00893907"/>
    <w:rsid w:val="00893F9A"/>
    <w:rsid w:val="008B05E1"/>
    <w:rsid w:val="008C044D"/>
    <w:rsid w:val="008C18CB"/>
    <w:rsid w:val="008C63A2"/>
    <w:rsid w:val="008D56EE"/>
    <w:rsid w:val="008E19B0"/>
    <w:rsid w:val="008F6225"/>
    <w:rsid w:val="00904F3D"/>
    <w:rsid w:val="00924079"/>
    <w:rsid w:val="00925F8B"/>
    <w:rsid w:val="009265DB"/>
    <w:rsid w:val="00930D18"/>
    <w:rsid w:val="00932261"/>
    <w:rsid w:val="0094274C"/>
    <w:rsid w:val="00960C12"/>
    <w:rsid w:val="00967658"/>
    <w:rsid w:val="0098122C"/>
    <w:rsid w:val="00993F84"/>
    <w:rsid w:val="009A0248"/>
    <w:rsid w:val="009A1E5E"/>
    <w:rsid w:val="009B7F20"/>
    <w:rsid w:val="009D6C8A"/>
    <w:rsid w:val="009E4D19"/>
    <w:rsid w:val="009F2287"/>
    <w:rsid w:val="009F492C"/>
    <w:rsid w:val="009F7165"/>
    <w:rsid w:val="00A040A7"/>
    <w:rsid w:val="00A125B0"/>
    <w:rsid w:val="00A1719A"/>
    <w:rsid w:val="00A324CC"/>
    <w:rsid w:val="00A561DD"/>
    <w:rsid w:val="00A70E98"/>
    <w:rsid w:val="00A740B5"/>
    <w:rsid w:val="00A86E4C"/>
    <w:rsid w:val="00A9541B"/>
    <w:rsid w:val="00AA3BFC"/>
    <w:rsid w:val="00AB1F00"/>
    <w:rsid w:val="00AC34D7"/>
    <w:rsid w:val="00AC5322"/>
    <w:rsid w:val="00AC78C4"/>
    <w:rsid w:val="00AD4602"/>
    <w:rsid w:val="00AD49BA"/>
    <w:rsid w:val="00AE1044"/>
    <w:rsid w:val="00AF10B0"/>
    <w:rsid w:val="00AF1ED2"/>
    <w:rsid w:val="00AF2602"/>
    <w:rsid w:val="00B060C7"/>
    <w:rsid w:val="00B24437"/>
    <w:rsid w:val="00B251D3"/>
    <w:rsid w:val="00B30A92"/>
    <w:rsid w:val="00B348BE"/>
    <w:rsid w:val="00B36284"/>
    <w:rsid w:val="00B42E24"/>
    <w:rsid w:val="00B45B13"/>
    <w:rsid w:val="00B50D7B"/>
    <w:rsid w:val="00B56E63"/>
    <w:rsid w:val="00B62CB0"/>
    <w:rsid w:val="00B744B8"/>
    <w:rsid w:val="00B9419C"/>
    <w:rsid w:val="00BF305B"/>
    <w:rsid w:val="00BF3557"/>
    <w:rsid w:val="00C1283E"/>
    <w:rsid w:val="00C42E6B"/>
    <w:rsid w:val="00C51A39"/>
    <w:rsid w:val="00C575A0"/>
    <w:rsid w:val="00C62B54"/>
    <w:rsid w:val="00C62FC2"/>
    <w:rsid w:val="00C71F61"/>
    <w:rsid w:val="00C720C9"/>
    <w:rsid w:val="00CA36EC"/>
    <w:rsid w:val="00CA789A"/>
    <w:rsid w:val="00CC0034"/>
    <w:rsid w:val="00CC5455"/>
    <w:rsid w:val="00CD1596"/>
    <w:rsid w:val="00CD56B4"/>
    <w:rsid w:val="00CE06D2"/>
    <w:rsid w:val="00CE1AC5"/>
    <w:rsid w:val="00CE2F77"/>
    <w:rsid w:val="00CE3A57"/>
    <w:rsid w:val="00CE5C22"/>
    <w:rsid w:val="00D002E5"/>
    <w:rsid w:val="00D07CE4"/>
    <w:rsid w:val="00D106D9"/>
    <w:rsid w:val="00D11C49"/>
    <w:rsid w:val="00D21478"/>
    <w:rsid w:val="00D2151D"/>
    <w:rsid w:val="00D246A4"/>
    <w:rsid w:val="00D351C6"/>
    <w:rsid w:val="00D40128"/>
    <w:rsid w:val="00D47187"/>
    <w:rsid w:val="00D54AEF"/>
    <w:rsid w:val="00D56B67"/>
    <w:rsid w:val="00D625D2"/>
    <w:rsid w:val="00D63294"/>
    <w:rsid w:val="00D639CB"/>
    <w:rsid w:val="00D84DF1"/>
    <w:rsid w:val="00D935FC"/>
    <w:rsid w:val="00D963A5"/>
    <w:rsid w:val="00D972A6"/>
    <w:rsid w:val="00DD043D"/>
    <w:rsid w:val="00DE4596"/>
    <w:rsid w:val="00DF17CB"/>
    <w:rsid w:val="00E0040A"/>
    <w:rsid w:val="00E0622C"/>
    <w:rsid w:val="00E10A14"/>
    <w:rsid w:val="00E10CC0"/>
    <w:rsid w:val="00E3073C"/>
    <w:rsid w:val="00E45EE3"/>
    <w:rsid w:val="00E648EF"/>
    <w:rsid w:val="00E64B23"/>
    <w:rsid w:val="00E65E3E"/>
    <w:rsid w:val="00E742B1"/>
    <w:rsid w:val="00EC143C"/>
    <w:rsid w:val="00ED0BB8"/>
    <w:rsid w:val="00ED6422"/>
    <w:rsid w:val="00EE1B57"/>
    <w:rsid w:val="00EF1C2F"/>
    <w:rsid w:val="00F22F2A"/>
    <w:rsid w:val="00F2498D"/>
    <w:rsid w:val="00F43AD5"/>
    <w:rsid w:val="00F44AAD"/>
    <w:rsid w:val="00F66F80"/>
    <w:rsid w:val="00F734B5"/>
    <w:rsid w:val="00F76803"/>
    <w:rsid w:val="00F87720"/>
    <w:rsid w:val="00F91E35"/>
    <w:rsid w:val="00F96D71"/>
    <w:rsid w:val="00FC7F1A"/>
    <w:rsid w:val="00FE08EB"/>
    <w:rsid w:val="00FE4AD6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F3CF0-A0BB-49D9-A02C-5378210C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161616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3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963D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63D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63D9"/>
    <w:rPr>
      <w:vertAlign w:val="superscript"/>
    </w:rPr>
  </w:style>
  <w:style w:type="character" w:customStyle="1" w:styleId="tl8wme">
    <w:name w:val="tl8wme"/>
    <w:basedOn w:val="a0"/>
    <w:rsid w:val="00A86E4C"/>
  </w:style>
  <w:style w:type="table" w:styleId="a7">
    <w:name w:val="Table Grid"/>
    <w:basedOn w:val="a1"/>
    <w:uiPriority w:val="59"/>
    <w:rsid w:val="001D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B52F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8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190">
          <w:marLeft w:val="164"/>
          <w:marRight w:val="164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505">
          <w:marLeft w:val="164"/>
          <w:marRight w:val="164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066">
          <w:marLeft w:val="164"/>
          <w:marRight w:val="164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147">
          <w:marLeft w:val="164"/>
          <w:marRight w:val="164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384ED-5AC0-489E-8855-AD80AEF0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Ludmila</cp:lastModifiedBy>
  <cp:revision>37</cp:revision>
  <dcterms:created xsi:type="dcterms:W3CDTF">2018-05-16T22:14:00Z</dcterms:created>
  <dcterms:modified xsi:type="dcterms:W3CDTF">2022-06-16T19:08:00Z</dcterms:modified>
</cp:coreProperties>
</file>